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9746E6">
        <w:rPr>
          <w:b/>
        </w:rPr>
        <w:t>20</w:t>
      </w:r>
      <w:r w:rsidR="00FE691E">
        <w:rPr>
          <w:b/>
        </w:rPr>
        <w:t>20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</w:t>
      </w:r>
      <w:r w:rsidR="00FE691E">
        <w:t>&amp;</w:t>
      </w:r>
      <w:r>
        <w:t>L,  s.r.o. v roku 20</w:t>
      </w:r>
      <w:r w:rsidR="00FE691E">
        <w:t>20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</w:t>
      </w:r>
      <w:r w:rsidR="00FE691E">
        <w:t xml:space="preserve"> &amp;</w:t>
      </w:r>
      <w:r>
        <w:t>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</w:t>
      </w:r>
      <w:r w:rsidR="00FE691E">
        <w:t>20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</w:t>
      </w:r>
      <w:r w:rsidR="00FE691E">
        <w:t xml:space="preserve"> v roku 2020</w:t>
      </w:r>
      <w:r>
        <w:t xml:space="preserve">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764AAF">
        <w:t>28</w:t>
      </w:r>
      <w:r w:rsidR="00A324AB">
        <w:t>.</w:t>
      </w:r>
      <w:r w:rsidR="00FE691E">
        <w:t>06</w:t>
      </w:r>
      <w:r w:rsidR="00A324AB">
        <w:t>.202</w:t>
      </w:r>
      <w:r w:rsidR="00FE691E">
        <w:t>1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135ECA"/>
    <w:rsid w:val="00232447"/>
    <w:rsid w:val="00764AAF"/>
    <w:rsid w:val="00781671"/>
    <w:rsid w:val="009746E6"/>
    <w:rsid w:val="009A25C0"/>
    <w:rsid w:val="00A324AB"/>
    <w:rsid w:val="00B469D8"/>
    <w:rsid w:val="00CD0347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2018-11-30T10:24:00Z</dcterms:created>
  <dcterms:modified xsi:type="dcterms:W3CDTF">2021-06-28T08:10:00Z</dcterms:modified>
</cp:coreProperties>
</file>