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0124B8">
              <w:rPr>
                <w:lang w:eastAsia="sk-SK"/>
              </w:rPr>
              <w:t>31.12.2021</w:t>
            </w:r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24B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24B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24B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24B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24B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124B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F5835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F5835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Ś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6A1294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F583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0124B8">
              <w:rPr>
                <w:lang w:eastAsia="sk-SK"/>
              </w:rPr>
              <w:t xml:space="preserve"> : 15.03.2022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0124B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0124B8">
              <w:rPr>
                <w:lang w:eastAsia="sk-SK"/>
              </w:rPr>
              <w:t xml:space="preserve"> 15</w:t>
            </w:r>
            <w:r w:rsidR="009A3186">
              <w:rPr>
                <w:lang w:eastAsia="sk-SK"/>
              </w:rPr>
              <w:t>.03.202</w:t>
            </w:r>
            <w:r w:rsidR="000124B8">
              <w:rPr>
                <w:lang w:eastAsia="sk-SK"/>
              </w:rPr>
              <w:t>2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124B8" w:rsidRPr="007C40F2" w:rsidRDefault="000124B8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0124B8" w:rsidRPr="007C40F2" w:rsidRDefault="000124B8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3D2752" w:rsidP="006C2BCB">
            <w:r>
              <w:t>Martin Sitek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F5835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250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BF5835">
        <w:trPr>
          <w:trHeight w:val="270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F583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hodobý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0124B8" w:rsidP="00D911D9">
            <w:r>
              <w:t>9225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124B8" w:rsidP="00D911D9">
            <w:r>
              <w:t>13493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124B8" w:rsidP="00D911D9">
            <w:r>
              <w:t>1322</w:t>
            </w:r>
          </w:p>
        </w:tc>
        <w:tc>
          <w:tcPr>
            <w:tcW w:w="2331" w:type="dxa"/>
            <w:vAlign w:val="center"/>
          </w:tcPr>
          <w:p w:rsidR="00052F8B" w:rsidRPr="002B2E75" w:rsidRDefault="000124B8" w:rsidP="00D911D9">
            <w:r>
              <w:t>1760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124B8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10547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124B8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15253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F5835" w:rsidP="00B724ED">
            <w:r>
              <w:t>250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F5835" w:rsidP="00AA425C">
            <w:r>
              <w:t>250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A3186" w:rsidP="00141EDD">
            <w:r>
              <w:t>1168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543D2" w:rsidP="00A4011B">
            <w:r>
              <w:t>435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543D2" w:rsidP="00A4011B">
            <w:r>
              <w:t>1603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543D2" w:rsidP="00111F47">
            <w:r>
              <w:t>753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A3186" w:rsidP="00AA425C">
            <w:r>
              <w:t>250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A3186" w:rsidP="00AA425C">
            <w:r>
              <w:t>250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124B8" w:rsidP="007337CB">
            <w:r>
              <w:t>1168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0124B8" w:rsidP="007337CB">
            <w:r>
              <w:t>1168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0124B8" w:rsidP="00BC54FA">
            <w:r>
              <w:t>435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70FD2" w:rsidRDefault="00270FD2" w:rsidP="008D6E2D">
      <w:r>
        <w:separator/>
      </w:r>
    </w:p>
  </w:endnote>
  <w:endnote w:type="continuationSeparator" w:id="0">
    <w:p w:rsidR="00270FD2" w:rsidRDefault="00270FD2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24B8" w:rsidRDefault="000124B8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543D2">
      <w:rPr>
        <w:noProof/>
      </w:rPr>
      <w:t>28</w:t>
    </w:r>
    <w:r>
      <w:rPr>
        <w:noProof/>
      </w:rPr>
      <w:fldChar w:fldCharType="end"/>
    </w:r>
  </w:p>
  <w:p w:rsidR="000124B8" w:rsidRDefault="000124B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70FD2" w:rsidRDefault="00270FD2" w:rsidP="008D6E2D">
      <w:r>
        <w:separator/>
      </w:r>
    </w:p>
  </w:footnote>
  <w:footnote w:type="continuationSeparator" w:id="0">
    <w:p w:rsidR="00270FD2" w:rsidRDefault="00270FD2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4B8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0FD2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2752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272B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247C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69F"/>
    <w:rsid w:val="00586763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3F9C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43D2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B7753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3186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1EED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5EB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311A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BF5835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2FA5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C2E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919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614B659C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80A9C7-0F3F-424C-892C-377609F233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38</Pages>
  <Words>8362</Words>
  <Characters>47666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2019-06-29T15:18:00Z</cp:lastPrinted>
  <dcterms:created xsi:type="dcterms:W3CDTF">2022-03-15T13:33:00Z</dcterms:created>
  <dcterms:modified xsi:type="dcterms:W3CDTF">2022-03-15T13:33:00Z</dcterms:modified>
</cp:coreProperties>
</file>