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6EBAC53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A96154">
        <w:rPr>
          <w:sz w:val="24"/>
        </w:rPr>
        <w:t xml:space="preserve">CETBAU </w:t>
      </w:r>
      <w:r w:rsidR="00AC5ED8">
        <w:rPr>
          <w:sz w:val="24"/>
        </w:rPr>
        <w:t xml:space="preserve"> </w:t>
      </w:r>
      <w:r w:rsidR="00007E7D">
        <w:rPr>
          <w:b/>
          <w:bCs/>
          <w:sz w:val="24"/>
        </w:rPr>
        <w:t>s.r.o</w:t>
      </w:r>
    </w:p>
    <w:p w14:paraId="122B1DF3" w14:textId="5FC58602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A96154">
        <w:rPr>
          <w:sz w:val="24"/>
        </w:rPr>
        <w:t>Kostolná Gala 181, 930 34 Holice</w:t>
      </w:r>
    </w:p>
    <w:p w14:paraId="1B28B8BD" w14:textId="065F16EF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A96154">
        <w:rPr>
          <w:sz w:val="24"/>
        </w:rPr>
        <w:t>50808575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15A836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B84095">
        <w:rPr>
          <w:sz w:val="24"/>
        </w:rPr>
        <w:t>veľkoobchod</w:t>
      </w:r>
      <w:r w:rsidR="00C92A9D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90794B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A96154">
        <w:rPr>
          <w:sz w:val="24"/>
        </w:rPr>
        <w:t>12.04.2021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69D7A1C5" w:rsidR="00F97488" w:rsidRPr="00CB13A2" w:rsidRDefault="00A96154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F666337" w:rsidR="00F97488" w:rsidRPr="00CB13A2" w:rsidRDefault="00A96154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8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CC6494F" w:rsidR="00A22B1D" w:rsidRPr="00CB13A2" w:rsidRDefault="00A96154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14:paraId="7EF69A62" w14:textId="69CCA4B2" w:rsidR="00A22B1D" w:rsidRPr="00CB13A2" w:rsidRDefault="00A96154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Csánó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6B2D2A21" w:rsidR="00A80D65" w:rsidRPr="00E267A2" w:rsidRDefault="00007E7D" w:rsidP="002B5D3E">
            <w:pPr>
              <w:jc w:val="both"/>
            </w:pPr>
            <w:r>
              <w:t xml:space="preserve">           </w:t>
            </w:r>
          </w:p>
        </w:tc>
        <w:tc>
          <w:tcPr>
            <w:tcW w:w="1690" w:type="dxa"/>
          </w:tcPr>
          <w:p w14:paraId="75352D41" w14:textId="3E388E4E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53BD271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26F97C1D" w:rsidR="00470448" w:rsidRDefault="00A96154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614297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38CB5066" w:rsidR="00470448" w:rsidRDefault="00A96154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342856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3B601" w14:textId="77777777" w:rsidR="00A9448F" w:rsidRDefault="00A9448F" w:rsidP="00106714">
      <w:pPr>
        <w:spacing w:after="0" w:line="240" w:lineRule="auto"/>
      </w:pPr>
      <w:r>
        <w:separator/>
      </w:r>
    </w:p>
  </w:endnote>
  <w:endnote w:type="continuationSeparator" w:id="0">
    <w:p w14:paraId="7AD44796" w14:textId="77777777" w:rsidR="00A9448F" w:rsidRDefault="00A9448F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11B13" w14:textId="77777777" w:rsidR="00A9448F" w:rsidRDefault="00A9448F" w:rsidP="00106714">
      <w:pPr>
        <w:spacing w:after="0" w:line="240" w:lineRule="auto"/>
      </w:pPr>
      <w:r>
        <w:separator/>
      </w:r>
    </w:p>
  </w:footnote>
  <w:footnote w:type="continuationSeparator" w:id="0">
    <w:p w14:paraId="60C97DCB" w14:textId="77777777" w:rsidR="00A9448F" w:rsidRDefault="00A9448F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2F82B108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A96154">
      <w:t>50808575</w:t>
    </w:r>
    <w:r w:rsidR="00C92A9D">
      <w:t xml:space="preserve">           DIČ:</w:t>
    </w:r>
    <w:r w:rsidR="00A96154">
      <w:t>2120494134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106714"/>
    <w:rsid w:val="00217B6D"/>
    <w:rsid w:val="00353E83"/>
    <w:rsid w:val="0039481A"/>
    <w:rsid w:val="003A32D3"/>
    <w:rsid w:val="00466555"/>
    <w:rsid w:val="00470448"/>
    <w:rsid w:val="00537762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A9448F"/>
    <w:rsid w:val="00A96154"/>
    <w:rsid w:val="00AC5ED8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D06CEC"/>
    <w:rsid w:val="00D616ED"/>
    <w:rsid w:val="00DA3E39"/>
    <w:rsid w:val="00E406C1"/>
    <w:rsid w:val="00E54099"/>
    <w:rsid w:val="00E64F7B"/>
    <w:rsid w:val="00EE104F"/>
    <w:rsid w:val="00F03042"/>
    <w:rsid w:val="00F03FD9"/>
    <w:rsid w:val="00F36652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717</Words>
  <Characters>4091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4</cp:revision>
  <dcterms:created xsi:type="dcterms:W3CDTF">2022-03-16T12:00:00Z</dcterms:created>
  <dcterms:modified xsi:type="dcterms:W3CDTF">2022-03-17T14:22:00Z</dcterms:modified>
</cp:coreProperties>
</file>