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B97B6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5148054C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43B6C65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30008D4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35F8D26" w14:textId="77777777" w:rsidR="003D1D35" w:rsidRPr="002C0794" w:rsidRDefault="008161BC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Poľnohospodárske družstvo „Družba“ so sídlom v Tupej</w:t>
            </w:r>
          </w:p>
        </w:tc>
      </w:tr>
      <w:tr w:rsidR="003D1D35" w:rsidRPr="002C0794" w14:paraId="0E3A2F7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55E4DCA3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7F146E9" w14:textId="77777777" w:rsidR="003D1D35" w:rsidRPr="002C0794" w:rsidRDefault="003C6986" w:rsidP="008161B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935 84 </w:t>
            </w:r>
            <w:r w:rsidR="008161BC">
              <w:rPr>
                <w:rFonts w:cs="Arial Narrow"/>
                <w:szCs w:val="22"/>
              </w:rPr>
              <w:t>Tupá</w:t>
            </w:r>
          </w:p>
        </w:tc>
      </w:tr>
    </w:tbl>
    <w:p w14:paraId="693C95E4" w14:textId="77777777" w:rsidR="003D1D35" w:rsidRPr="003C6986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3C6986">
        <w:rPr>
          <w:b/>
          <w:bCs/>
          <w:szCs w:val="22"/>
        </w:rPr>
        <w:t xml:space="preserve">  </w:t>
      </w:r>
      <w:r w:rsidR="003C6986" w:rsidRPr="003C6986">
        <w:rPr>
          <w:bCs/>
          <w:szCs w:val="22"/>
        </w:rPr>
        <w:t>poľnohospodárska činnosť</w:t>
      </w:r>
    </w:p>
    <w:p w14:paraId="544F309B" w14:textId="77777777" w:rsidR="007B1C0F" w:rsidRDefault="007B1C0F" w:rsidP="003D1D35">
      <w:pPr>
        <w:jc w:val="both"/>
        <w:rPr>
          <w:bCs/>
          <w:szCs w:val="22"/>
        </w:rPr>
      </w:pPr>
    </w:p>
    <w:p w14:paraId="7D088FE8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3F1F7F9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C85C32C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429D4D9E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7B7900D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481DFA8B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218CB3" w14:textId="4EE61D9A" w:rsidR="00927FAE" w:rsidRPr="00D10F5D" w:rsidRDefault="00EE07F3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4.6.2021</w:t>
            </w:r>
          </w:p>
        </w:tc>
      </w:tr>
      <w:tr w:rsidR="003D1D35" w:rsidRPr="002C0794" w14:paraId="496C4A21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66E0E5C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7299EBD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2BB7EC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DFC0C2E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5AFB9DE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5A64B2E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430E6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4316AC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7F38E87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4D680101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17A57E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3D8B4C7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400CA9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B6585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14:paraId="38D97420" w14:textId="77777777" w:rsidTr="00F2063E">
        <w:trPr>
          <w:trHeight w:val="225"/>
        </w:trPr>
        <w:tc>
          <w:tcPr>
            <w:tcW w:w="426" w:type="dxa"/>
          </w:tcPr>
          <w:p w14:paraId="2C727735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3E540891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2F1FE5B0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0948B41D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453270C3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3B1CB378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571DD923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42F1B84A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5BB5FD6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305878D9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4D20EA15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02C10BE3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4E37CAE6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D6FA622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F453241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2CA5C18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DFE30AE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4B9E7ED8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1A74F339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14:paraId="508D3396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3A3818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02AC541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28228D23" w14:textId="77777777" w:rsidR="00C33753" w:rsidRPr="002C0794" w:rsidRDefault="008161B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C33753" w:rsidRPr="002C0794" w14:paraId="2177B048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400D0FD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E5E6F6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47E46EB3" w14:textId="77777777" w:rsidR="00C33753" w:rsidRPr="002C0794" w:rsidRDefault="008161B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14:paraId="07B2792D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4DF5D9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816EE3B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52BE2EFD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7CF8F4D9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51D8CC7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9AEAB9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4C5A0712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62FD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F6A45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0ACDC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3A8646E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6E863AA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E158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1BD92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62DC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F6A36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7155F27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444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505CD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0724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07DF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09F04379" w14:textId="77777777" w:rsidR="00E345DC" w:rsidRDefault="00E345DC" w:rsidP="00E345DC">
      <w:pPr>
        <w:spacing w:after="0"/>
      </w:pPr>
    </w:p>
    <w:p w14:paraId="61592670" w14:textId="77777777" w:rsidR="00E345DC" w:rsidRDefault="00E345DC" w:rsidP="00E345DC">
      <w:pPr>
        <w:spacing w:after="0"/>
      </w:pPr>
    </w:p>
    <w:p w14:paraId="34247A58" w14:textId="77777777" w:rsidR="00E345DC" w:rsidRDefault="00E345DC" w:rsidP="00E345DC">
      <w:pPr>
        <w:spacing w:after="0"/>
      </w:pPr>
    </w:p>
    <w:p w14:paraId="76764BC5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161EF0CD" w14:textId="77777777" w:rsidTr="00EE3219">
        <w:trPr>
          <w:trHeight w:val="340"/>
        </w:trPr>
        <w:tc>
          <w:tcPr>
            <w:tcW w:w="9072" w:type="dxa"/>
            <w:gridSpan w:val="6"/>
          </w:tcPr>
          <w:p w14:paraId="3345C18C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A4010DF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C08B340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4D182B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49109A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2B2C8E6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6008D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350086E" w14:textId="77777777" w:rsidTr="00EE3219">
        <w:trPr>
          <w:trHeight w:val="340"/>
        </w:trPr>
        <w:tc>
          <w:tcPr>
            <w:tcW w:w="9072" w:type="dxa"/>
            <w:gridSpan w:val="6"/>
          </w:tcPr>
          <w:p w14:paraId="36D42303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0226BE4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0600B60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12A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DC226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1388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181EB0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B2D1D3C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3920FCC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5082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6DAE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C8606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A2727C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189C55D6" w14:textId="77777777" w:rsidTr="00EE3219">
        <w:trPr>
          <w:trHeight w:val="340"/>
        </w:trPr>
        <w:tc>
          <w:tcPr>
            <w:tcW w:w="9072" w:type="dxa"/>
            <w:gridSpan w:val="6"/>
          </w:tcPr>
          <w:p w14:paraId="4CC765E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FE6B065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095B833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C864F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D6AC9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A86B5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A2B72F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08B6BDA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009E8C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34358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6FD1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9701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02F114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6BF5304C" w14:textId="77777777" w:rsidTr="00EE3219">
        <w:trPr>
          <w:trHeight w:val="340"/>
        </w:trPr>
        <w:tc>
          <w:tcPr>
            <w:tcW w:w="9072" w:type="dxa"/>
            <w:gridSpan w:val="6"/>
          </w:tcPr>
          <w:p w14:paraId="6596F9A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2A473B2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84AB445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27AD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5F06F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CD1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2BA5D9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F6D97D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F73C5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D2D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AEB3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9DC8B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E28D48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6A678678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01B6CADB" w14:textId="77777777" w:rsidTr="00EE3219">
        <w:trPr>
          <w:trHeight w:val="340"/>
        </w:trPr>
        <w:tc>
          <w:tcPr>
            <w:tcW w:w="9072" w:type="dxa"/>
            <w:gridSpan w:val="4"/>
          </w:tcPr>
          <w:p w14:paraId="209EA89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19685735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C90DBC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C4CE958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0A357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46A740A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8984F21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E64E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5E012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2228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514A3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6B36178B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20A59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7C79D4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5A7ECD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BF4E92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22DE7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117BAE1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66919E9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4913E71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66BD8FC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1B96642F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38E2355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EEE5FE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9E2DE3E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F74AD8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A31754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270395B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08B756A6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6550AA3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785D9FE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508C9C0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D30BAD7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17CC01F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9E31C09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6411AEEB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7C83C0F5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658E645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2AD0E7E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53E98910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15706196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135C86C5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5FAAEDC9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B711707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C8D4DAB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328B15A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13C130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8B3338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DCBEA0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2DCF1C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134D2E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0D80717B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CCA4A3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78DC95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71F2A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F761D7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1567984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502C50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38E3BD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99D3B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5BC09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4F821A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E307B9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764D373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B4D2AFB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A769090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E045B3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2194B2B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097E3A0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482C7B5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018A66E" w14:textId="77777777" w:rsidTr="00EF3803">
        <w:tc>
          <w:tcPr>
            <w:tcW w:w="9072" w:type="dxa"/>
            <w:gridSpan w:val="2"/>
            <w:vAlign w:val="center"/>
          </w:tcPr>
          <w:p w14:paraId="6D848614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05755C6" w14:textId="77777777" w:rsidTr="00A33651">
        <w:tc>
          <w:tcPr>
            <w:tcW w:w="8789" w:type="dxa"/>
            <w:vAlign w:val="center"/>
          </w:tcPr>
          <w:p w14:paraId="1CB5728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7F6563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939765" w14:textId="77777777" w:rsidTr="00A33651">
        <w:tc>
          <w:tcPr>
            <w:tcW w:w="8789" w:type="dxa"/>
            <w:vAlign w:val="center"/>
          </w:tcPr>
          <w:p w14:paraId="7182714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43FD3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3F8FCB1" w14:textId="77777777" w:rsidTr="00A33651">
        <w:tc>
          <w:tcPr>
            <w:tcW w:w="8789" w:type="dxa"/>
            <w:vAlign w:val="center"/>
          </w:tcPr>
          <w:p w14:paraId="2C23C19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2C613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637CA79" w14:textId="77777777" w:rsidTr="00A33651">
        <w:tc>
          <w:tcPr>
            <w:tcW w:w="8789" w:type="dxa"/>
            <w:vAlign w:val="center"/>
          </w:tcPr>
          <w:p w14:paraId="7202E5D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4387D9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44187C" w14:textId="77777777" w:rsidTr="00A33651">
        <w:tc>
          <w:tcPr>
            <w:tcW w:w="8789" w:type="dxa"/>
            <w:vAlign w:val="center"/>
          </w:tcPr>
          <w:p w14:paraId="155F671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8029C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DB80343" w14:textId="77777777" w:rsidTr="00A33651">
        <w:tc>
          <w:tcPr>
            <w:tcW w:w="8789" w:type="dxa"/>
            <w:vAlign w:val="center"/>
          </w:tcPr>
          <w:p w14:paraId="3A6C49B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755480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7620452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31430A6" w14:textId="77777777" w:rsidTr="00EF3803">
        <w:tc>
          <w:tcPr>
            <w:tcW w:w="9072" w:type="dxa"/>
            <w:gridSpan w:val="2"/>
            <w:vAlign w:val="center"/>
          </w:tcPr>
          <w:p w14:paraId="764C959A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DD072F1" w14:textId="77777777" w:rsidTr="00A33651">
        <w:tc>
          <w:tcPr>
            <w:tcW w:w="8789" w:type="dxa"/>
            <w:vAlign w:val="center"/>
          </w:tcPr>
          <w:p w14:paraId="689B4C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8CB64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EE329F7" w14:textId="77777777" w:rsidTr="00A33651">
        <w:tc>
          <w:tcPr>
            <w:tcW w:w="8789" w:type="dxa"/>
            <w:vAlign w:val="center"/>
          </w:tcPr>
          <w:p w14:paraId="60D63CA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5E28A5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5957E6D" w14:textId="77777777" w:rsidTr="00A33651">
        <w:tc>
          <w:tcPr>
            <w:tcW w:w="8789" w:type="dxa"/>
            <w:vAlign w:val="center"/>
          </w:tcPr>
          <w:p w14:paraId="5BCDBF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F2CD2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D016B41" w14:textId="77777777" w:rsidTr="00A33651">
        <w:tc>
          <w:tcPr>
            <w:tcW w:w="8789" w:type="dxa"/>
            <w:vAlign w:val="center"/>
          </w:tcPr>
          <w:p w14:paraId="031FFF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D930A5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A7C6286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4632B0A" w14:textId="77777777" w:rsidTr="00EF3803">
        <w:tc>
          <w:tcPr>
            <w:tcW w:w="9072" w:type="dxa"/>
            <w:gridSpan w:val="2"/>
          </w:tcPr>
          <w:p w14:paraId="60DC7436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3629495C" w14:textId="77777777" w:rsidTr="00A33651">
        <w:tc>
          <w:tcPr>
            <w:tcW w:w="8789" w:type="dxa"/>
          </w:tcPr>
          <w:p w14:paraId="6B76D5E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8F9E73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75CAD5B" w14:textId="77777777" w:rsidTr="002D6908">
        <w:tc>
          <w:tcPr>
            <w:tcW w:w="8789" w:type="dxa"/>
          </w:tcPr>
          <w:p w14:paraId="68F0105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CB06D4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61EFC0" w14:textId="77777777" w:rsidTr="002D6908">
        <w:tc>
          <w:tcPr>
            <w:tcW w:w="8789" w:type="dxa"/>
          </w:tcPr>
          <w:p w14:paraId="39736C3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C0BC3C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A375F68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56361C6C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953FDA2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3E3706D3" w14:textId="77777777" w:rsidTr="002D6908">
        <w:tc>
          <w:tcPr>
            <w:tcW w:w="8789" w:type="dxa"/>
            <w:vAlign w:val="center"/>
          </w:tcPr>
          <w:p w14:paraId="74ED3CA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C3C3E83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97EC159" w14:textId="77777777" w:rsidTr="002D6908">
        <w:tc>
          <w:tcPr>
            <w:tcW w:w="8789" w:type="dxa"/>
            <w:vAlign w:val="center"/>
          </w:tcPr>
          <w:p w14:paraId="600DA152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5F2AA5F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457971B" w14:textId="77777777" w:rsidTr="002D6908">
        <w:tc>
          <w:tcPr>
            <w:tcW w:w="8789" w:type="dxa"/>
            <w:vAlign w:val="center"/>
          </w:tcPr>
          <w:p w14:paraId="1ECC4E1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EDBE11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F4CDFE4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DED99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3361C0D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7A4E128A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194F536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33F312C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8805C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02A22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84323D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B747F1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251B4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390EC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9DAD6EF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777C38D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F3B8C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A93E9A9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895B2D2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118315B" w14:textId="77777777" w:rsidTr="002D6908">
        <w:tc>
          <w:tcPr>
            <w:tcW w:w="8789" w:type="dxa"/>
            <w:vAlign w:val="center"/>
          </w:tcPr>
          <w:p w14:paraId="41F9D76A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C9CF08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6D878BA7" w14:textId="77777777" w:rsidTr="002D6908">
        <w:tc>
          <w:tcPr>
            <w:tcW w:w="8789" w:type="dxa"/>
            <w:vAlign w:val="center"/>
          </w:tcPr>
          <w:p w14:paraId="782A6CE3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0EA031D6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2A48B7A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7DFB5F13" w14:textId="77777777" w:rsidTr="002D6908">
        <w:tc>
          <w:tcPr>
            <w:tcW w:w="8789" w:type="dxa"/>
            <w:vAlign w:val="center"/>
          </w:tcPr>
          <w:p w14:paraId="040578B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F3A485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6665DCA2" w14:textId="77777777" w:rsidTr="002D6908">
        <w:tc>
          <w:tcPr>
            <w:tcW w:w="8789" w:type="dxa"/>
            <w:vAlign w:val="center"/>
          </w:tcPr>
          <w:p w14:paraId="2F7B5729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9CB9218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01B0602A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83B27E3" w14:textId="77777777" w:rsidTr="002D6908">
        <w:tc>
          <w:tcPr>
            <w:tcW w:w="8789" w:type="dxa"/>
          </w:tcPr>
          <w:p w14:paraId="6CCE279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BD1BC8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076384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14:paraId="750D8A4D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225A1613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4A36472A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237F9D0B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1B8663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5C17DC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F54E16A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6585A1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568572E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8970C58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59BEBC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B035E7C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2B4CAC6A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77F318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4A8B2E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9B0DBB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40E95AE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3508FC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12300E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66E48AE1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68B0CBB4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839CC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2FA8370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6E53EC9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65B58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B0C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57ADAD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5F9115C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9F67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92C0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C8DEDC" w14:textId="77777777" w:rsidTr="00B06C2C">
        <w:trPr>
          <w:trHeight w:val="340"/>
        </w:trPr>
        <w:tc>
          <w:tcPr>
            <w:tcW w:w="9089" w:type="dxa"/>
            <w:gridSpan w:val="4"/>
          </w:tcPr>
          <w:p w14:paraId="15294857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1EA5FC0E" w14:textId="77777777" w:rsidTr="00A33651">
        <w:trPr>
          <w:trHeight w:val="340"/>
        </w:trPr>
        <w:tc>
          <w:tcPr>
            <w:tcW w:w="8789" w:type="dxa"/>
            <w:gridSpan w:val="3"/>
          </w:tcPr>
          <w:p w14:paraId="141A930A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A879683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9EDA56C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C35E1B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1FE146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B6201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CD2DD8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CEFCD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6AE096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DAB39B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1EC51A5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89640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11CF2E2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42B085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73302B7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204DE7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FD7458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0945FF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041B7AD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5AFBFAD9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3505E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F174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7A40A6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443014BB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81C35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E1A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B2EF9FD" w14:textId="77777777" w:rsidR="006973BC" w:rsidRDefault="006973BC" w:rsidP="00197838">
      <w:pPr>
        <w:spacing w:after="0"/>
        <w:jc w:val="both"/>
        <w:rPr>
          <w:szCs w:val="22"/>
        </w:rPr>
      </w:pPr>
    </w:p>
    <w:p w14:paraId="14393515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71B615C2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16D96F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445FD6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C17AA71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12F29036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7E93355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0714C2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45825073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33552A1D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653D684F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7FD78D5D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0B5733DB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122B7EAB" w14:textId="77777777" w:rsidTr="00F756DE">
        <w:trPr>
          <w:trHeight w:val="538"/>
        </w:trPr>
        <w:tc>
          <w:tcPr>
            <w:tcW w:w="9180" w:type="dxa"/>
            <w:gridSpan w:val="8"/>
          </w:tcPr>
          <w:p w14:paraId="2B6D10D5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351D8F2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9A71DF2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B348CC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A0898A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36D56F5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49D485C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4A09EBF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79AE34EC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2B314BE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1D39B4A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64A302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91CB04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CA297B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ED342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CAD4D39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7F787CD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4C5B1F7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C33AB7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B641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95BAA3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1C9E9E8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5AC44C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54667C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6906F0F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A5700C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6C4E1D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A18433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FD6FCC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6BC6E5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D80C2C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Stroje, HD</w:t>
            </w:r>
          </w:p>
        </w:tc>
        <w:tc>
          <w:tcPr>
            <w:tcW w:w="979" w:type="dxa"/>
            <w:vAlign w:val="center"/>
          </w:tcPr>
          <w:p w14:paraId="5757A117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179" w:type="dxa"/>
            <w:vAlign w:val="center"/>
          </w:tcPr>
          <w:p w14:paraId="57CBD68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  <w:vAlign w:val="center"/>
          </w:tcPr>
          <w:p w14:paraId="41F1FDD1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BA30F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99CFD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0C3CE1E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E23562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2226BD6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II.</w:t>
            </w:r>
          </w:p>
        </w:tc>
        <w:tc>
          <w:tcPr>
            <w:tcW w:w="1179" w:type="dxa"/>
            <w:vAlign w:val="center"/>
          </w:tcPr>
          <w:p w14:paraId="433CF93A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14:paraId="1531F3A0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85BF487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AC0A9B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BCEB79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6B30268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6C701F0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III.</w:t>
            </w:r>
          </w:p>
        </w:tc>
        <w:tc>
          <w:tcPr>
            <w:tcW w:w="1179" w:type="dxa"/>
            <w:vAlign w:val="center"/>
          </w:tcPr>
          <w:p w14:paraId="24643CAC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1177" w:type="dxa"/>
            <w:vAlign w:val="center"/>
          </w:tcPr>
          <w:p w14:paraId="34784B3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5E9F6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BB50D5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DAB6F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4664A8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13456D04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IV.</w:t>
            </w:r>
          </w:p>
        </w:tc>
        <w:tc>
          <w:tcPr>
            <w:tcW w:w="1179" w:type="dxa"/>
            <w:vAlign w:val="center"/>
          </w:tcPr>
          <w:p w14:paraId="6973FBC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14:paraId="2190075F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2D7792D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F48247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383868F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4EAEB0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234709B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V.</w:t>
            </w:r>
          </w:p>
        </w:tc>
        <w:tc>
          <w:tcPr>
            <w:tcW w:w="1179" w:type="dxa"/>
            <w:vAlign w:val="center"/>
          </w:tcPr>
          <w:p w14:paraId="774D7937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vAlign w:val="center"/>
          </w:tcPr>
          <w:p w14:paraId="72301FD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B42C53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B9397E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2A5EE4C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71FADF6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4561953A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VI.</w:t>
            </w:r>
          </w:p>
        </w:tc>
        <w:tc>
          <w:tcPr>
            <w:tcW w:w="1179" w:type="dxa"/>
            <w:vAlign w:val="center"/>
          </w:tcPr>
          <w:p w14:paraId="4BA6AA4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  <w:vAlign w:val="center"/>
          </w:tcPr>
          <w:p w14:paraId="53DE9E2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1E66723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38BAB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458CEA0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7C77C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30B9E9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4FD0523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5EEBA6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2720A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C1C524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49FBA50D" w14:textId="77777777" w:rsidR="00F86BAE" w:rsidRDefault="00F86BAE" w:rsidP="00F86BAE">
      <w:pPr>
        <w:spacing w:after="0"/>
        <w:jc w:val="both"/>
        <w:rPr>
          <w:szCs w:val="22"/>
        </w:rPr>
      </w:pPr>
    </w:p>
    <w:p w14:paraId="55F7C3A1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14:paraId="0FBF2627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1D18E483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5F033414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18F1CFD7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133F319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33275EBD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086A57D3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Nominálna hodnota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72B7E0FD" w14:textId="52DFEB6B" w:rsidR="002D6908" w:rsidRPr="00770DB9" w:rsidRDefault="00B44BAC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253562,04</w:t>
            </w:r>
          </w:p>
        </w:tc>
      </w:tr>
      <w:tr w:rsidR="002D6908" w:rsidRPr="00770DB9" w14:paraId="6084217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5F167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EEE466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BCE403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2898D69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043B3A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6102F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BC01AB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14:paraId="0A6D0DB0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14B2E092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48285C6A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2D5E0D64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0C3492B1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57EC5037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1FCE2580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428158F8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773F0825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39AE0322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F6E3AC7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2D1D0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62CB0D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B899F3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3A65D29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3BAF66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68AEEF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FD1E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B930E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0AC70EC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50B9B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F1C12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BD1E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016C8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0ED69EE2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4E25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B8D2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1F1F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ABAB4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DADF46D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A00A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7A1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6B92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19967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6F35166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BEF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84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353A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ED556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AE90493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9A3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7C40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7AD9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1B2F0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3861691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09BAED" w14:textId="77777777" w:rsidR="00B06C2C" w:rsidRPr="00B06C2C" w:rsidRDefault="00B06C2C" w:rsidP="00B06C2C"/>
    <w:p w14:paraId="6C54DD94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EC55B8C" w14:textId="77777777" w:rsidR="000E349D" w:rsidRDefault="000E349D" w:rsidP="0067732B">
      <w:pPr>
        <w:spacing w:after="0"/>
      </w:pPr>
    </w:p>
    <w:p w14:paraId="4455C92D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2A13897B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8E0E1F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46C09E51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6866835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D58B0D7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05F33B92" w14:textId="77777777" w:rsidTr="00E92CE7">
        <w:trPr>
          <w:trHeight w:val="250"/>
        </w:trPr>
        <w:tc>
          <w:tcPr>
            <w:tcW w:w="476" w:type="dxa"/>
          </w:tcPr>
          <w:p w14:paraId="5E84FE0C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F12F950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52E7D0D9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F410AC8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5D478414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1BA2E2E9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114BB8C7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243E442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21988022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72786F1E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0EEAC61E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20FC6CE8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6621101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5FBF2B76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43F34168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49AA487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D723B7D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4260DFAF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19721C09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1072272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AB6DE7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FA3FAE0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30DC59EA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39951E17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653A42F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1CE6355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5C59FEC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40C11AD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8B02DDA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9DBC157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4E94E279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2E9C1E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5627FCB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5717062B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29548BF8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2B8A7599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9CE3383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69B2CFC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A19BE40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4E1465DA" w14:textId="77777777" w:rsidTr="00E92CE7">
        <w:trPr>
          <w:trHeight w:val="751"/>
        </w:trPr>
        <w:tc>
          <w:tcPr>
            <w:tcW w:w="351" w:type="dxa"/>
          </w:tcPr>
          <w:p w14:paraId="08A47D16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95F74A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4E0C202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423B9745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03271700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0DAA01D1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6060B6D3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F942C2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26E5A0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80058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6A0766B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52B1F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48321F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65BB89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1A768CC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EBE7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926746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334CBAC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E6C2C88" w14:textId="77777777" w:rsidR="00B06C2C" w:rsidRDefault="00B06C2C" w:rsidP="000E349D"/>
    <w:p w14:paraId="06F52FC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735CA7F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504CA13B" w14:textId="77777777" w:rsidTr="00E92CE7">
        <w:trPr>
          <w:trHeight w:val="200"/>
        </w:trPr>
        <w:tc>
          <w:tcPr>
            <w:tcW w:w="376" w:type="dxa"/>
          </w:tcPr>
          <w:p w14:paraId="35A61346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3F3E338E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067CE74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6D23BB0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488DF3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7A9A43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3DB7D81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C0D6FA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03DBF0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1932A0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49C4FD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998C8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71AC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EA3FB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3BAC202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A415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38874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E6A747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47B984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ACF23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506D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1F2FDB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4E9932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8D028D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A7CE9D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AE2C63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227E99A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BF1A0E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577D16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66B0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2F306C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9AB7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44788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28F95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10A0D6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8D22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2AFF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A50DAA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369D18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1B9D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2F2E1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9C54B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F44487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92AD2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CAC42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391E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1553AE0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9C336E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6DB9B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7B32AB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64714B6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3285DFFB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FF2545F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E9B9A92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786F0B3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4EE6D49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E35FD6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E0782D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483031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70F52DE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EAFD79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0AB0DF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30D665C4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BE43DD1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246F5C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D1271D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014663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C0AEF10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821101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D3253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4462155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4602C68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437E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932292A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04CE47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1D95F5C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2BFB1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4CF482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50E4FA7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453D3C54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B687712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1ACEC51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1F2C628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29A8A135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0DB9BD5D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594046B2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1E4EEE3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AD343D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5C86D43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9A24AEA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5220BA5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997272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6F2EF349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1461C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F70EB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5FC680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10B8547E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381A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57B8A6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6539CE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0A8E2D2F" w14:textId="77777777" w:rsidR="001C27A9" w:rsidRDefault="001C27A9" w:rsidP="000E349D"/>
    <w:p w14:paraId="0B681B86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3F4A70B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159F741B" w14:textId="77777777" w:rsidTr="00EE3219">
        <w:trPr>
          <w:trHeight w:val="538"/>
        </w:trPr>
        <w:tc>
          <w:tcPr>
            <w:tcW w:w="9214" w:type="dxa"/>
            <w:gridSpan w:val="3"/>
          </w:tcPr>
          <w:p w14:paraId="4BB90FC9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4E7D6BE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135DA5F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2A07289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ACAD3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90247C0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CA11F7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C40C19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4FA1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CC1A82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78752C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D7EDDA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0A2F3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5988E9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C5C6D8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0E1D47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29FC01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06D631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8A4049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750C96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4A74BE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0C72AB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F7EF019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03CDD64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AA1806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1C1D69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3BE4C4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6820B3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5F48C9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C01B0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451597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FE2B799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AA4259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7C4801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9DA05C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C1C9782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FED258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77916EF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87284A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C57475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B58C48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FE445F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B71B421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4181FA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82C59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235C1F0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1ECF05" w14:textId="77777777" w:rsidR="002D6908" w:rsidRPr="002D6908" w:rsidRDefault="002D6908" w:rsidP="002D6908"/>
    <w:p w14:paraId="58F8C23D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5A408CAE" w14:textId="77777777" w:rsidR="006E43D5" w:rsidRDefault="006E43D5" w:rsidP="0067732B">
      <w:pPr>
        <w:spacing w:after="0"/>
      </w:pPr>
    </w:p>
    <w:p w14:paraId="7961C5F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6F4EEB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D760BA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64A9586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4FB1991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B4A3B1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19C94B8E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A643F9B" w14:textId="77777777" w:rsidR="002410BD" w:rsidRDefault="002410BD" w:rsidP="004268D2">
      <w:pPr>
        <w:spacing w:after="0" w:line="240" w:lineRule="auto"/>
        <w:rPr>
          <w:szCs w:val="22"/>
        </w:rPr>
      </w:pPr>
    </w:p>
    <w:p w14:paraId="52E8FFE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FAE8F58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76BE0CEA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74026710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1B38CCF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6D1C1F2E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6AE526C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740DEF9E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55AE7150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203E0014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595B5F8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5B728F22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54E9F35A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2E29A208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A351CE" w14:textId="77777777" w:rsidR="00055AED" w:rsidRDefault="00055AED" w:rsidP="00107589">
      <w:pPr>
        <w:spacing w:after="0" w:line="240" w:lineRule="auto"/>
      </w:pPr>
      <w:r>
        <w:separator/>
      </w:r>
    </w:p>
  </w:endnote>
  <w:endnote w:type="continuationSeparator" w:id="0">
    <w:p w14:paraId="6E8768B9" w14:textId="77777777" w:rsidR="00055AED" w:rsidRDefault="00055A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E66EC1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61BC">
      <w:rPr>
        <w:noProof/>
      </w:rPr>
      <w:t>1</w:t>
    </w:r>
    <w:r>
      <w:fldChar w:fldCharType="end"/>
    </w:r>
  </w:p>
  <w:p w14:paraId="4833DC5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5F62E8" w14:textId="77777777" w:rsidR="00055AED" w:rsidRDefault="00055AED" w:rsidP="00107589">
      <w:pPr>
        <w:spacing w:after="0" w:line="240" w:lineRule="auto"/>
      </w:pPr>
      <w:r>
        <w:separator/>
      </w:r>
    </w:p>
  </w:footnote>
  <w:footnote w:type="continuationSeparator" w:id="0">
    <w:p w14:paraId="13D3F42F" w14:textId="77777777" w:rsidR="00055AED" w:rsidRDefault="00055A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6EEF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0EC859B" w14:textId="77777777" w:rsidTr="002D6908">
      <w:trPr>
        <w:trHeight w:val="326"/>
      </w:trPr>
      <w:tc>
        <w:tcPr>
          <w:tcW w:w="2245" w:type="dxa"/>
          <w:vAlign w:val="center"/>
        </w:tcPr>
        <w:p w14:paraId="77EB1F99" w14:textId="77777777"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1228198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276948DC" w14:textId="77777777" w:rsidR="000853E5" w:rsidRDefault="000853E5" w:rsidP="008161BC">
          <w:pPr>
            <w:spacing w:after="0" w:line="240" w:lineRule="auto"/>
          </w:pPr>
          <w:r>
            <w:t>IČO:</w:t>
          </w:r>
          <w:r w:rsidR="003C6986">
            <w:t xml:space="preserve"> </w:t>
          </w:r>
          <w:r w:rsidR="008161BC">
            <w:t>195294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D1CE575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14:paraId="289B8290" w14:textId="77777777" w:rsidR="000853E5" w:rsidRDefault="000853E5" w:rsidP="008161BC">
          <w:pPr>
            <w:spacing w:after="0" w:line="240" w:lineRule="auto"/>
          </w:pPr>
          <w:r>
            <w:t>DIČ:</w:t>
          </w:r>
          <w:r w:rsidR="003C6986">
            <w:t xml:space="preserve"> </w:t>
          </w:r>
          <w:r w:rsidR="008161BC">
            <w:t>2020403352</w:t>
          </w:r>
        </w:p>
      </w:tc>
    </w:tr>
  </w:tbl>
  <w:p w14:paraId="3CCE8D7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443F"/>
    <w:rsid w:val="00025FD6"/>
    <w:rsid w:val="000266FD"/>
    <w:rsid w:val="0003344F"/>
    <w:rsid w:val="00037084"/>
    <w:rsid w:val="00041895"/>
    <w:rsid w:val="00055AED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39F6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C6986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76F"/>
    <w:rsid w:val="00512E8A"/>
    <w:rsid w:val="005136D1"/>
    <w:rsid w:val="00517C65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33F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2658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659D"/>
    <w:rsid w:val="00760D6D"/>
    <w:rsid w:val="00764E4C"/>
    <w:rsid w:val="00772363"/>
    <w:rsid w:val="007776BF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61BC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A2936"/>
    <w:rsid w:val="008C0E76"/>
    <w:rsid w:val="008C36EE"/>
    <w:rsid w:val="008E284C"/>
    <w:rsid w:val="008E4928"/>
    <w:rsid w:val="00900BE9"/>
    <w:rsid w:val="0090296F"/>
    <w:rsid w:val="00912D01"/>
    <w:rsid w:val="0091394C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64F1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44B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4C4B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1C59"/>
    <w:rsid w:val="00E662A3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07F3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1B5C4E"/>
  <w15:chartTrackingRefBased/>
  <w15:docId w15:val="{F19287BC-718F-42EC-AD72-C68F55CFC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67B673-AAC2-4C86-8AA8-FCE72BDC1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2406</Words>
  <Characters>13716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pdtupa</cp:lastModifiedBy>
  <cp:revision>8</cp:revision>
  <cp:lastPrinted>2016-12-18T12:58:00Z</cp:lastPrinted>
  <dcterms:created xsi:type="dcterms:W3CDTF">2021-03-16T12:22:00Z</dcterms:created>
  <dcterms:modified xsi:type="dcterms:W3CDTF">2022-03-01T13:59:00Z</dcterms:modified>
</cp:coreProperties>
</file>