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38CB33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6923D0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6E16CAA" w:rsidR="002D7E6D" w:rsidRPr="00A55E63" w:rsidRDefault="003D76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M2M GROUP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304EBB6" w:rsidR="002D7E6D" w:rsidRPr="00A55E63" w:rsidRDefault="003D76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53015096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E700C09" w:rsidR="002D7E6D" w:rsidRPr="00A55E63" w:rsidRDefault="003D76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37, Bratislava – Nové Mesto 832 18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230E0F3" w:rsidR="002D7E6D" w:rsidRPr="00A55E63" w:rsidRDefault="003D76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65595104" w:rsidR="002D7E6D" w:rsidRPr="00A55E63" w:rsidRDefault="003D76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C3E13" w14:textId="77777777" w:rsidR="00850AF1" w:rsidRDefault="00850AF1">
      <w:r>
        <w:separator/>
      </w:r>
    </w:p>
  </w:endnote>
  <w:endnote w:type="continuationSeparator" w:id="0">
    <w:p w14:paraId="0222D353" w14:textId="77777777" w:rsidR="00850AF1" w:rsidRDefault="00850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17495" w14:textId="77777777" w:rsidR="00850AF1" w:rsidRDefault="00850AF1">
      <w:r>
        <w:separator/>
      </w:r>
    </w:p>
  </w:footnote>
  <w:footnote w:type="continuationSeparator" w:id="0">
    <w:p w14:paraId="5F9AA608" w14:textId="77777777" w:rsidR="00850AF1" w:rsidRDefault="00850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A6C153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D76C0">
      <w:rPr>
        <w:rFonts w:ascii="Arial" w:hAnsi="Arial" w:cs="Arial"/>
        <w:sz w:val="22"/>
        <w:szCs w:val="22"/>
        <w:bdr w:val="single" w:sz="4" w:space="0" w:color="auto"/>
      </w:rPr>
      <w:t>53015096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3D76C0">
      <w:rPr>
        <w:rFonts w:ascii="Arial" w:hAnsi="Arial" w:cs="Arial"/>
        <w:sz w:val="22"/>
        <w:szCs w:val="22"/>
        <w:bdr w:val="single" w:sz="4" w:space="0" w:color="auto"/>
      </w:rPr>
      <w:t>2121227405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0465322">
    <w:abstractNumId w:val="0"/>
  </w:num>
  <w:num w:numId="2" w16cid:durableId="296450264">
    <w:abstractNumId w:val="6"/>
  </w:num>
  <w:num w:numId="3" w16cid:durableId="74522914">
    <w:abstractNumId w:val="5"/>
  </w:num>
  <w:num w:numId="4" w16cid:durableId="1217669245">
    <w:abstractNumId w:val="1"/>
  </w:num>
  <w:num w:numId="5" w16cid:durableId="405954505">
    <w:abstractNumId w:val="4"/>
  </w:num>
  <w:num w:numId="6" w16cid:durableId="657343540">
    <w:abstractNumId w:val="2"/>
  </w:num>
  <w:num w:numId="7" w16cid:durableId="2729067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32476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0588"/>
    <w:rsid w:val="00373635"/>
    <w:rsid w:val="00386A38"/>
    <w:rsid w:val="0039108D"/>
    <w:rsid w:val="003A5145"/>
    <w:rsid w:val="003D056F"/>
    <w:rsid w:val="003D76C0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6923D0"/>
    <w:rsid w:val="00706F2B"/>
    <w:rsid w:val="00731073"/>
    <w:rsid w:val="007434E1"/>
    <w:rsid w:val="007B7674"/>
    <w:rsid w:val="007E2277"/>
    <w:rsid w:val="0083509C"/>
    <w:rsid w:val="00850AF1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D48A1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20</cp:revision>
  <dcterms:created xsi:type="dcterms:W3CDTF">2020-06-30T11:24:00Z</dcterms:created>
  <dcterms:modified xsi:type="dcterms:W3CDTF">2022-05-25T10:38:00Z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