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761086">
            <w:r w:rsidRPr="002C0794">
              <w:t> </w:t>
            </w:r>
            <w:r w:rsidR="00761086">
              <w:t xml:space="preserve">ARAL </w:t>
            </w:r>
            <w:r w:rsidR="00825D7E">
              <w:t xml:space="preserve">s.r.o. </w:t>
            </w:r>
            <w:r>
              <w:t xml:space="preserve">   IČO </w:t>
            </w:r>
            <w:r w:rsidR="00761086">
              <w:t>50523899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</w:t>
            </w:r>
            <w:r w:rsidR="00761086">
              <w:t>361705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761086" w:rsidP="00825D7E">
            <w:pPr>
              <w:spacing w:after="0"/>
            </w:pPr>
            <w:r>
              <w:t>Trávnik č.301    94619 Trávnik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761086" w:rsidRDefault="00761086" w:rsidP="003D1D35">
      <w:pPr>
        <w:jc w:val="both"/>
      </w:pPr>
      <w:r>
        <w:t>Vznik spoločnosti : 6.10.2016</w:t>
      </w:r>
    </w:p>
    <w:p w:rsidR="00761086" w:rsidRDefault="00761086" w:rsidP="00825D7E">
      <w:pPr>
        <w:jc w:val="both"/>
      </w:pPr>
      <w:r>
        <w:t>Prevažujúca činnosť :  železiarske a armovacie prace  - 43.99.0</w:t>
      </w:r>
    </w:p>
    <w:p w:rsidR="00825D7E" w:rsidRDefault="00204A90" w:rsidP="00825D7E">
      <w:pPr>
        <w:jc w:val="both"/>
      </w:pPr>
      <w:r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61086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61086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6108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761086">
              <w:t xml:space="preserve"> 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3C99" w:rsidRDefault="00473C99" w:rsidP="00107589">
      <w:pPr>
        <w:spacing w:after="0" w:line="240" w:lineRule="auto"/>
      </w:pPr>
      <w:r>
        <w:separator/>
      </w:r>
    </w:p>
  </w:endnote>
  <w:endnote w:type="continuationSeparator" w:id="1">
    <w:p w:rsidR="00473C99" w:rsidRDefault="00473C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022D4">
    <w:pPr>
      <w:pStyle w:val="Pta"/>
      <w:jc w:val="center"/>
    </w:pPr>
    <w:fldSimple w:instr=" PAGE   \* MERGEFORMAT ">
      <w:r w:rsidR="00761086">
        <w:rPr>
          <w:noProof/>
        </w:rPr>
        <w:t>8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3C99" w:rsidRDefault="00473C99" w:rsidP="00107589">
      <w:pPr>
        <w:spacing w:after="0" w:line="240" w:lineRule="auto"/>
      </w:pPr>
      <w:r>
        <w:separator/>
      </w:r>
    </w:p>
  </w:footnote>
  <w:footnote w:type="continuationSeparator" w:id="1">
    <w:p w:rsidR="00473C99" w:rsidRDefault="00473C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61086">
          <w:pPr>
            <w:spacing w:after="0" w:line="240" w:lineRule="auto"/>
          </w:pPr>
          <w:r>
            <w:t>IČO:</w:t>
          </w:r>
          <w:r w:rsidR="00761086">
            <w:t>50523899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61086">
          <w:pPr>
            <w:spacing w:after="0" w:line="240" w:lineRule="auto"/>
          </w:pPr>
          <w:r>
            <w:t>DIČ</w:t>
          </w:r>
          <w:r w:rsidR="00761086">
            <w:t>2120361705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2442</Words>
  <Characters>13920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2022-06-06T14:01:00Z</dcterms:created>
  <dcterms:modified xsi:type="dcterms:W3CDTF">2022-06-06T14:01:00Z</dcterms:modified>
</cp:coreProperties>
</file>