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2E8" w:rsidRDefault="003052E8"/>
    <w:p w:rsidR="007D4968" w:rsidRDefault="007D4968"/>
    <w:p w:rsidR="007D4968" w:rsidRDefault="00CF1C8A" w:rsidP="007D4968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SELANKA</w:t>
      </w:r>
      <w:r w:rsidR="007D4968" w:rsidRPr="007D4968">
        <w:rPr>
          <w:rFonts w:ascii="Courier New" w:hAnsi="Courier New" w:cs="Courier New"/>
        </w:rPr>
        <w:t xml:space="preserve"> n.o., </w:t>
      </w:r>
      <w:r>
        <w:rPr>
          <w:rFonts w:ascii="Courier New" w:hAnsi="Courier New" w:cs="Courier New"/>
        </w:rPr>
        <w:t xml:space="preserve">055 63  Helcmanovce 96 </w:t>
      </w: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Okresný úrad Košice</w:t>
      </w: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Odbor všeobecnej vnútornej správy</w:t>
      </w: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Komenského 52</w:t>
      </w: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041 26</w:t>
      </w: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Vec</w:t>
      </w: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Výročná správa o činnosti, n.o. za rok 202</w:t>
      </w:r>
      <w:r w:rsidR="00270ADD">
        <w:rPr>
          <w:rFonts w:ascii="Courier New" w:hAnsi="Courier New" w:cs="Courier New"/>
        </w:rPr>
        <w:t>1</w:t>
      </w: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 w:rsidR="00CF1C8A">
        <w:rPr>
          <w:rFonts w:ascii="Courier New" w:hAnsi="Courier New" w:cs="Courier New"/>
        </w:rPr>
        <w:t>SELANKA</w:t>
      </w:r>
      <w:r>
        <w:rPr>
          <w:rFonts w:ascii="Courier New" w:hAnsi="Courier New" w:cs="Courier New"/>
        </w:rPr>
        <w:t xml:space="preserve"> n.o. v priebehu roka 202</w:t>
      </w:r>
      <w:r w:rsidR="00270ADD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nevykazovala žiadnu činnosť</w:t>
      </w:r>
    </w:p>
    <w:p w:rsidR="007D4968" w:rsidRDefault="00CF1C8A" w:rsidP="007D4968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a nemala žiadne príjmy v roku 202</w:t>
      </w:r>
      <w:r w:rsidR="00270ADD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>.</w:t>
      </w:r>
      <w:r w:rsidR="00270ADD">
        <w:rPr>
          <w:rFonts w:ascii="Courier New" w:hAnsi="Courier New" w:cs="Courier New"/>
        </w:rPr>
        <w:t xml:space="preserve"> V roku 2021 znovu podala žiadosť na výstavbu Denného stacionára v Helcmanovciach, kde v najbližších dňoch by malo byť rozhodnutie o schválení.</w:t>
      </w: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</w:p>
    <w:p w:rsidR="007D4968" w:rsidRDefault="007D4968" w:rsidP="007D4968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Košice, 1</w:t>
      </w:r>
      <w:r w:rsidR="00270ADD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>.07.202</w:t>
      </w:r>
      <w:r w:rsidR="00270ADD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                       </w:t>
      </w:r>
      <w:r w:rsidR="00CF1C8A">
        <w:rPr>
          <w:rFonts w:ascii="Courier New" w:hAnsi="Courier New" w:cs="Courier New"/>
        </w:rPr>
        <w:t xml:space="preserve">    Tatiana Jurová</w:t>
      </w:r>
    </w:p>
    <w:p w:rsidR="007D4968" w:rsidRPr="007D4968" w:rsidRDefault="007D4968" w:rsidP="007D4968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</w:t>
      </w:r>
      <w:r w:rsidR="00CF1C8A">
        <w:rPr>
          <w:rFonts w:ascii="Courier New" w:hAnsi="Courier New" w:cs="Courier New"/>
        </w:rPr>
        <w:t xml:space="preserve"> r</w:t>
      </w:r>
      <w:r>
        <w:rPr>
          <w:rFonts w:ascii="Courier New" w:hAnsi="Courier New" w:cs="Courier New"/>
        </w:rPr>
        <w:t>iaditeľ</w:t>
      </w:r>
      <w:r w:rsidR="00CF1C8A">
        <w:rPr>
          <w:rFonts w:ascii="Courier New" w:hAnsi="Courier New" w:cs="Courier New"/>
        </w:rPr>
        <w:t>ka</w:t>
      </w:r>
      <w:r>
        <w:rPr>
          <w:rFonts w:ascii="Courier New" w:hAnsi="Courier New" w:cs="Courier New"/>
        </w:rPr>
        <w:t xml:space="preserve"> n.o.</w:t>
      </w:r>
    </w:p>
    <w:sectPr w:rsidR="007D4968" w:rsidRPr="007D4968" w:rsidSect="003052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characterSpacingControl w:val="doNotCompress"/>
  <w:compat/>
  <w:rsids>
    <w:rsidRoot w:val="007D4968"/>
    <w:rsid w:val="00270ADD"/>
    <w:rsid w:val="003052E8"/>
    <w:rsid w:val="0041431D"/>
    <w:rsid w:val="007D4968"/>
    <w:rsid w:val="0080363E"/>
    <w:rsid w:val="00CF1C8A"/>
    <w:rsid w:val="00F522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2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D496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1717E3-9C3F-42C7-BD47-A15DB3963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475</Characters>
  <Application>Microsoft Office Word</Application>
  <DocSecurity>0</DocSecurity>
  <Lines>3</Lines>
  <Paragraphs>1</Paragraphs>
  <ScaleCrop>false</ScaleCrop>
  <Company/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2021-07-15T05:06:00Z</cp:lastPrinted>
  <dcterms:created xsi:type="dcterms:W3CDTF">2022-07-11T06:11:00Z</dcterms:created>
  <dcterms:modified xsi:type="dcterms:W3CDTF">2022-07-11T06:11:00Z</dcterms:modified>
</cp:coreProperties>
</file>