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B.M.Z,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Hlavna 398, Nálepkovo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46245600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2023301577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46245600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2023301577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