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8746678" w:rsidR="006657C0" w:rsidRPr="009910C8" w:rsidRDefault="00B9791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198F96D" w:rsidR="00311609" w:rsidRPr="009910C8" w:rsidRDefault="00B9791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707C040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26B5FB4D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754DF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594CB1E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3FAF3394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256C861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AD1658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2D2224C7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CE2CDFE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CFF73E6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573F28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35EB247E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7461A592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0733B1E8" w:rsidR="00311609" w:rsidRPr="009910C8" w:rsidRDefault="009E15C2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6674E23C" w:rsidR="00311609" w:rsidRPr="009910C8" w:rsidRDefault="009E15C2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CBA3394" w:rsidR="00311609" w:rsidRPr="009910C8" w:rsidRDefault="009E15C2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3F26D1BA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6682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B4209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4A7305C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B071E2">
        <w:rPr>
          <w:rFonts w:ascii="Times New Roman" w:hAnsi="Times New Roman" w:cs="Times New Roman"/>
          <w:b/>
          <w:sz w:val="24"/>
          <w:szCs w:val="24"/>
        </w:rPr>
        <w:t xml:space="preserve">M13studio </w:t>
      </w:r>
      <w:r w:rsidR="001534E6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326AF3AB" w14:textId="2AC378F8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B071E2">
        <w:rPr>
          <w:rFonts w:ascii="Times New Roman" w:hAnsi="Times New Roman" w:cs="Times New Roman"/>
          <w:b/>
          <w:sz w:val="24"/>
          <w:szCs w:val="24"/>
        </w:rPr>
        <w:t>Kadernícke a kozmetické služby</w:t>
      </w:r>
    </w:p>
    <w:p w14:paraId="4C12AD67" w14:textId="25D031E8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E15C2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84B59" w14:textId="77777777" w:rsidR="00CF43B3" w:rsidRDefault="00CF43B3" w:rsidP="004F0E04">
      <w:pPr>
        <w:spacing w:after="0" w:line="240" w:lineRule="auto"/>
      </w:pPr>
      <w:r>
        <w:separator/>
      </w:r>
    </w:p>
  </w:endnote>
  <w:endnote w:type="continuationSeparator" w:id="0">
    <w:p w14:paraId="53287630" w14:textId="77777777" w:rsidR="00CF43B3" w:rsidRDefault="00CF43B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274F1" w14:textId="77777777" w:rsidR="00CF43B3" w:rsidRDefault="00CF43B3" w:rsidP="004F0E04">
      <w:pPr>
        <w:spacing w:after="0" w:line="240" w:lineRule="auto"/>
      </w:pPr>
      <w:r>
        <w:separator/>
      </w:r>
    </w:p>
  </w:footnote>
  <w:footnote w:type="continuationSeparator" w:id="0">
    <w:p w14:paraId="0DAB4D6A" w14:textId="77777777" w:rsidR="00CF43B3" w:rsidRDefault="00CF43B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2663216">
    <w:abstractNumId w:val="1"/>
  </w:num>
  <w:num w:numId="2" w16cid:durableId="1891114221">
    <w:abstractNumId w:val="0"/>
  </w:num>
  <w:num w:numId="3" w16cid:durableId="78912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768B5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31203"/>
    <w:rsid w:val="0033236F"/>
    <w:rsid w:val="00366823"/>
    <w:rsid w:val="00397514"/>
    <w:rsid w:val="003B4209"/>
    <w:rsid w:val="00460CB5"/>
    <w:rsid w:val="004F0E04"/>
    <w:rsid w:val="00502F5F"/>
    <w:rsid w:val="006657C0"/>
    <w:rsid w:val="006A2964"/>
    <w:rsid w:val="006D57DB"/>
    <w:rsid w:val="0074469E"/>
    <w:rsid w:val="0078143D"/>
    <w:rsid w:val="008079A9"/>
    <w:rsid w:val="009910C8"/>
    <w:rsid w:val="009E15C2"/>
    <w:rsid w:val="00B071E2"/>
    <w:rsid w:val="00B411B8"/>
    <w:rsid w:val="00B96687"/>
    <w:rsid w:val="00B97916"/>
    <w:rsid w:val="00C553CF"/>
    <w:rsid w:val="00C61D75"/>
    <w:rsid w:val="00C858A1"/>
    <w:rsid w:val="00CF43B3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10</cp:revision>
  <cp:lastPrinted>2019-06-27T19:59:00Z</cp:lastPrinted>
  <dcterms:created xsi:type="dcterms:W3CDTF">2020-02-28T15:43:00Z</dcterms:created>
  <dcterms:modified xsi:type="dcterms:W3CDTF">2023-03-11T19:52:00Z</dcterms:modified>
</cp:coreProperties>
</file>