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46DB" w:rsidRPr="00A6137D" w:rsidRDefault="00E746DB" w:rsidP="00E746D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2022</w:t>
      </w:r>
    </w:p>
    <w:p w:rsidR="00E746DB" w:rsidRDefault="00E746DB" w:rsidP="00E746DB">
      <w:pPr>
        <w:rPr>
          <w:b/>
          <w:sz w:val="24"/>
          <w:szCs w:val="24"/>
          <w:u w:val="single"/>
        </w:rPr>
      </w:pPr>
    </w:p>
    <w:p w:rsidR="00E746DB" w:rsidRPr="00C45D3F" w:rsidRDefault="00E746DB" w:rsidP="00E746DB">
      <w:pPr>
        <w:rPr>
          <w:b/>
          <w:sz w:val="24"/>
          <w:szCs w:val="24"/>
          <w:u w:val="single"/>
        </w:rPr>
      </w:pPr>
    </w:p>
    <w:p w:rsidR="00E746DB" w:rsidRPr="00C45D3F" w:rsidRDefault="00E746DB" w:rsidP="00E746D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E746DB" w:rsidRDefault="00E746DB" w:rsidP="00E746D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E746DB" w:rsidRPr="00C45D3F" w:rsidRDefault="00E746DB" w:rsidP="00E746DB">
      <w:pPr>
        <w:jc w:val="center"/>
        <w:rPr>
          <w:b/>
          <w:sz w:val="24"/>
          <w:szCs w:val="24"/>
        </w:rPr>
      </w:pPr>
    </w:p>
    <w:p w:rsidR="00E746DB" w:rsidRDefault="00E746DB" w:rsidP="00E746D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746DB" w:rsidRPr="007E2317" w:rsidRDefault="00E746DB" w:rsidP="00E746D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746DB" w:rsidRPr="00563E6B" w:rsidTr="00E746DB">
        <w:tc>
          <w:tcPr>
            <w:tcW w:w="4781" w:type="dxa"/>
            <w:shd w:val="clear" w:color="auto" w:fill="F2F2F2"/>
          </w:tcPr>
          <w:p w:rsidR="00E746DB" w:rsidRPr="00C65DE4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E746DB" w:rsidRPr="003D0CF2" w:rsidRDefault="00E746DB" w:rsidP="00E746DB">
            <w:pPr>
              <w:rPr>
                <w:sz w:val="24"/>
                <w:szCs w:val="24"/>
              </w:rPr>
            </w:pPr>
          </w:p>
        </w:tc>
      </w:tr>
      <w:tr w:rsidR="00E746DB" w:rsidRPr="00563E6B" w:rsidTr="00E746DB">
        <w:tc>
          <w:tcPr>
            <w:tcW w:w="4781" w:type="dxa"/>
            <w:shd w:val="clear" w:color="auto" w:fill="F2F2F2"/>
          </w:tcPr>
          <w:p w:rsidR="00E746DB" w:rsidRPr="00C65DE4" w:rsidRDefault="00E746DB" w:rsidP="00E746D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746DB" w:rsidRPr="003D0CF2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Horné Zahorany</w:t>
            </w:r>
          </w:p>
        </w:tc>
      </w:tr>
      <w:tr w:rsidR="00E746DB" w:rsidRPr="00563E6B" w:rsidTr="00E746DB">
        <w:tc>
          <w:tcPr>
            <w:tcW w:w="4781" w:type="dxa"/>
            <w:shd w:val="clear" w:color="auto" w:fill="F2F2F2"/>
          </w:tcPr>
          <w:p w:rsidR="00E746DB" w:rsidRPr="00C65DE4" w:rsidRDefault="00E746DB" w:rsidP="00E746D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746DB" w:rsidRPr="003D0CF2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Horné Zahorany, 980 26</w:t>
            </w:r>
          </w:p>
        </w:tc>
      </w:tr>
      <w:tr w:rsidR="00E746DB" w:rsidRPr="00563E6B" w:rsidTr="00E746DB">
        <w:tc>
          <w:tcPr>
            <w:tcW w:w="4781" w:type="dxa"/>
            <w:shd w:val="clear" w:color="auto" w:fill="F2F2F2"/>
          </w:tcPr>
          <w:p w:rsidR="00E746DB" w:rsidRPr="00C65DE4" w:rsidRDefault="00E746DB" w:rsidP="00E746D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746DB" w:rsidRPr="003D0CF2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00 649 686 </w:t>
            </w:r>
          </w:p>
        </w:tc>
      </w:tr>
      <w:tr w:rsidR="00E746DB" w:rsidRPr="00563E6B" w:rsidTr="00E746DB">
        <w:tc>
          <w:tcPr>
            <w:tcW w:w="4781" w:type="dxa"/>
            <w:shd w:val="clear" w:color="auto" w:fill="F2F2F2"/>
          </w:tcPr>
          <w:p w:rsidR="00E746DB" w:rsidRPr="00C65DE4" w:rsidRDefault="00E746DB" w:rsidP="00E746D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746DB" w:rsidRPr="003D7C7C" w:rsidRDefault="00E746DB" w:rsidP="00E746DB">
            <w:pPr>
              <w:rPr>
                <w:sz w:val="24"/>
                <w:szCs w:val="24"/>
              </w:rPr>
            </w:pPr>
            <w:r w:rsidRPr="003D7C7C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</w:p>
        </w:tc>
      </w:tr>
      <w:tr w:rsidR="00E746DB" w:rsidRPr="00563E6B" w:rsidTr="00E746DB">
        <w:tc>
          <w:tcPr>
            <w:tcW w:w="4781" w:type="dxa"/>
            <w:shd w:val="clear" w:color="auto" w:fill="F2F2F2"/>
          </w:tcPr>
          <w:p w:rsidR="00E746DB" w:rsidRPr="00C65DE4" w:rsidRDefault="00E746DB" w:rsidP="00E746D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746DB" w:rsidRPr="003D7C7C" w:rsidRDefault="00E746DB" w:rsidP="00E746DB">
            <w:pPr>
              <w:rPr>
                <w:sz w:val="24"/>
                <w:szCs w:val="24"/>
              </w:rPr>
            </w:pPr>
            <w:r w:rsidRPr="003D7C7C">
              <w:rPr>
                <w:sz w:val="24"/>
                <w:szCs w:val="24"/>
              </w:rPr>
              <w:t>Obec - zo zákona č.369/1990 Zb.</w:t>
            </w:r>
          </w:p>
        </w:tc>
      </w:tr>
      <w:tr w:rsidR="00E746DB" w:rsidRPr="00563E6B" w:rsidTr="00E746DB">
        <w:tc>
          <w:tcPr>
            <w:tcW w:w="4781" w:type="dxa"/>
            <w:shd w:val="clear" w:color="auto" w:fill="F2F2F2"/>
          </w:tcPr>
          <w:p w:rsidR="00E746DB" w:rsidRPr="00C65DE4" w:rsidRDefault="00E746DB" w:rsidP="00E746D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746DB" w:rsidRPr="003D0CF2" w:rsidRDefault="00E746DB" w:rsidP="00E746DB">
            <w:pPr>
              <w:rPr>
                <w:sz w:val="24"/>
                <w:szCs w:val="24"/>
              </w:rPr>
            </w:pPr>
          </w:p>
        </w:tc>
      </w:tr>
      <w:tr w:rsidR="00E746DB" w:rsidRPr="00563E6B" w:rsidTr="00E746DB">
        <w:tc>
          <w:tcPr>
            <w:tcW w:w="4781" w:type="dxa"/>
            <w:shd w:val="clear" w:color="auto" w:fill="F2F2F2"/>
          </w:tcPr>
          <w:p w:rsidR="00E746DB" w:rsidRPr="00C65DE4" w:rsidRDefault="00E746DB" w:rsidP="00E746D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746DB" w:rsidRPr="003D0CF2" w:rsidRDefault="00E746DB" w:rsidP="00E746DB">
            <w:pPr>
              <w:rPr>
                <w:sz w:val="24"/>
                <w:szCs w:val="24"/>
              </w:rPr>
            </w:pPr>
          </w:p>
        </w:tc>
      </w:tr>
      <w:tr w:rsidR="00E746DB" w:rsidRPr="00563E6B" w:rsidTr="00E746DB">
        <w:tc>
          <w:tcPr>
            <w:tcW w:w="4781" w:type="dxa"/>
            <w:shd w:val="clear" w:color="auto" w:fill="F2F2F2"/>
          </w:tcPr>
          <w:p w:rsidR="00E746DB" w:rsidRPr="00C65DE4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746DB" w:rsidRPr="00563E6B" w:rsidRDefault="00E746DB" w:rsidP="00E746D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E746DB" w:rsidRPr="00563E6B" w:rsidRDefault="00E746DB" w:rsidP="00E746DB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E746DB" w:rsidRPr="00563E6B" w:rsidTr="00E746DB">
        <w:tc>
          <w:tcPr>
            <w:tcW w:w="4781" w:type="dxa"/>
            <w:shd w:val="clear" w:color="auto" w:fill="F2F2F2"/>
          </w:tcPr>
          <w:p w:rsidR="00E746DB" w:rsidRPr="00C65DE4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E746DB" w:rsidRPr="00563E6B" w:rsidRDefault="00E746DB" w:rsidP="00E746DB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746DB" w:rsidRPr="00563E6B" w:rsidRDefault="00E746DB" w:rsidP="00E746D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E746DB" w:rsidRPr="00563E6B" w:rsidTr="00E746DB">
        <w:tc>
          <w:tcPr>
            <w:tcW w:w="4781" w:type="dxa"/>
            <w:shd w:val="clear" w:color="auto" w:fill="F2F2F2"/>
          </w:tcPr>
          <w:p w:rsidR="00E746DB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E746DB" w:rsidRPr="00563E6B" w:rsidRDefault="00E746DB" w:rsidP="00E746D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746DB" w:rsidRPr="00563E6B" w:rsidRDefault="00E746DB" w:rsidP="00E746DB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E746DB" w:rsidRDefault="00E746DB" w:rsidP="00E746DB">
      <w:pPr>
        <w:jc w:val="center"/>
        <w:rPr>
          <w:b/>
          <w:sz w:val="24"/>
          <w:szCs w:val="24"/>
        </w:rPr>
      </w:pPr>
    </w:p>
    <w:p w:rsidR="00E746DB" w:rsidRDefault="00E746DB" w:rsidP="00E746D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746DB" w:rsidRDefault="00E746DB" w:rsidP="00E746D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746DB" w:rsidRPr="00563E6B" w:rsidTr="00E746DB">
        <w:tc>
          <w:tcPr>
            <w:tcW w:w="4781" w:type="dxa"/>
            <w:shd w:val="clear" w:color="auto" w:fill="F2F2F2"/>
          </w:tcPr>
          <w:p w:rsidR="00E746DB" w:rsidRPr="00C65DE4" w:rsidRDefault="00E746DB" w:rsidP="00E746D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746DB" w:rsidRPr="00563E6B" w:rsidRDefault="00E746DB" w:rsidP="00E746DB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E746DB" w:rsidRDefault="00E746DB" w:rsidP="00E746DB">
      <w:pPr>
        <w:rPr>
          <w:b/>
          <w:sz w:val="24"/>
          <w:szCs w:val="24"/>
        </w:rPr>
      </w:pPr>
    </w:p>
    <w:p w:rsidR="00E746DB" w:rsidRDefault="00E746DB" w:rsidP="00E746D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746DB" w:rsidRPr="007E2317" w:rsidRDefault="00E746DB" w:rsidP="00E746D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746DB" w:rsidRPr="00563E6B" w:rsidTr="00E746DB">
        <w:tc>
          <w:tcPr>
            <w:tcW w:w="4781" w:type="dxa"/>
            <w:shd w:val="clear" w:color="auto" w:fill="F2F2F2"/>
          </w:tcPr>
          <w:p w:rsidR="00E746DB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746DB" w:rsidRPr="00C65DE4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746DB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Zuzana Vysokaiová</w:t>
            </w:r>
          </w:p>
          <w:p w:rsidR="00E746DB" w:rsidRPr="00B452D4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E746DB" w:rsidRPr="00563E6B" w:rsidTr="00E746DB">
        <w:tc>
          <w:tcPr>
            <w:tcW w:w="4781" w:type="dxa"/>
            <w:shd w:val="clear" w:color="auto" w:fill="F2F2F2"/>
          </w:tcPr>
          <w:p w:rsidR="00E746DB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746DB" w:rsidRPr="00C65DE4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E746DB" w:rsidRDefault="00146D51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Gregorec</w:t>
            </w:r>
          </w:p>
          <w:p w:rsidR="00E746DB" w:rsidRPr="00B452D4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E746DB" w:rsidRPr="00563E6B" w:rsidTr="00E746DB">
        <w:tc>
          <w:tcPr>
            <w:tcW w:w="4781" w:type="dxa"/>
            <w:shd w:val="clear" w:color="auto" w:fill="F2F2F2"/>
          </w:tcPr>
          <w:p w:rsidR="00E746DB" w:rsidRPr="00C65DE4" w:rsidRDefault="00E746DB" w:rsidP="00E746DB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746DB" w:rsidRPr="00B452D4" w:rsidRDefault="00146D51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E746DB" w:rsidRDefault="00E746DB" w:rsidP="00E746DB">
      <w:pPr>
        <w:jc w:val="center"/>
        <w:rPr>
          <w:b/>
          <w:sz w:val="24"/>
          <w:szCs w:val="24"/>
        </w:rPr>
      </w:pPr>
    </w:p>
    <w:p w:rsidR="00E746DB" w:rsidRPr="00C45D3F" w:rsidRDefault="00E746DB" w:rsidP="00E746D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E746DB" w:rsidRPr="00C45D3F" w:rsidRDefault="00E746DB" w:rsidP="00E746D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E746DB" w:rsidRDefault="00E746DB" w:rsidP="00E746DB">
      <w:pPr>
        <w:rPr>
          <w:sz w:val="24"/>
          <w:szCs w:val="24"/>
        </w:rPr>
      </w:pPr>
    </w:p>
    <w:p w:rsidR="00E746DB" w:rsidRPr="000A217D" w:rsidRDefault="00E746DB" w:rsidP="00E746D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746DB" w:rsidRDefault="00E746DB" w:rsidP="00E746DB">
      <w:pPr>
        <w:spacing w:line="360" w:lineRule="auto"/>
        <w:jc w:val="both"/>
        <w:rPr>
          <w:sz w:val="24"/>
          <w:szCs w:val="24"/>
        </w:rPr>
      </w:pPr>
    </w:p>
    <w:p w:rsidR="00E746DB" w:rsidRPr="000A217D" w:rsidRDefault="00E746DB" w:rsidP="00E746D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746DB" w:rsidRDefault="00E746DB" w:rsidP="00E746D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746DB" w:rsidRDefault="00E746DB" w:rsidP="00E746DB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746DB" w:rsidRDefault="00E746DB" w:rsidP="00E746DB">
      <w:pPr>
        <w:ind w:left="284"/>
        <w:jc w:val="both"/>
        <w:rPr>
          <w:b/>
          <w:sz w:val="24"/>
          <w:szCs w:val="24"/>
        </w:rPr>
      </w:pPr>
    </w:p>
    <w:p w:rsidR="00E746DB" w:rsidRDefault="00E746DB" w:rsidP="00E746D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746DB" w:rsidRDefault="00E746DB" w:rsidP="00E746D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746DB" w:rsidRPr="00B452D4" w:rsidTr="00E746DB">
        <w:tc>
          <w:tcPr>
            <w:tcW w:w="6379" w:type="dxa"/>
            <w:shd w:val="clear" w:color="auto" w:fill="F2F2F2"/>
          </w:tcPr>
          <w:p w:rsidR="00E746DB" w:rsidRPr="00855435" w:rsidRDefault="00E746DB" w:rsidP="00E746D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746DB" w:rsidRPr="00855435" w:rsidRDefault="00E746DB" w:rsidP="00E746D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746DB" w:rsidRPr="00B452D4" w:rsidTr="00E746DB">
        <w:tc>
          <w:tcPr>
            <w:tcW w:w="6379" w:type="dxa"/>
          </w:tcPr>
          <w:p w:rsidR="00E746DB" w:rsidRPr="00BE109D" w:rsidRDefault="00E746DB" w:rsidP="00E746D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746DB" w:rsidRPr="00B452D4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746DB" w:rsidRPr="00B452D4" w:rsidTr="00E746DB">
        <w:tc>
          <w:tcPr>
            <w:tcW w:w="6379" w:type="dxa"/>
          </w:tcPr>
          <w:p w:rsidR="00E746DB" w:rsidRPr="00C65DE4" w:rsidRDefault="00E746DB" w:rsidP="00E746D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746DB" w:rsidRPr="00B452D4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746DB" w:rsidRPr="00B452D4" w:rsidTr="00E746DB">
        <w:tc>
          <w:tcPr>
            <w:tcW w:w="6379" w:type="dxa"/>
          </w:tcPr>
          <w:p w:rsidR="00E746DB" w:rsidRPr="00C65DE4" w:rsidRDefault="00E746DB" w:rsidP="00E746D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746DB" w:rsidRPr="00B452D4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746DB" w:rsidRPr="00B452D4" w:rsidTr="00E746DB">
        <w:tc>
          <w:tcPr>
            <w:tcW w:w="6379" w:type="dxa"/>
          </w:tcPr>
          <w:p w:rsidR="00E746DB" w:rsidRPr="00BB5345" w:rsidRDefault="00E746DB" w:rsidP="00E746D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746DB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746DB" w:rsidRPr="00B452D4" w:rsidTr="00E746DB">
        <w:tc>
          <w:tcPr>
            <w:tcW w:w="6379" w:type="dxa"/>
          </w:tcPr>
          <w:p w:rsidR="00E746DB" w:rsidRPr="00BB5345" w:rsidRDefault="00E746DB" w:rsidP="00E746D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746DB" w:rsidRPr="00BB5345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E746DB" w:rsidRPr="00B452D4" w:rsidTr="00E746DB">
        <w:tc>
          <w:tcPr>
            <w:tcW w:w="6379" w:type="dxa"/>
          </w:tcPr>
          <w:p w:rsidR="00E746DB" w:rsidRPr="00BB5345" w:rsidRDefault="00E746DB" w:rsidP="00E746D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746DB" w:rsidRPr="00BB5345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746DB" w:rsidRPr="00B452D4" w:rsidTr="00E746DB">
        <w:tc>
          <w:tcPr>
            <w:tcW w:w="6379" w:type="dxa"/>
          </w:tcPr>
          <w:p w:rsidR="00E746DB" w:rsidRPr="00BB5345" w:rsidRDefault="00E746DB" w:rsidP="00E746D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746DB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746DB" w:rsidRPr="00B452D4" w:rsidTr="00E746DB">
        <w:tc>
          <w:tcPr>
            <w:tcW w:w="6379" w:type="dxa"/>
          </w:tcPr>
          <w:p w:rsidR="00E746DB" w:rsidRPr="00BB5345" w:rsidRDefault="00E746DB" w:rsidP="00E746D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746DB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746DB" w:rsidRPr="00B452D4" w:rsidTr="00E746DB">
        <w:tc>
          <w:tcPr>
            <w:tcW w:w="6379" w:type="dxa"/>
          </w:tcPr>
          <w:p w:rsidR="00E746DB" w:rsidRPr="00BB5345" w:rsidRDefault="00E746DB" w:rsidP="00E746D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746DB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E746DB" w:rsidRPr="00B452D4" w:rsidTr="00E746DB">
        <w:tc>
          <w:tcPr>
            <w:tcW w:w="6379" w:type="dxa"/>
          </w:tcPr>
          <w:p w:rsidR="00E746DB" w:rsidRPr="00BB5345" w:rsidRDefault="00E746DB" w:rsidP="00E746D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746DB" w:rsidRPr="00BB5345" w:rsidRDefault="00E746DB" w:rsidP="00E746DB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746DB" w:rsidRPr="00B452D4" w:rsidTr="00E746DB">
        <w:tc>
          <w:tcPr>
            <w:tcW w:w="6379" w:type="dxa"/>
          </w:tcPr>
          <w:p w:rsidR="00E746DB" w:rsidRPr="00BB5345" w:rsidRDefault="00E746DB" w:rsidP="00E746D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746DB" w:rsidRDefault="00E746DB" w:rsidP="00E746DB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746DB" w:rsidRPr="00B452D4" w:rsidTr="00E746DB">
        <w:tc>
          <w:tcPr>
            <w:tcW w:w="6379" w:type="dxa"/>
          </w:tcPr>
          <w:p w:rsidR="00E746DB" w:rsidRPr="00BB5345" w:rsidRDefault="00E746DB" w:rsidP="00E746D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746DB" w:rsidRDefault="00E746DB" w:rsidP="00E746DB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746DB" w:rsidRPr="00B452D4" w:rsidTr="00E746DB">
        <w:tc>
          <w:tcPr>
            <w:tcW w:w="6379" w:type="dxa"/>
          </w:tcPr>
          <w:p w:rsidR="00E746DB" w:rsidRPr="00BB5345" w:rsidRDefault="00E746DB" w:rsidP="00E746D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746DB" w:rsidRPr="00C36DF8" w:rsidRDefault="00E746DB" w:rsidP="00E746D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746DB" w:rsidRPr="00B452D4" w:rsidTr="00E746DB">
        <w:tc>
          <w:tcPr>
            <w:tcW w:w="6379" w:type="dxa"/>
          </w:tcPr>
          <w:p w:rsidR="00E746DB" w:rsidRDefault="00E746DB" w:rsidP="00E746D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746DB" w:rsidRDefault="00E746DB" w:rsidP="00E746D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746DB" w:rsidRPr="00B452D4" w:rsidTr="00E746DB">
        <w:tc>
          <w:tcPr>
            <w:tcW w:w="6379" w:type="dxa"/>
          </w:tcPr>
          <w:p w:rsidR="00E746DB" w:rsidRDefault="00E746DB" w:rsidP="00E746D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746DB" w:rsidRPr="00CB4D4A" w:rsidRDefault="00E746DB" w:rsidP="00E746D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746DB" w:rsidRPr="00B452D4" w:rsidTr="00E746DB">
        <w:tc>
          <w:tcPr>
            <w:tcW w:w="6379" w:type="dxa"/>
          </w:tcPr>
          <w:p w:rsidR="00E746DB" w:rsidRPr="00BB5345" w:rsidRDefault="00E746DB" w:rsidP="00E746D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746DB" w:rsidRPr="0006578D" w:rsidRDefault="00E746DB" w:rsidP="00E746D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E746DB" w:rsidRDefault="00E746DB" w:rsidP="00E746DB">
      <w:pPr>
        <w:ind w:left="284"/>
        <w:jc w:val="both"/>
        <w:rPr>
          <w:rFonts w:cs="Tahoma"/>
          <w:bCs/>
          <w:sz w:val="22"/>
          <w:szCs w:val="22"/>
        </w:rPr>
      </w:pPr>
    </w:p>
    <w:p w:rsidR="00E746DB" w:rsidRDefault="00E746DB" w:rsidP="00E746DB">
      <w:pPr>
        <w:ind w:left="284"/>
        <w:jc w:val="both"/>
        <w:rPr>
          <w:rFonts w:cs="Tahoma"/>
          <w:bCs/>
          <w:sz w:val="22"/>
          <w:szCs w:val="22"/>
        </w:rPr>
      </w:pPr>
    </w:p>
    <w:p w:rsidR="00E746DB" w:rsidRDefault="00E746DB" w:rsidP="00E746DB">
      <w:pPr>
        <w:ind w:left="284"/>
        <w:jc w:val="both"/>
        <w:rPr>
          <w:rFonts w:cs="Tahoma"/>
          <w:bCs/>
          <w:sz w:val="22"/>
          <w:szCs w:val="22"/>
        </w:rPr>
      </w:pPr>
    </w:p>
    <w:p w:rsidR="00E746DB" w:rsidRPr="00657C42" w:rsidRDefault="00E746DB" w:rsidP="00E746DB">
      <w:pPr>
        <w:ind w:left="284"/>
        <w:jc w:val="both"/>
        <w:rPr>
          <w:rFonts w:cs="Tahoma"/>
          <w:bCs/>
          <w:sz w:val="22"/>
          <w:szCs w:val="22"/>
        </w:rPr>
      </w:pPr>
    </w:p>
    <w:p w:rsidR="00E746DB" w:rsidRPr="0085674F" w:rsidRDefault="00E746DB" w:rsidP="00E746D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746DB" w:rsidRDefault="00E746DB" w:rsidP="00E746DB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E746DB" w:rsidRDefault="00E746DB" w:rsidP="00E746D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E746DB" w:rsidRPr="00DB0275" w:rsidRDefault="00E746DB" w:rsidP="00E746D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E746DB" w:rsidRDefault="00E746DB" w:rsidP="00E746D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E746DB" w:rsidRPr="00C677C0" w:rsidRDefault="00E746DB" w:rsidP="00E746DB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E746DB" w:rsidRDefault="00E746DB" w:rsidP="00E746DB">
      <w:pPr>
        <w:pStyle w:val="Zkladntext"/>
        <w:ind w:left="0"/>
        <w:rPr>
          <w:sz w:val="24"/>
          <w:szCs w:val="24"/>
        </w:rPr>
      </w:pPr>
    </w:p>
    <w:p w:rsidR="00E746DB" w:rsidRPr="00737A65" w:rsidRDefault="00E746DB" w:rsidP="00E746D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746DB" w:rsidRPr="00563E6B" w:rsidTr="00E746DB">
        <w:tc>
          <w:tcPr>
            <w:tcW w:w="2962" w:type="dxa"/>
            <w:shd w:val="clear" w:color="auto" w:fill="F2F2F2"/>
          </w:tcPr>
          <w:p w:rsidR="00E746DB" w:rsidRPr="00D809EC" w:rsidRDefault="00E746DB" w:rsidP="00E746DB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746DB" w:rsidRPr="00D809EC" w:rsidRDefault="00E746DB" w:rsidP="00E746DB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746DB" w:rsidRPr="00D809EC" w:rsidRDefault="00E746DB" w:rsidP="00E746DB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746DB" w:rsidRPr="00D809EC" w:rsidRDefault="00E746DB" w:rsidP="00E746DB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746DB" w:rsidRPr="00D809EC" w:rsidRDefault="00E746DB" w:rsidP="00E746DB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746DB" w:rsidRPr="00563E6B" w:rsidTr="00E746DB">
        <w:tc>
          <w:tcPr>
            <w:tcW w:w="2962" w:type="dxa"/>
          </w:tcPr>
          <w:p w:rsidR="00E746DB" w:rsidRPr="004B67DB" w:rsidRDefault="00E746DB" w:rsidP="00E746DB">
            <w:r>
              <w:t>Budovy</w:t>
            </w:r>
          </w:p>
        </w:tc>
        <w:tc>
          <w:tcPr>
            <w:tcW w:w="3071" w:type="dxa"/>
          </w:tcPr>
          <w:p w:rsidR="00E746DB" w:rsidRPr="003D0CF2" w:rsidRDefault="00E746DB" w:rsidP="00E746DB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E746DB" w:rsidRPr="003D0CF2" w:rsidRDefault="00E746DB" w:rsidP="00E746DB">
            <w:pPr>
              <w:jc w:val="center"/>
            </w:pPr>
            <w:r>
              <w:t>2,5</w:t>
            </w:r>
          </w:p>
        </w:tc>
      </w:tr>
      <w:tr w:rsidR="00E746DB" w:rsidRPr="00563E6B" w:rsidTr="00E746DB">
        <w:tc>
          <w:tcPr>
            <w:tcW w:w="2962" w:type="dxa"/>
          </w:tcPr>
          <w:p w:rsidR="00E746DB" w:rsidRPr="004B67DB" w:rsidRDefault="00E746DB" w:rsidP="00E746DB">
            <w:r>
              <w:t>Stroje, prístroje a zariadenia</w:t>
            </w:r>
          </w:p>
        </w:tc>
        <w:tc>
          <w:tcPr>
            <w:tcW w:w="3071" w:type="dxa"/>
          </w:tcPr>
          <w:p w:rsidR="00E746DB" w:rsidRPr="003D0CF2" w:rsidRDefault="00E746DB" w:rsidP="00E746DB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E746DB" w:rsidRPr="003D0CF2" w:rsidRDefault="00E746DB" w:rsidP="00E746DB">
            <w:pPr>
              <w:jc w:val="center"/>
            </w:pPr>
            <w:r>
              <w:t>12,5</w:t>
            </w:r>
          </w:p>
        </w:tc>
      </w:tr>
      <w:tr w:rsidR="00E746DB" w:rsidRPr="00563E6B" w:rsidTr="00E746DB">
        <w:tc>
          <w:tcPr>
            <w:tcW w:w="2962" w:type="dxa"/>
          </w:tcPr>
          <w:p w:rsidR="00E746DB" w:rsidRPr="004B67DB" w:rsidRDefault="00E746DB" w:rsidP="00E746DB">
            <w:r>
              <w:t>Dopravné prostriedky</w:t>
            </w:r>
          </w:p>
        </w:tc>
        <w:tc>
          <w:tcPr>
            <w:tcW w:w="3071" w:type="dxa"/>
          </w:tcPr>
          <w:p w:rsidR="00E746DB" w:rsidRPr="003D0CF2" w:rsidRDefault="00E746DB" w:rsidP="00E746DB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746DB" w:rsidRPr="003D0CF2" w:rsidRDefault="00E746DB" w:rsidP="00E746DB">
            <w:pPr>
              <w:jc w:val="center"/>
            </w:pPr>
            <w:r>
              <w:t>25</w:t>
            </w:r>
          </w:p>
        </w:tc>
      </w:tr>
      <w:tr w:rsidR="00E746DB" w:rsidRPr="00563E6B" w:rsidTr="00E746DB">
        <w:tc>
          <w:tcPr>
            <w:tcW w:w="2962" w:type="dxa"/>
          </w:tcPr>
          <w:p w:rsidR="00E746DB" w:rsidRPr="004B67DB" w:rsidRDefault="00E746DB" w:rsidP="00E746DB">
            <w:r>
              <w:t>Drobný hmotný majetok</w:t>
            </w:r>
          </w:p>
        </w:tc>
        <w:tc>
          <w:tcPr>
            <w:tcW w:w="3071" w:type="dxa"/>
          </w:tcPr>
          <w:p w:rsidR="00E746DB" w:rsidRPr="003D0CF2" w:rsidRDefault="00E746DB" w:rsidP="00E746DB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E746DB" w:rsidRPr="003D0CF2" w:rsidRDefault="00E746DB" w:rsidP="00E746DB">
            <w:pPr>
              <w:jc w:val="center"/>
            </w:pPr>
            <w:r>
              <w:t>100</w:t>
            </w:r>
          </w:p>
        </w:tc>
      </w:tr>
    </w:tbl>
    <w:p w:rsidR="00E746DB" w:rsidRDefault="00E746DB" w:rsidP="00E746DB">
      <w:pPr>
        <w:jc w:val="both"/>
        <w:rPr>
          <w:sz w:val="24"/>
        </w:rPr>
      </w:pPr>
    </w:p>
    <w:p w:rsidR="00E746DB" w:rsidRPr="00554B96" w:rsidRDefault="00E746DB" w:rsidP="00E746DB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E746DB" w:rsidRDefault="00E746DB" w:rsidP="00E746DB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E746DB" w:rsidRDefault="00E746DB" w:rsidP="00E746DB">
      <w:pPr>
        <w:jc w:val="both"/>
        <w:rPr>
          <w:sz w:val="24"/>
        </w:rPr>
      </w:pPr>
    </w:p>
    <w:p w:rsidR="00E746DB" w:rsidRDefault="00E746DB" w:rsidP="00E746D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746DB" w:rsidRDefault="00E746DB" w:rsidP="00E746D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746DB" w:rsidRDefault="00E746DB" w:rsidP="00E746D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746DB" w:rsidRDefault="00E746DB" w:rsidP="00E746D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746DB" w:rsidRPr="00E90378" w:rsidRDefault="00E746DB" w:rsidP="00E746DB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46DB" w:rsidRPr="00E90378" w:rsidRDefault="00E746DB" w:rsidP="00E746DB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46DB" w:rsidRPr="00E90378" w:rsidRDefault="00E746DB" w:rsidP="00E746DB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46DB" w:rsidRPr="00E90378" w:rsidRDefault="00E746DB" w:rsidP="00E746DB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46DB" w:rsidRPr="00E90378" w:rsidRDefault="00E746DB" w:rsidP="00E746DB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46DB" w:rsidRPr="00E90378" w:rsidRDefault="00E746DB" w:rsidP="00E746DB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46DB" w:rsidRDefault="00E746DB" w:rsidP="00E746DB">
      <w:pPr>
        <w:pStyle w:val="Zkladntext"/>
        <w:ind w:left="0"/>
        <w:rPr>
          <w:color w:val="000000"/>
          <w:sz w:val="24"/>
          <w:szCs w:val="24"/>
        </w:rPr>
      </w:pPr>
    </w:p>
    <w:p w:rsidR="00E746DB" w:rsidRDefault="00E746DB" w:rsidP="00E746DB">
      <w:pPr>
        <w:pStyle w:val="Zkladntext"/>
        <w:ind w:left="0"/>
        <w:rPr>
          <w:sz w:val="24"/>
          <w:szCs w:val="24"/>
          <w:u w:val="single"/>
        </w:rPr>
      </w:pPr>
    </w:p>
    <w:p w:rsidR="00E746DB" w:rsidRDefault="00E746DB" w:rsidP="00E746DB">
      <w:pPr>
        <w:pStyle w:val="Zkladntext"/>
        <w:ind w:left="0"/>
        <w:rPr>
          <w:sz w:val="24"/>
          <w:szCs w:val="24"/>
          <w:u w:val="single"/>
        </w:rPr>
      </w:pPr>
    </w:p>
    <w:p w:rsidR="00E746DB" w:rsidRDefault="00E746DB" w:rsidP="00E746D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746DB" w:rsidRDefault="00E746DB" w:rsidP="00E746D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746DB" w:rsidRDefault="00E746DB" w:rsidP="00E746DB">
      <w:pPr>
        <w:jc w:val="both"/>
        <w:rPr>
          <w:b/>
          <w:sz w:val="24"/>
          <w:szCs w:val="24"/>
        </w:rPr>
      </w:pPr>
    </w:p>
    <w:p w:rsidR="00E746DB" w:rsidRDefault="00E746DB" w:rsidP="00E746D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746DB" w:rsidRPr="002C39D0" w:rsidRDefault="00E746DB" w:rsidP="00E746DB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E746DB" w:rsidRDefault="00E746DB" w:rsidP="00E746DB">
      <w:pPr>
        <w:jc w:val="both"/>
        <w:rPr>
          <w:b/>
          <w:sz w:val="24"/>
          <w:szCs w:val="24"/>
        </w:rPr>
      </w:pPr>
    </w:p>
    <w:p w:rsidR="00E746DB" w:rsidRDefault="00E746DB" w:rsidP="00E746D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746DB" w:rsidRPr="002C39D0" w:rsidRDefault="00E746DB" w:rsidP="00E746DB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746DB" w:rsidRDefault="00E746DB" w:rsidP="00E746DB">
      <w:pPr>
        <w:ind w:left="284"/>
        <w:jc w:val="both"/>
        <w:rPr>
          <w:b/>
          <w:sz w:val="24"/>
          <w:szCs w:val="24"/>
        </w:rPr>
      </w:pPr>
    </w:p>
    <w:p w:rsidR="00E746DB" w:rsidRPr="00875FD5" w:rsidRDefault="00E746DB" w:rsidP="00E746DB">
      <w:pPr>
        <w:ind w:left="284"/>
        <w:jc w:val="both"/>
        <w:rPr>
          <w:b/>
          <w:sz w:val="24"/>
          <w:szCs w:val="24"/>
        </w:rPr>
      </w:pPr>
    </w:p>
    <w:p w:rsidR="00E746DB" w:rsidRPr="006C6683" w:rsidRDefault="00E746DB" w:rsidP="00E746D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746DB" w:rsidRPr="006C6683" w:rsidRDefault="00E746DB" w:rsidP="00E746D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746DB" w:rsidRPr="006C6683" w:rsidRDefault="00E746DB" w:rsidP="00E746DB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746DB" w:rsidRDefault="00E746DB" w:rsidP="00E746DB">
      <w:pPr>
        <w:jc w:val="center"/>
        <w:rPr>
          <w:b/>
          <w:sz w:val="24"/>
          <w:szCs w:val="24"/>
        </w:rPr>
      </w:pPr>
    </w:p>
    <w:p w:rsidR="00E746DB" w:rsidRDefault="00E746DB" w:rsidP="00E746DB">
      <w:pPr>
        <w:jc w:val="center"/>
        <w:rPr>
          <w:b/>
          <w:sz w:val="24"/>
          <w:szCs w:val="24"/>
        </w:rPr>
      </w:pPr>
    </w:p>
    <w:p w:rsidR="00E746DB" w:rsidRPr="00C45D3F" w:rsidRDefault="00E746DB" w:rsidP="00E746DB">
      <w:pPr>
        <w:jc w:val="center"/>
        <w:rPr>
          <w:b/>
          <w:sz w:val="24"/>
          <w:szCs w:val="24"/>
        </w:rPr>
      </w:pPr>
    </w:p>
    <w:p w:rsidR="00E746DB" w:rsidRPr="00C45D3F" w:rsidRDefault="00E746DB" w:rsidP="00E746D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E746DB" w:rsidRPr="00C45D3F" w:rsidRDefault="00E746DB" w:rsidP="00E746D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E746DB" w:rsidRDefault="00E746DB" w:rsidP="00E746D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746DB" w:rsidRPr="00CC4187" w:rsidRDefault="00E746DB" w:rsidP="00E746D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E746DB" w:rsidRDefault="00E746DB" w:rsidP="00E746D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E746DB" w:rsidRDefault="00E746DB" w:rsidP="00E746D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746DB" w:rsidRDefault="00E746DB" w:rsidP="00E746D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46DB" w:rsidRPr="0071585D" w:rsidRDefault="00E746DB" w:rsidP="00E746D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E746DB" w:rsidRPr="00EC69B2" w:rsidRDefault="00E746DB" w:rsidP="00E746D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EC69B2">
        <w:rPr>
          <w:b w:val="0"/>
          <w:sz w:val="24"/>
          <w:szCs w:val="24"/>
        </w:rPr>
        <w:t>Obec nemá poistený majetok</w:t>
      </w:r>
    </w:p>
    <w:p w:rsidR="00E746DB" w:rsidRDefault="00E746DB" w:rsidP="00E746D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746DB" w:rsidRPr="0071585D" w:rsidRDefault="00E746DB" w:rsidP="00E746D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746DB" w:rsidRPr="00563E6B" w:rsidTr="00E746DB">
        <w:tc>
          <w:tcPr>
            <w:tcW w:w="5220" w:type="dxa"/>
            <w:shd w:val="clear" w:color="auto" w:fill="F2F2F2"/>
          </w:tcPr>
          <w:p w:rsidR="00E746DB" w:rsidRDefault="00E746DB" w:rsidP="00E746D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E746DB" w:rsidRPr="00563E6B" w:rsidRDefault="00E746DB" w:rsidP="00E746D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746DB" w:rsidRPr="00563E6B" w:rsidRDefault="00E746DB" w:rsidP="00E746D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746DB" w:rsidRPr="00563E6B" w:rsidTr="00E746DB">
        <w:tc>
          <w:tcPr>
            <w:tcW w:w="5220" w:type="dxa"/>
          </w:tcPr>
          <w:p w:rsidR="00E746DB" w:rsidRPr="00664FF1" w:rsidRDefault="00E746DB" w:rsidP="00E746DB">
            <w:r w:rsidRPr="00664FF1">
              <w:t>Pozemky</w:t>
            </w:r>
          </w:p>
        </w:tc>
        <w:tc>
          <w:tcPr>
            <w:tcW w:w="4986" w:type="dxa"/>
          </w:tcPr>
          <w:p w:rsidR="00E746DB" w:rsidRPr="003F1064" w:rsidRDefault="00E746DB" w:rsidP="00E746DB">
            <w:pPr>
              <w:jc w:val="right"/>
            </w:pPr>
            <w:r>
              <w:t>19 861,09</w:t>
            </w:r>
          </w:p>
        </w:tc>
      </w:tr>
      <w:tr w:rsidR="00E746DB" w:rsidRPr="00563E6B" w:rsidTr="00E746DB">
        <w:tc>
          <w:tcPr>
            <w:tcW w:w="5220" w:type="dxa"/>
          </w:tcPr>
          <w:p w:rsidR="00E746DB" w:rsidRPr="00664FF1" w:rsidRDefault="00E746DB" w:rsidP="00E746DB">
            <w:r w:rsidRPr="00664FF1">
              <w:t>Budovy, stavby</w:t>
            </w:r>
          </w:p>
        </w:tc>
        <w:tc>
          <w:tcPr>
            <w:tcW w:w="4986" w:type="dxa"/>
          </w:tcPr>
          <w:p w:rsidR="00E746DB" w:rsidRPr="003F1064" w:rsidRDefault="00E746DB" w:rsidP="00E746DB">
            <w:pPr>
              <w:jc w:val="right"/>
            </w:pPr>
            <w:r>
              <w:t>78 070,75</w:t>
            </w:r>
          </w:p>
        </w:tc>
      </w:tr>
      <w:tr w:rsidR="00E746DB" w:rsidRPr="00563E6B" w:rsidTr="00E746DB">
        <w:tc>
          <w:tcPr>
            <w:tcW w:w="5220" w:type="dxa"/>
          </w:tcPr>
          <w:p w:rsidR="00E746DB" w:rsidRPr="00664FF1" w:rsidRDefault="00E746DB" w:rsidP="00E746DB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E746DB" w:rsidRPr="003F1064" w:rsidRDefault="00E746DB" w:rsidP="00E746DB">
            <w:pPr>
              <w:jc w:val="right"/>
            </w:pPr>
            <w:r>
              <w:t>0,00</w:t>
            </w:r>
          </w:p>
        </w:tc>
      </w:tr>
      <w:tr w:rsidR="00E746DB" w:rsidRPr="00563E6B" w:rsidTr="00E746DB">
        <w:tc>
          <w:tcPr>
            <w:tcW w:w="5220" w:type="dxa"/>
          </w:tcPr>
          <w:p w:rsidR="00E746DB" w:rsidRPr="00664FF1" w:rsidRDefault="00E746DB" w:rsidP="00E746DB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E746DB" w:rsidRPr="003F1064" w:rsidRDefault="00E746DB" w:rsidP="00E746DB">
            <w:pPr>
              <w:jc w:val="right"/>
            </w:pPr>
            <w:r>
              <w:t>0,00</w:t>
            </w:r>
          </w:p>
        </w:tc>
      </w:tr>
      <w:tr w:rsidR="00E746DB" w:rsidRPr="00563E6B" w:rsidTr="00E746DB">
        <w:tc>
          <w:tcPr>
            <w:tcW w:w="5220" w:type="dxa"/>
          </w:tcPr>
          <w:p w:rsidR="00E746DB" w:rsidRPr="00664FF1" w:rsidRDefault="00E746DB" w:rsidP="00E746DB"/>
        </w:tc>
        <w:tc>
          <w:tcPr>
            <w:tcW w:w="4986" w:type="dxa"/>
          </w:tcPr>
          <w:p w:rsidR="00E746DB" w:rsidRPr="003F1064" w:rsidRDefault="00E746DB" w:rsidP="00E746DB">
            <w:pPr>
              <w:jc w:val="right"/>
            </w:pPr>
          </w:p>
        </w:tc>
      </w:tr>
    </w:tbl>
    <w:p w:rsidR="00E746DB" w:rsidRDefault="00E746DB" w:rsidP="00E746D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746DB" w:rsidRPr="00980AB2" w:rsidRDefault="00E746DB" w:rsidP="00E746D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E746DB" w:rsidRDefault="00E746DB" w:rsidP="00E746D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E746DB" w:rsidRPr="00353BBD" w:rsidRDefault="00E746DB" w:rsidP="00E746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746DB" w:rsidRDefault="00E746DB" w:rsidP="00E746D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746DB" w:rsidRPr="006342B3" w:rsidRDefault="00E746DB" w:rsidP="00E746D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992"/>
        <w:gridCol w:w="992"/>
        <w:gridCol w:w="1044"/>
        <w:gridCol w:w="1080"/>
        <w:gridCol w:w="1800"/>
        <w:gridCol w:w="1800"/>
      </w:tblGrid>
      <w:tr w:rsidR="00E746DB" w:rsidRPr="006409A6" w:rsidTr="00E746DB">
        <w:tc>
          <w:tcPr>
            <w:tcW w:w="2552" w:type="dxa"/>
            <w:shd w:val="clear" w:color="auto" w:fill="F2F2F2"/>
          </w:tcPr>
          <w:p w:rsidR="00E746DB" w:rsidRPr="00BE6925" w:rsidRDefault="00E746DB" w:rsidP="00E746DB">
            <w:pPr>
              <w:jc w:val="center"/>
            </w:pPr>
            <w:r w:rsidRPr="00BE6925">
              <w:t>Názov emitenta</w:t>
            </w:r>
          </w:p>
        </w:tc>
        <w:tc>
          <w:tcPr>
            <w:tcW w:w="992" w:type="dxa"/>
            <w:shd w:val="clear" w:color="auto" w:fill="F2F2F2"/>
          </w:tcPr>
          <w:p w:rsidR="00E746DB" w:rsidRPr="00BE6925" w:rsidRDefault="00E746DB" w:rsidP="00E746DB">
            <w:pPr>
              <w:jc w:val="center"/>
            </w:pPr>
            <w:r w:rsidRPr="00BE6925"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:rsidR="00E746DB" w:rsidRPr="00BE6925" w:rsidRDefault="00E746DB" w:rsidP="00E746DB">
            <w:pPr>
              <w:jc w:val="center"/>
            </w:pPr>
            <w:r w:rsidRPr="00BE6925">
              <w:t>Mena</w:t>
            </w:r>
          </w:p>
          <w:p w:rsidR="00E746DB" w:rsidRPr="00BE6925" w:rsidRDefault="00E746DB" w:rsidP="00E746DB">
            <w:pPr>
              <w:jc w:val="center"/>
            </w:pPr>
            <w:r w:rsidRPr="00BE6925">
              <w:t>cenného papiera</w:t>
            </w:r>
          </w:p>
        </w:tc>
        <w:tc>
          <w:tcPr>
            <w:tcW w:w="1044" w:type="dxa"/>
            <w:shd w:val="clear" w:color="auto" w:fill="F2F2F2"/>
          </w:tcPr>
          <w:p w:rsidR="00E746DB" w:rsidRPr="00BE6925" w:rsidRDefault="00E746DB" w:rsidP="00E746DB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E746DB" w:rsidRPr="00BE6925" w:rsidRDefault="00E746DB" w:rsidP="00E746DB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E746DB" w:rsidRPr="00BE6925" w:rsidRDefault="00E746DB" w:rsidP="00E746DB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746DB" w:rsidRPr="00BE6925" w:rsidRDefault="00E746DB" w:rsidP="00E746DB">
            <w:pPr>
              <w:jc w:val="center"/>
            </w:pPr>
            <w:r w:rsidRPr="00BE6925">
              <w:t xml:space="preserve">k 31.12. </w:t>
            </w:r>
            <w:r>
              <w:t>2021</w:t>
            </w:r>
          </w:p>
        </w:tc>
        <w:tc>
          <w:tcPr>
            <w:tcW w:w="1800" w:type="dxa"/>
            <w:shd w:val="clear" w:color="auto" w:fill="F2F2F2"/>
          </w:tcPr>
          <w:p w:rsidR="00E746DB" w:rsidRPr="00BE6925" w:rsidRDefault="00E746DB" w:rsidP="00E746DB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746DB" w:rsidRPr="00BE6925" w:rsidRDefault="00E746DB" w:rsidP="00E746DB">
            <w:pPr>
              <w:jc w:val="center"/>
            </w:pPr>
            <w:r w:rsidRPr="00BE6925">
              <w:t xml:space="preserve">k 31.12. </w:t>
            </w:r>
            <w:r>
              <w:t>2022</w:t>
            </w:r>
          </w:p>
        </w:tc>
      </w:tr>
      <w:tr w:rsidR="00E746DB" w:rsidRPr="00A6137D" w:rsidTr="00E746DB">
        <w:tc>
          <w:tcPr>
            <w:tcW w:w="2552" w:type="dxa"/>
          </w:tcPr>
          <w:p w:rsidR="00E746DB" w:rsidRPr="00494554" w:rsidRDefault="00E746DB" w:rsidP="00E746DB">
            <w:r>
              <w:t>Stredoslovenská vodárenská spoločnosť a.s.</w:t>
            </w:r>
          </w:p>
        </w:tc>
        <w:tc>
          <w:tcPr>
            <w:tcW w:w="992" w:type="dxa"/>
          </w:tcPr>
          <w:p w:rsidR="00E746DB" w:rsidRDefault="00E746DB" w:rsidP="00E746DB"/>
          <w:p w:rsidR="00E746DB" w:rsidRDefault="00E746DB" w:rsidP="00E746DB">
            <w:r>
              <w:t>Akcie</w:t>
            </w:r>
          </w:p>
          <w:p w:rsidR="00E746DB" w:rsidRPr="00494554" w:rsidRDefault="00E746DB" w:rsidP="00E746DB"/>
        </w:tc>
        <w:tc>
          <w:tcPr>
            <w:tcW w:w="992" w:type="dxa"/>
          </w:tcPr>
          <w:p w:rsidR="00E746DB" w:rsidRDefault="00E746DB" w:rsidP="00E746DB"/>
          <w:p w:rsidR="00E746DB" w:rsidRPr="00494554" w:rsidRDefault="00E746DB" w:rsidP="00E746DB">
            <w:r>
              <w:t>Euro</w:t>
            </w:r>
          </w:p>
        </w:tc>
        <w:tc>
          <w:tcPr>
            <w:tcW w:w="1044" w:type="dxa"/>
          </w:tcPr>
          <w:p w:rsidR="00E746DB" w:rsidRDefault="00E746DB" w:rsidP="00E746DB"/>
          <w:p w:rsidR="00E746DB" w:rsidRPr="00494554" w:rsidRDefault="00E746DB" w:rsidP="00E746DB"/>
        </w:tc>
        <w:tc>
          <w:tcPr>
            <w:tcW w:w="1080" w:type="dxa"/>
          </w:tcPr>
          <w:p w:rsidR="00E746DB" w:rsidRPr="00494554" w:rsidRDefault="00E746DB" w:rsidP="00E746DB"/>
        </w:tc>
        <w:tc>
          <w:tcPr>
            <w:tcW w:w="1800" w:type="dxa"/>
          </w:tcPr>
          <w:p w:rsidR="00E746DB" w:rsidRDefault="00E746DB" w:rsidP="00E746DB">
            <w:pPr>
              <w:jc w:val="center"/>
            </w:pPr>
          </w:p>
          <w:p w:rsidR="00E746DB" w:rsidRDefault="00E746DB" w:rsidP="00E746DB">
            <w:pPr>
              <w:jc w:val="center"/>
            </w:pPr>
            <w:r>
              <w:t>29 512,00</w:t>
            </w:r>
          </w:p>
          <w:p w:rsidR="00E746DB" w:rsidRPr="00494554" w:rsidRDefault="00E746DB" w:rsidP="00E746DB"/>
        </w:tc>
        <w:tc>
          <w:tcPr>
            <w:tcW w:w="1800" w:type="dxa"/>
          </w:tcPr>
          <w:p w:rsidR="00E746DB" w:rsidRDefault="00E746DB" w:rsidP="00E746DB">
            <w:pPr>
              <w:jc w:val="center"/>
            </w:pPr>
          </w:p>
          <w:p w:rsidR="00E746DB" w:rsidRPr="00494554" w:rsidRDefault="00E746DB" w:rsidP="00E746DB">
            <w:pPr>
              <w:jc w:val="center"/>
            </w:pPr>
            <w:r>
              <w:t>29 512,00</w:t>
            </w:r>
          </w:p>
        </w:tc>
      </w:tr>
    </w:tbl>
    <w:p w:rsidR="00E746DB" w:rsidRDefault="00E746DB" w:rsidP="00E746D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746DB" w:rsidRDefault="00E746DB" w:rsidP="00E746DB">
      <w:pPr>
        <w:ind w:left="2520" w:hanging="2520"/>
        <w:rPr>
          <w:b/>
          <w:sz w:val="24"/>
          <w:szCs w:val="24"/>
        </w:rPr>
      </w:pPr>
    </w:p>
    <w:p w:rsidR="00E746DB" w:rsidRDefault="00E746DB" w:rsidP="00E746D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>Obežný majetok</w:t>
      </w:r>
    </w:p>
    <w:p w:rsidR="00E746DB" w:rsidRDefault="00E746DB" w:rsidP="00E746D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 </w:t>
      </w:r>
    </w:p>
    <w:p w:rsidR="00E746DB" w:rsidRDefault="00E746DB" w:rsidP="00E746D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E746DB" w:rsidRPr="009978F5" w:rsidRDefault="00E746DB" w:rsidP="00E746D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E746DB" w:rsidRDefault="00E746DB" w:rsidP="00E746D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746DB" w:rsidRPr="00980AB2" w:rsidRDefault="00E746DB" w:rsidP="00E746D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746DB" w:rsidRPr="00104161" w:rsidRDefault="00E746DB" w:rsidP="00E746D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E746DB" w:rsidRPr="00A6137D" w:rsidTr="00E746DB">
        <w:tc>
          <w:tcPr>
            <w:tcW w:w="2694" w:type="dxa"/>
            <w:shd w:val="clear" w:color="auto" w:fill="F2F2F2"/>
          </w:tcPr>
          <w:p w:rsidR="00E746DB" w:rsidRPr="00104161" w:rsidRDefault="00E746DB" w:rsidP="00E746D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E746DB" w:rsidRPr="00104161" w:rsidRDefault="00E746DB" w:rsidP="00E746DB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E746DB" w:rsidRPr="00104161" w:rsidRDefault="00E746DB" w:rsidP="00E746DB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E746DB" w:rsidRPr="00104161" w:rsidRDefault="00E746DB" w:rsidP="00E746DB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746DB" w:rsidRPr="00A6137D" w:rsidTr="00E746DB">
        <w:tc>
          <w:tcPr>
            <w:tcW w:w="2694" w:type="dxa"/>
          </w:tcPr>
          <w:p w:rsidR="00E746DB" w:rsidRPr="003C2105" w:rsidRDefault="00E746DB" w:rsidP="00E746DB">
            <w:r>
              <w:t>Nedaňové pohľadávky</w:t>
            </w:r>
          </w:p>
        </w:tc>
        <w:tc>
          <w:tcPr>
            <w:tcW w:w="1559" w:type="dxa"/>
          </w:tcPr>
          <w:p w:rsidR="00E746DB" w:rsidRPr="003C2105" w:rsidRDefault="00E746DB" w:rsidP="00E746DB">
            <w:r>
              <w:t>68</w:t>
            </w:r>
          </w:p>
        </w:tc>
        <w:tc>
          <w:tcPr>
            <w:tcW w:w="2268" w:type="dxa"/>
          </w:tcPr>
          <w:p w:rsidR="00E746DB" w:rsidRPr="003C2105" w:rsidRDefault="00E746DB" w:rsidP="00E746DB">
            <w:pPr>
              <w:jc w:val="center"/>
            </w:pPr>
            <w:r>
              <w:t>382,00</w:t>
            </w:r>
          </w:p>
        </w:tc>
        <w:tc>
          <w:tcPr>
            <w:tcW w:w="3739" w:type="dxa"/>
          </w:tcPr>
          <w:p w:rsidR="00E746DB" w:rsidRPr="003C2105" w:rsidRDefault="00E746DB" w:rsidP="00E746DB">
            <w:r>
              <w:t>Poplatky za zber a vývoz TKO</w:t>
            </w:r>
          </w:p>
        </w:tc>
      </w:tr>
      <w:tr w:rsidR="00E746DB" w:rsidRPr="00A6137D" w:rsidTr="00E746DB">
        <w:tc>
          <w:tcPr>
            <w:tcW w:w="2694" w:type="dxa"/>
          </w:tcPr>
          <w:p w:rsidR="00E746DB" w:rsidRPr="003C2105" w:rsidRDefault="00E746DB" w:rsidP="00E746DB">
            <w:r>
              <w:t>Daňové pohľadávky</w:t>
            </w:r>
          </w:p>
        </w:tc>
        <w:tc>
          <w:tcPr>
            <w:tcW w:w="1559" w:type="dxa"/>
          </w:tcPr>
          <w:p w:rsidR="00E746DB" w:rsidRPr="003C2105" w:rsidRDefault="00E746DB" w:rsidP="00E746DB">
            <w:r>
              <w:t>69</w:t>
            </w:r>
          </w:p>
        </w:tc>
        <w:tc>
          <w:tcPr>
            <w:tcW w:w="2268" w:type="dxa"/>
          </w:tcPr>
          <w:p w:rsidR="00E746DB" w:rsidRPr="003C2105" w:rsidRDefault="00E746DB" w:rsidP="00E746DB">
            <w:r>
              <w:t xml:space="preserve">                329,22</w:t>
            </w:r>
          </w:p>
        </w:tc>
        <w:tc>
          <w:tcPr>
            <w:tcW w:w="3739" w:type="dxa"/>
          </w:tcPr>
          <w:p w:rsidR="00E746DB" w:rsidRPr="003C2105" w:rsidRDefault="00E746DB" w:rsidP="00E746DB">
            <w:r>
              <w:t>Daň z nehnuteľností</w:t>
            </w:r>
          </w:p>
        </w:tc>
      </w:tr>
    </w:tbl>
    <w:p w:rsidR="00E746DB" w:rsidRDefault="00E746DB" w:rsidP="00E746D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46DB" w:rsidRPr="00490BB2" w:rsidRDefault="00E746DB" w:rsidP="00E746D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E746DB" w:rsidRDefault="00E746DB" w:rsidP="00E746D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46DB" w:rsidRDefault="00E746DB" w:rsidP="00E746D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E746DB" w:rsidRDefault="00E746DB" w:rsidP="00E746D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E746DB" w:rsidRDefault="00E746DB" w:rsidP="00E746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746DB" w:rsidRDefault="00E746DB" w:rsidP="00E746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746DB" w:rsidRDefault="00E746DB" w:rsidP="00E746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746DB" w:rsidRDefault="00E746DB" w:rsidP="00E746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746DB" w:rsidRPr="00980AB2" w:rsidRDefault="00E746DB" w:rsidP="00E746D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E746DB" w:rsidRPr="006B1179" w:rsidRDefault="00E746DB" w:rsidP="00E746D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E746DB" w:rsidRPr="00A6137D" w:rsidTr="00E746DB">
        <w:tc>
          <w:tcPr>
            <w:tcW w:w="4962" w:type="dxa"/>
            <w:shd w:val="clear" w:color="auto" w:fill="F2F2F2"/>
          </w:tcPr>
          <w:p w:rsidR="00E746DB" w:rsidRPr="0095583D" w:rsidRDefault="00E746DB" w:rsidP="00E746DB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E746DB" w:rsidRPr="0095583D" w:rsidRDefault="00E746DB" w:rsidP="00E746D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E746DB" w:rsidRPr="00A6137D" w:rsidTr="00E746DB">
        <w:tc>
          <w:tcPr>
            <w:tcW w:w="4962" w:type="dxa"/>
          </w:tcPr>
          <w:p w:rsidR="00E746DB" w:rsidRPr="00254788" w:rsidRDefault="00E746DB" w:rsidP="00E746DB">
            <w:r>
              <w:t>Riadok 86  :       pokladnica</w:t>
            </w:r>
          </w:p>
        </w:tc>
        <w:tc>
          <w:tcPr>
            <w:tcW w:w="5244" w:type="dxa"/>
          </w:tcPr>
          <w:p w:rsidR="00E746DB" w:rsidRPr="00254788" w:rsidRDefault="00E746DB" w:rsidP="00E746DB">
            <w:pPr>
              <w:jc w:val="right"/>
            </w:pPr>
            <w:r>
              <w:t>101,74</w:t>
            </w:r>
          </w:p>
        </w:tc>
      </w:tr>
      <w:tr w:rsidR="00E746DB" w:rsidRPr="00A6137D" w:rsidTr="00E746DB">
        <w:tc>
          <w:tcPr>
            <w:tcW w:w="4962" w:type="dxa"/>
          </w:tcPr>
          <w:p w:rsidR="00E746DB" w:rsidRPr="00254788" w:rsidRDefault="00E746DB" w:rsidP="00E746DB">
            <w:r>
              <w:t>Riadok 87  :       ceniny</w:t>
            </w:r>
          </w:p>
        </w:tc>
        <w:tc>
          <w:tcPr>
            <w:tcW w:w="5244" w:type="dxa"/>
          </w:tcPr>
          <w:p w:rsidR="00E746DB" w:rsidRPr="00050498" w:rsidRDefault="00E746DB" w:rsidP="00E746DB">
            <w:pPr>
              <w:jc w:val="right"/>
            </w:pPr>
            <w:r>
              <w:t>0,00</w:t>
            </w:r>
          </w:p>
        </w:tc>
      </w:tr>
      <w:tr w:rsidR="00E746DB" w:rsidRPr="00A6137D" w:rsidTr="00E746DB">
        <w:tc>
          <w:tcPr>
            <w:tcW w:w="4962" w:type="dxa"/>
          </w:tcPr>
          <w:p w:rsidR="00E746DB" w:rsidRPr="00254788" w:rsidRDefault="00E746DB" w:rsidP="00E746DB">
            <w:r>
              <w:t>Riadok 88  :       bankový účet</w:t>
            </w:r>
          </w:p>
        </w:tc>
        <w:tc>
          <w:tcPr>
            <w:tcW w:w="5244" w:type="dxa"/>
          </w:tcPr>
          <w:p w:rsidR="00E746DB" w:rsidRPr="00050498" w:rsidRDefault="00E746DB" w:rsidP="00E746DB">
            <w:pPr>
              <w:jc w:val="right"/>
            </w:pPr>
            <w:r>
              <w:t xml:space="preserve">4 793,19 </w:t>
            </w:r>
          </w:p>
        </w:tc>
      </w:tr>
    </w:tbl>
    <w:p w:rsidR="00E746DB" w:rsidRDefault="00E746DB" w:rsidP="00E746D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46DB" w:rsidRDefault="00E746DB" w:rsidP="00E746DB">
      <w:pPr>
        <w:ind w:left="360"/>
        <w:jc w:val="both"/>
        <w:rPr>
          <w:b/>
          <w:sz w:val="24"/>
          <w:szCs w:val="24"/>
        </w:rPr>
      </w:pPr>
    </w:p>
    <w:p w:rsidR="00E746DB" w:rsidRDefault="00E746DB" w:rsidP="00E746DB">
      <w:pPr>
        <w:ind w:left="284"/>
        <w:rPr>
          <w:b/>
          <w:sz w:val="24"/>
          <w:szCs w:val="24"/>
        </w:rPr>
      </w:pPr>
    </w:p>
    <w:p w:rsidR="00E746DB" w:rsidRDefault="00E746DB" w:rsidP="00E746D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746DB" w:rsidRPr="00E74C03" w:rsidRDefault="00E746DB" w:rsidP="00E746D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E746DB" w:rsidRPr="00E94F6D" w:rsidTr="00E746DB">
        <w:tc>
          <w:tcPr>
            <w:tcW w:w="5670" w:type="dxa"/>
            <w:shd w:val="clear" w:color="auto" w:fill="F2F2F2"/>
          </w:tcPr>
          <w:p w:rsidR="00E746DB" w:rsidRPr="00E74C03" w:rsidRDefault="00E746DB" w:rsidP="00E746DB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E746DB" w:rsidRPr="00E74C03" w:rsidRDefault="00E746DB" w:rsidP="00E746DB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E746DB" w:rsidRPr="00A6137D" w:rsidTr="00E746DB">
        <w:tc>
          <w:tcPr>
            <w:tcW w:w="5670" w:type="dxa"/>
          </w:tcPr>
          <w:p w:rsidR="00E746DB" w:rsidRPr="00074670" w:rsidRDefault="00E746DB" w:rsidP="00E746DB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E746DB" w:rsidRPr="00E9025D" w:rsidRDefault="00E746DB" w:rsidP="00E746DB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746DB" w:rsidRPr="00A6137D" w:rsidTr="00E746DB">
        <w:tc>
          <w:tcPr>
            <w:tcW w:w="5670" w:type="dxa"/>
          </w:tcPr>
          <w:p w:rsidR="00E746DB" w:rsidRPr="00074670" w:rsidRDefault="00E746DB" w:rsidP="00E746DB"/>
        </w:tc>
        <w:tc>
          <w:tcPr>
            <w:tcW w:w="4536" w:type="dxa"/>
          </w:tcPr>
          <w:p w:rsidR="00E746DB" w:rsidRPr="00010F84" w:rsidRDefault="00E746DB" w:rsidP="00E746DB">
            <w:pPr>
              <w:jc w:val="center"/>
            </w:pPr>
            <w:r>
              <w:t>0,00</w:t>
            </w:r>
          </w:p>
        </w:tc>
      </w:tr>
      <w:tr w:rsidR="00E746DB" w:rsidRPr="00A6137D" w:rsidTr="00E746DB">
        <w:tc>
          <w:tcPr>
            <w:tcW w:w="5670" w:type="dxa"/>
          </w:tcPr>
          <w:p w:rsidR="00E746DB" w:rsidRPr="00074670" w:rsidRDefault="00E746DB" w:rsidP="00E746DB"/>
        </w:tc>
        <w:tc>
          <w:tcPr>
            <w:tcW w:w="4536" w:type="dxa"/>
          </w:tcPr>
          <w:p w:rsidR="00E746DB" w:rsidRPr="00010F84" w:rsidRDefault="00E746DB" w:rsidP="00E746DB">
            <w:r>
              <w:t xml:space="preserve">                                        0,00</w:t>
            </w:r>
          </w:p>
        </w:tc>
      </w:tr>
      <w:tr w:rsidR="00E746DB" w:rsidRPr="00A6137D" w:rsidTr="00E746DB">
        <w:tc>
          <w:tcPr>
            <w:tcW w:w="5670" w:type="dxa"/>
          </w:tcPr>
          <w:p w:rsidR="00E746DB" w:rsidRDefault="00E746DB" w:rsidP="00E746DB"/>
        </w:tc>
        <w:tc>
          <w:tcPr>
            <w:tcW w:w="4536" w:type="dxa"/>
          </w:tcPr>
          <w:p w:rsidR="00E746DB" w:rsidRDefault="00E746DB" w:rsidP="00E746DB">
            <w:pPr>
              <w:jc w:val="center"/>
            </w:pPr>
          </w:p>
        </w:tc>
      </w:tr>
    </w:tbl>
    <w:p w:rsidR="00E746DB" w:rsidRDefault="00E746DB" w:rsidP="00E746DB">
      <w:pPr>
        <w:jc w:val="center"/>
        <w:rPr>
          <w:b/>
          <w:sz w:val="24"/>
          <w:szCs w:val="24"/>
        </w:rPr>
      </w:pPr>
    </w:p>
    <w:p w:rsidR="00E746DB" w:rsidRDefault="00E746DB" w:rsidP="00E746DB">
      <w:pPr>
        <w:jc w:val="center"/>
        <w:rPr>
          <w:b/>
          <w:sz w:val="24"/>
          <w:szCs w:val="24"/>
        </w:rPr>
      </w:pPr>
    </w:p>
    <w:p w:rsidR="00E746DB" w:rsidRPr="003C4B7A" w:rsidRDefault="00E746DB" w:rsidP="00E746D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E746DB" w:rsidRPr="003C4B7A" w:rsidRDefault="00E746DB" w:rsidP="00E746D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746DB" w:rsidRDefault="00E746DB" w:rsidP="00E746D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46DB" w:rsidRDefault="00E746DB" w:rsidP="00E746D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46DB" w:rsidRDefault="00E746DB" w:rsidP="00E746DB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E746DB" w:rsidRDefault="00E746DB" w:rsidP="00E746DB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709"/>
        <w:gridCol w:w="1134"/>
        <w:gridCol w:w="1134"/>
        <w:gridCol w:w="3084"/>
      </w:tblGrid>
      <w:tr w:rsidR="00E746DB" w:rsidRPr="000A7D3D" w:rsidTr="00E746DB">
        <w:tc>
          <w:tcPr>
            <w:tcW w:w="2127" w:type="dxa"/>
            <w:shd w:val="clear" w:color="auto" w:fill="F2F2F2"/>
          </w:tcPr>
          <w:p w:rsidR="00E746DB" w:rsidRDefault="00E746DB" w:rsidP="00E746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E746DB" w:rsidRPr="000A7D3D" w:rsidRDefault="00E746DB" w:rsidP="00E746D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E746DB" w:rsidRPr="000A7D3D" w:rsidRDefault="00E746DB" w:rsidP="00E746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746DB" w:rsidRDefault="00E746DB" w:rsidP="00E746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E746DB" w:rsidRPr="000A7D3D" w:rsidRDefault="00E746DB" w:rsidP="00146D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146D51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992" w:type="dxa"/>
            <w:shd w:val="clear" w:color="auto" w:fill="F2F2F2"/>
          </w:tcPr>
          <w:p w:rsidR="00E746DB" w:rsidRPr="000A7D3D" w:rsidRDefault="00E746DB" w:rsidP="00E746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746DB" w:rsidRPr="000A7D3D" w:rsidRDefault="00E746DB" w:rsidP="00E746D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E746DB" w:rsidRPr="000A7D3D" w:rsidRDefault="00E746DB" w:rsidP="00E746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746DB" w:rsidRPr="000A7D3D" w:rsidRDefault="00E746DB" w:rsidP="00E746D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E746DB" w:rsidRPr="000A7D3D" w:rsidRDefault="00E746DB" w:rsidP="00E746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E746DB" w:rsidRPr="000A7D3D" w:rsidRDefault="00E746DB" w:rsidP="00E746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746DB" w:rsidRDefault="00E746DB" w:rsidP="00E746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E746DB" w:rsidRPr="000A7D3D" w:rsidRDefault="00E746DB" w:rsidP="00146D5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146D51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084" w:type="dxa"/>
            <w:shd w:val="clear" w:color="auto" w:fill="F2F2F2"/>
          </w:tcPr>
          <w:p w:rsidR="00E746DB" w:rsidRPr="000A7D3D" w:rsidRDefault="00E746DB" w:rsidP="00E746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E746DB" w:rsidRPr="000A7D3D" w:rsidRDefault="00E746DB" w:rsidP="00E746DB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E746DB" w:rsidTr="00E746DB">
        <w:tc>
          <w:tcPr>
            <w:tcW w:w="2127" w:type="dxa"/>
          </w:tcPr>
          <w:p w:rsidR="00E746DB" w:rsidRPr="00357C3C" w:rsidRDefault="00E746DB" w:rsidP="00E746DB">
            <w:r w:rsidRPr="00357C3C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E746DB" w:rsidRPr="00357C3C" w:rsidRDefault="00E746DB" w:rsidP="00E746DB">
            <w:pPr>
              <w:jc w:val="center"/>
            </w:pPr>
          </w:p>
          <w:p w:rsidR="00E746DB" w:rsidRPr="00357C3C" w:rsidRDefault="00146D51" w:rsidP="00E746DB">
            <w:pPr>
              <w:jc w:val="center"/>
            </w:pPr>
            <w:r>
              <w:t>92 995,85</w:t>
            </w:r>
          </w:p>
        </w:tc>
        <w:tc>
          <w:tcPr>
            <w:tcW w:w="992" w:type="dxa"/>
          </w:tcPr>
          <w:p w:rsidR="00E746DB" w:rsidRPr="00357C3C" w:rsidRDefault="00E746DB" w:rsidP="00E746DB"/>
          <w:p w:rsidR="00E746DB" w:rsidRPr="00357C3C" w:rsidRDefault="00E746DB" w:rsidP="00E746DB">
            <w:r w:rsidRPr="00357C3C">
              <w:t xml:space="preserve"> </w:t>
            </w:r>
          </w:p>
        </w:tc>
        <w:tc>
          <w:tcPr>
            <w:tcW w:w="709" w:type="dxa"/>
          </w:tcPr>
          <w:p w:rsidR="00E746DB" w:rsidRPr="00357C3C" w:rsidRDefault="00E746DB" w:rsidP="00E746DB"/>
        </w:tc>
        <w:tc>
          <w:tcPr>
            <w:tcW w:w="1134" w:type="dxa"/>
          </w:tcPr>
          <w:p w:rsidR="00E746DB" w:rsidRPr="00357C3C" w:rsidRDefault="00E746DB" w:rsidP="00E746DB">
            <w:pPr>
              <w:jc w:val="center"/>
            </w:pPr>
          </w:p>
          <w:p w:rsidR="00E746DB" w:rsidRPr="00357C3C" w:rsidRDefault="00146D51" w:rsidP="00E746DB">
            <w:pPr>
              <w:jc w:val="center"/>
            </w:pPr>
            <w:r>
              <w:t>-2 223,50</w:t>
            </w:r>
            <w:r w:rsidR="00E746DB">
              <w:t>9</w:t>
            </w:r>
          </w:p>
        </w:tc>
        <w:tc>
          <w:tcPr>
            <w:tcW w:w="1134" w:type="dxa"/>
          </w:tcPr>
          <w:p w:rsidR="00E746DB" w:rsidRPr="00357C3C" w:rsidRDefault="00E746DB" w:rsidP="00E746DB">
            <w:pPr>
              <w:jc w:val="center"/>
            </w:pPr>
          </w:p>
          <w:p w:rsidR="00E746DB" w:rsidRPr="00357C3C" w:rsidRDefault="00146D51" w:rsidP="00E746DB">
            <w:pPr>
              <w:jc w:val="center"/>
            </w:pPr>
            <w:r>
              <w:t>90 772,35</w:t>
            </w:r>
          </w:p>
        </w:tc>
        <w:tc>
          <w:tcPr>
            <w:tcW w:w="3084" w:type="dxa"/>
          </w:tcPr>
          <w:p w:rsidR="00E746DB" w:rsidRPr="00357C3C" w:rsidRDefault="00E746DB" w:rsidP="00E746DB"/>
        </w:tc>
      </w:tr>
      <w:tr w:rsidR="00E746DB" w:rsidTr="00E746DB">
        <w:tc>
          <w:tcPr>
            <w:tcW w:w="2127" w:type="dxa"/>
          </w:tcPr>
          <w:p w:rsidR="00E746DB" w:rsidRPr="00357C3C" w:rsidRDefault="00E746DB" w:rsidP="00E746DB">
            <w:r w:rsidRPr="00357C3C">
              <w:t xml:space="preserve">Výsledok hospodárenia </w:t>
            </w:r>
          </w:p>
          <w:p w:rsidR="00E746DB" w:rsidRPr="00357C3C" w:rsidRDefault="00E746DB" w:rsidP="00E746DB">
            <w:r w:rsidRPr="00357C3C">
              <w:t>(431)</w:t>
            </w:r>
          </w:p>
        </w:tc>
        <w:tc>
          <w:tcPr>
            <w:tcW w:w="1134" w:type="dxa"/>
          </w:tcPr>
          <w:p w:rsidR="00E746DB" w:rsidRPr="00357C3C" w:rsidRDefault="00E746DB" w:rsidP="00E746DB">
            <w:pPr>
              <w:jc w:val="center"/>
            </w:pPr>
          </w:p>
          <w:p w:rsidR="00E746DB" w:rsidRPr="00357C3C" w:rsidRDefault="00146D51" w:rsidP="00E746DB">
            <w:pPr>
              <w:jc w:val="center"/>
            </w:pPr>
            <w:r>
              <w:t>-2 223,50</w:t>
            </w:r>
          </w:p>
        </w:tc>
        <w:tc>
          <w:tcPr>
            <w:tcW w:w="992" w:type="dxa"/>
          </w:tcPr>
          <w:p w:rsidR="00E746DB" w:rsidRDefault="00E746DB" w:rsidP="00E746DB"/>
          <w:p w:rsidR="00E746DB" w:rsidRPr="00357C3C" w:rsidRDefault="00E746DB" w:rsidP="00146D51">
            <w:r>
              <w:t>-</w:t>
            </w:r>
            <w:r w:rsidR="00146D51">
              <w:t>4 817,58</w:t>
            </w:r>
          </w:p>
        </w:tc>
        <w:tc>
          <w:tcPr>
            <w:tcW w:w="709" w:type="dxa"/>
          </w:tcPr>
          <w:p w:rsidR="00E746DB" w:rsidRPr="00357C3C" w:rsidRDefault="00E746DB" w:rsidP="00E746DB"/>
        </w:tc>
        <w:tc>
          <w:tcPr>
            <w:tcW w:w="1134" w:type="dxa"/>
          </w:tcPr>
          <w:p w:rsidR="00E746DB" w:rsidRPr="00357C3C" w:rsidRDefault="00E746DB" w:rsidP="00E746DB">
            <w:pPr>
              <w:jc w:val="center"/>
            </w:pPr>
          </w:p>
          <w:p w:rsidR="00E746DB" w:rsidRPr="00357C3C" w:rsidRDefault="00146D51" w:rsidP="00E746DB">
            <w:pPr>
              <w:jc w:val="center"/>
            </w:pPr>
            <w:r>
              <w:t xml:space="preserve">2 223,50 </w:t>
            </w:r>
          </w:p>
        </w:tc>
        <w:tc>
          <w:tcPr>
            <w:tcW w:w="1134" w:type="dxa"/>
          </w:tcPr>
          <w:p w:rsidR="00E746DB" w:rsidRPr="00357C3C" w:rsidRDefault="00E746DB" w:rsidP="00E746DB">
            <w:pPr>
              <w:jc w:val="center"/>
            </w:pPr>
            <w:r w:rsidRPr="00357C3C">
              <w:t xml:space="preserve">  </w:t>
            </w:r>
          </w:p>
          <w:p w:rsidR="00E746DB" w:rsidRPr="00357C3C" w:rsidRDefault="00E746DB" w:rsidP="00146D51">
            <w:pPr>
              <w:jc w:val="center"/>
            </w:pPr>
            <w:r w:rsidRPr="00357C3C">
              <w:t xml:space="preserve">  </w:t>
            </w:r>
            <w:r>
              <w:t>-</w:t>
            </w:r>
            <w:r w:rsidR="00146D51">
              <w:t>4 817,58</w:t>
            </w:r>
          </w:p>
        </w:tc>
        <w:tc>
          <w:tcPr>
            <w:tcW w:w="3084" w:type="dxa"/>
          </w:tcPr>
          <w:p w:rsidR="00146D51" w:rsidRDefault="00E746DB" w:rsidP="00146D51">
            <w:r w:rsidRPr="00357C3C">
              <w:t xml:space="preserve">Presuny </w:t>
            </w:r>
            <w:r w:rsidR="00146D51">
              <w:t xml:space="preserve">2 223,50 </w:t>
            </w:r>
            <w:r w:rsidRPr="00357C3C">
              <w:t xml:space="preserve"> € : preúčtovanie HV za rok </w:t>
            </w:r>
            <w:r>
              <w:t>202</w:t>
            </w:r>
            <w:r w:rsidR="00146D51">
              <w:t>1</w:t>
            </w:r>
            <w:r>
              <w:t xml:space="preserve">  : </w:t>
            </w:r>
            <w:r w:rsidR="00146D51">
              <w:t>- 2 223,50</w:t>
            </w:r>
          </w:p>
          <w:p w:rsidR="00E746DB" w:rsidRPr="00357C3C" w:rsidRDefault="00E746DB" w:rsidP="00146D51">
            <w:r w:rsidRPr="00357C3C">
              <w:t xml:space="preserve">HV za rok </w:t>
            </w:r>
            <w:r>
              <w:t>202</w:t>
            </w:r>
            <w:r w:rsidR="00146D51">
              <w:t>2</w:t>
            </w:r>
            <w:r>
              <w:t xml:space="preserve">  : - </w:t>
            </w:r>
            <w:r w:rsidR="00146D51">
              <w:t>4 817,58</w:t>
            </w:r>
          </w:p>
        </w:tc>
      </w:tr>
    </w:tbl>
    <w:p w:rsidR="00E746DB" w:rsidRDefault="00E746DB" w:rsidP="00E746DB">
      <w:pPr>
        <w:rPr>
          <w:b/>
          <w:sz w:val="24"/>
          <w:szCs w:val="24"/>
        </w:rPr>
      </w:pPr>
    </w:p>
    <w:p w:rsidR="00E746DB" w:rsidRDefault="00E746DB" w:rsidP="00E746D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746DB" w:rsidRDefault="00E746DB" w:rsidP="00E746DB">
      <w:pPr>
        <w:rPr>
          <w:b/>
          <w:sz w:val="24"/>
          <w:szCs w:val="24"/>
        </w:rPr>
      </w:pPr>
    </w:p>
    <w:p w:rsidR="00E746DB" w:rsidRPr="00CB7800" w:rsidRDefault="00E746DB" w:rsidP="00E746D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E746DB" w:rsidRPr="00111B4C" w:rsidRDefault="00E746DB" w:rsidP="00E746D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E746DB" w:rsidRPr="00A836FF" w:rsidRDefault="00E746DB" w:rsidP="00E746D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A836FF">
        <w:rPr>
          <w:b w:val="0"/>
          <w:sz w:val="24"/>
          <w:szCs w:val="24"/>
        </w:rPr>
        <w:t xml:space="preserve">  </w:t>
      </w:r>
    </w:p>
    <w:p w:rsidR="00E746DB" w:rsidRPr="00111B4C" w:rsidRDefault="00E746DB" w:rsidP="00E746D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746DB" w:rsidRDefault="00E746DB" w:rsidP="00E746DB">
      <w:pPr>
        <w:rPr>
          <w:b/>
          <w:sz w:val="24"/>
          <w:szCs w:val="24"/>
        </w:rPr>
      </w:pPr>
    </w:p>
    <w:p w:rsidR="00E746DB" w:rsidRPr="00104161" w:rsidRDefault="00E746DB" w:rsidP="00E746D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50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4961"/>
        <w:gridCol w:w="4819"/>
      </w:tblGrid>
      <w:tr w:rsidR="00E746DB" w:rsidRPr="00A6137D" w:rsidTr="00E746DB">
        <w:trPr>
          <w:gridAfter w:val="1"/>
          <w:wAfter w:w="4819" w:type="dxa"/>
        </w:trPr>
        <w:tc>
          <w:tcPr>
            <w:tcW w:w="3119" w:type="dxa"/>
            <w:shd w:val="clear" w:color="auto" w:fill="F2F2F2"/>
          </w:tcPr>
          <w:p w:rsidR="00E746DB" w:rsidRPr="00104161" w:rsidRDefault="00E746DB" w:rsidP="00E746DB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126" w:type="dxa"/>
            <w:shd w:val="clear" w:color="auto" w:fill="F2F2F2"/>
          </w:tcPr>
          <w:p w:rsidR="00E746DB" w:rsidRPr="00104161" w:rsidRDefault="00E746DB" w:rsidP="00E746DB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961" w:type="dxa"/>
            <w:shd w:val="clear" w:color="auto" w:fill="F2F2F2"/>
          </w:tcPr>
          <w:p w:rsidR="00E746DB" w:rsidRPr="00104161" w:rsidRDefault="00E746DB" w:rsidP="00E746DB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746DB" w:rsidRPr="00A6137D" w:rsidTr="00E746DB">
        <w:tc>
          <w:tcPr>
            <w:tcW w:w="3119" w:type="dxa"/>
          </w:tcPr>
          <w:p w:rsidR="00E746DB" w:rsidRPr="003C2105" w:rsidRDefault="00E746DB" w:rsidP="00E746DB">
            <w:r>
              <w:t>Riadok 144</w:t>
            </w:r>
          </w:p>
        </w:tc>
        <w:tc>
          <w:tcPr>
            <w:tcW w:w="2126" w:type="dxa"/>
          </w:tcPr>
          <w:p w:rsidR="00E746DB" w:rsidRPr="003C2105" w:rsidRDefault="00E746DB" w:rsidP="00146D51">
            <w:pPr>
              <w:jc w:val="right"/>
            </w:pPr>
            <w:r>
              <w:t>1</w:t>
            </w:r>
            <w:r w:rsidR="00146D51">
              <w:t> 410,11</w:t>
            </w:r>
          </w:p>
        </w:tc>
        <w:tc>
          <w:tcPr>
            <w:tcW w:w="4961" w:type="dxa"/>
          </w:tcPr>
          <w:p w:rsidR="00E746DB" w:rsidRPr="003C2105" w:rsidRDefault="00E746DB" w:rsidP="00E746DB">
            <w:r>
              <w:t>Záväzok zo sociálneho fondu</w:t>
            </w:r>
          </w:p>
        </w:tc>
        <w:tc>
          <w:tcPr>
            <w:tcW w:w="4819" w:type="dxa"/>
            <w:tcBorders>
              <w:top w:val="nil"/>
            </w:tcBorders>
          </w:tcPr>
          <w:p w:rsidR="00E746DB" w:rsidRPr="003C2105" w:rsidRDefault="00E746DB" w:rsidP="00E746DB"/>
        </w:tc>
      </w:tr>
      <w:tr w:rsidR="00E746DB" w:rsidRPr="00A6137D" w:rsidTr="00E746DB">
        <w:trPr>
          <w:gridAfter w:val="1"/>
          <w:wAfter w:w="4819" w:type="dxa"/>
        </w:trPr>
        <w:tc>
          <w:tcPr>
            <w:tcW w:w="3119" w:type="dxa"/>
          </w:tcPr>
          <w:p w:rsidR="00E746DB" w:rsidRPr="003C2105" w:rsidRDefault="00E746DB" w:rsidP="00E746DB">
            <w:r>
              <w:t>Riadok 160</w:t>
            </w:r>
          </w:p>
        </w:tc>
        <w:tc>
          <w:tcPr>
            <w:tcW w:w="2126" w:type="dxa"/>
          </w:tcPr>
          <w:p w:rsidR="00E746DB" w:rsidRPr="003C2105" w:rsidRDefault="00E746DB" w:rsidP="00E746DB">
            <w:pPr>
              <w:jc w:val="right"/>
            </w:pPr>
            <w:r>
              <w:t>10,00</w:t>
            </w:r>
          </w:p>
        </w:tc>
        <w:tc>
          <w:tcPr>
            <w:tcW w:w="4961" w:type="dxa"/>
          </w:tcPr>
          <w:p w:rsidR="00E746DB" w:rsidRPr="003C2105" w:rsidRDefault="00E746DB" w:rsidP="00E746DB">
            <w:r>
              <w:t>Stabilita DDS</w:t>
            </w:r>
          </w:p>
        </w:tc>
      </w:tr>
      <w:tr w:rsidR="00E746DB" w:rsidRPr="00A6137D" w:rsidTr="00E746DB">
        <w:trPr>
          <w:gridAfter w:val="1"/>
          <w:wAfter w:w="4819" w:type="dxa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6DB" w:rsidRPr="003C2105" w:rsidRDefault="00E746DB" w:rsidP="00E746DB">
            <w:r>
              <w:t>Riadok 163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6DB" w:rsidRPr="003C2105" w:rsidRDefault="00E746DB" w:rsidP="00146D51">
            <w:pPr>
              <w:jc w:val="right"/>
            </w:pPr>
            <w:r>
              <w:t>1</w:t>
            </w:r>
            <w:r w:rsidR="00146D51">
              <w:t> 094,86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6DB" w:rsidRPr="003C2105" w:rsidRDefault="00E746DB" w:rsidP="00E746DB">
            <w:r>
              <w:t>Záväzok voči zamestnancom</w:t>
            </w:r>
          </w:p>
        </w:tc>
      </w:tr>
      <w:tr w:rsidR="00E746DB" w:rsidRPr="00A6137D" w:rsidTr="00E746DB">
        <w:trPr>
          <w:gridAfter w:val="1"/>
          <w:wAfter w:w="4819" w:type="dxa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6DB" w:rsidRPr="003C2105" w:rsidRDefault="00E746DB" w:rsidP="00E746DB">
            <w:r>
              <w:t xml:space="preserve">Riadok 165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6DB" w:rsidRPr="003C2105" w:rsidRDefault="00146D51" w:rsidP="00E746DB">
            <w:pPr>
              <w:jc w:val="right"/>
            </w:pPr>
            <w:r>
              <w:t>639,75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6DB" w:rsidRPr="003C2105" w:rsidRDefault="00E746DB" w:rsidP="00E746DB">
            <w:r>
              <w:t>Sociálne a zdravotné poistenie</w:t>
            </w:r>
          </w:p>
        </w:tc>
      </w:tr>
      <w:tr w:rsidR="00E746DB" w:rsidRPr="00A6137D" w:rsidTr="00E746DB">
        <w:trPr>
          <w:gridAfter w:val="1"/>
          <w:wAfter w:w="4819" w:type="dxa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6DB" w:rsidRPr="003C2105" w:rsidRDefault="00E746DB" w:rsidP="00E746DB">
            <w:r>
              <w:t>Riadok 167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6DB" w:rsidRPr="007564E0" w:rsidRDefault="00146D51" w:rsidP="00E746DB">
            <w:pPr>
              <w:jc w:val="right"/>
            </w:pPr>
            <w:r>
              <w:t>0,58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6DB" w:rsidRPr="007564E0" w:rsidRDefault="00E746DB" w:rsidP="00E746DB">
            <w:r w:rsidRPr="007564E0">
              <w:t>Daň zo závislej činnosti</w:t>
            </w:r>
          </w:p>
        </w:tc>
      </w:tr>
      <w:tr w:rsidR="00E746DB" w:rsidRPr="007564E0" w:rsidTr="00E746DB">
        <w:trPr>
          <w:gridAfter w:val="1"/>
          <w:wAfter w:w="4819" w:type="dxa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6DB" w:rsidRPr="00AC6E03" w:rsidRDefault="00E746DB" w:rsidP="00E746DB">
            <w:r w:rsidRPr="00AC6E03">
              <w:t>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6DB" w:rsidRPr="00AC6E03" w:rsidRDefault="00E746DB" w:rsidP="00146D51">
            <w:pPr>
              <w:jc w:val="right"/>
            </w:pPr>
            <w:r>
              <w:t>3</w:t>
            </w:r>
            <w:r w:rsidR="00146D51">
              <w:t> 949,72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6DB" w:rsidRPr="00AC6E03" w:rsidRDefault="00E746DB" w:rsidP="00E746DB"/>
        </w:tc>
      </w:tr>
    </w:tbl>
    <w:p w:rsidR="00E746DB" w:rsidRDefault="00E746DB" w:rsidP="00E746DB">
      <w:pPr>
        <w:rPr>
          <w:b/>
          <w:sz w:val="24"/>
          <w:szCs w:val="24"/>
        </w:rPr>
      </w:pPr>
    </w:p>
    <w:p w:rsidR="00E746DB" w:rsidRDefault="00E746DB" w:rsidP="00E746DB">
      <w:pPr>
        <w:rPr>
          <w:b/>
          <w:sz w:val="24"/>
          <w:szCs w:val="24"/>
        </w:rPr>
      </w:pPr>
    </w:p>
    <w:p w:rsidR="00E746DB" w:rsidRDefault="00E746DB" w:rsidP="00E746DB">
      <w:pPr>
        <w:rPr>
          <w:b/>
          <w:sz w:val="24"/>
          <w:szCs w:val="24"/>
        </w:rPr>
      </w:pPr>
    </w:p>
    <w:p w:rsidR="00E746DB" w:rsidRDefault="00E746DB" w:rsidP="00E746DB">
      <w:pPr>
        <w:rPr>
          <w:b/>
          <w:sz w:val="24"/>
          <w:szCs w:val="24"/>
        </w:rPr>
      </w:pPr>
    </w:p>
    <w:p w:rsidR="00E746DB" w:rsidRDefault="00E746DB" w:rsidP="00E746DB">
      <w:pPr>
        <w:rPr>
          <w:b/>
          <w:sz w:val="24"/>
          <w:szCs w:val="24"/>
        </w:rPr>
      </w:pPr>
    </w:p>
    <w:p w:rsidR="00E746DB" w:rsidRDefault="00E746DB" w:rsidP="00E746D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E746DB" w:rsidRPr="007579F3" w:rsidRDefault="00E746DB" w:rsidP="00E746D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7579F3">
        <w:rPr>
          <w:sz w:val="24"/>
          <w:szCs w:val="24"/>
        </w:rPr>
        <w:t xml:space="preserve">dlhodobé bankové úvery a krátkodobé bankové úvery </w:t>
      </w:r>
      <w:r>
        <w:rPr>
          <w:sz w:val="24"/>
          <w:szCs w:val="24"/>
        </w:rPr>
        <w:t>–</w:t>
      </w:r>
      <w:r w:rsidRPr="007579F3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obec Horné Zahorany v roku 2021 nemala žiadne úvery ani návratné finančné výpomoci.</w:t>
      </w:r>
    </w:p>
    <w:p w:rsidR="00E746DB" w:rsidRPr="007579F3" w:rsidRDefault="00E746DB" w:rsidP="00E746D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746DB" w:rsidRDefault="00E746DB" w:rsidP="00E746D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746DB" w:rsidRPr="00736743" w:rsidRDefault="00E746DB" w:rsidP="00E746D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746DB" w:rsidRPr="00074670" w:rsidTr="00E746DB">
        <w:tc>
          <w:tcPr>
            <w:tcW w:w="5529" w:type="dxa"/>
            <w:shd w:val="clear" w:color="auto" w:fill="F2F2F2"/>
          </w:tcPr>
          <w:p w:rsidR="00E746DB" w:rsidRPr="00671D3A" w:rsidRDefault="00E746DB" w:rsidP="00E746DB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746DB" w:rsidRPr="00671D3A" w:rsidRDefault="00E746DB" w:rsidP="00146D5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146D51">
              <w:rPr>
                <w:b/>
              </w:rPr>
              <w:t>2</w:t>
            </w:r>
          </w:p>
        </w:tc>
      </w:tr>
      <w:tr w:rsidR="00E746DB" w:rsidRPr="00074670" w:rsidTr="00E746DB">
        <w:tc>
          <w:tcPr>
            <w:tcW w:w="5529" w:type="dxa"/>
          </w:tcPr>
          <w:p w:rsidR="00E746DB" w:rsidRPr="00074670" w:rsidRDefault="00E746DB" w:rsidP="00E746DB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746DB" w:rsidRPr="00671D3A" w:rsidRDefault="00146D51" w:rsidP="00E746DB">
            <w:pPr>
              <w:jc w:val="center"/>
              <w:rPr>
                <w:b/>
              </w:rPr>
            </w:pPr>
            <w:r>
              <w:rPr>
                <w:b/>
              </w:rPr>
              <w:t>46 066,76</w:t>
            </w:r>
          </w:p>
        </w:tc>
      </w:tr>
      <w:tr w:rsidR="00E746DB" w:rsidRPr="00074670" w:rsidTr="00E746DB">
        <w:tc>
          <w:tcPr>
            <w:tcW w:w="5529" w:type="dxa"/>
          </w:tcPr>
          <w:p w:rsidR="00E746DB" w:rsidRPr="00074670" w:rsidRDefault="00E746DB" w:rsidP="00E746DB">
            <w:r>
              <w:t>Odpisy majetku</w:t>
            </w:r>
          </w:p>
        </w:tc>
        <w:tc>
          <w:tcPr>
            <w:tcW w:w="4819" w:type="dxa"/>
          </w:tcPr>
          <w:p w:rsidR="00E746DB" w:rsidRPr="00671D3A" w:rsidRDefault="00146D51" w:rsidP="00E746DB">
            <w:pPr>
              <w:jc w:val="center"/>
            </w:pPr>
            <w:r>
              <w:t>46 066,76</w:t>
            </w:r>
            <w:r w:rsidR="00E746DB">
              <w:t xml:space="preserve"> </w:t>
            </w:r>
          </w:p>
        </w:tc>
      </w:tr>
    </w:tbl>
    <w:p w:rsidR="00E746DB" w:rsidRDefault="00E746DB" w:rsidP="00E746D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46DB" w:rsidRDefault="00E746DB" w:rsidP="00E746D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746DB" w:rsidRDefault="00E746DB" w:rsidP="00E746D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746DB" w:rsidRPr="00911237" w:rsidRDefault="00E746DB" w:rsidP="00E746D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E746DB" w:rsidRPr="00FC435A" w:rsidRDefault="00E746DB" w:rsidP="00E746D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E746DB" w:rsidRDefault="00E746DB" w:rsidP="00E746D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746DB" w:rsidRDefault="00E746DB" w:rsidP="00E746D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746DB" w:rsidRDefault="00E746DB" w:rsidP="00E746D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746DB" w:rsidRPr="00A6137D" w:rsidTr="00E746DB">
        <w:tc>
          <w:tcPr>
            <w:tcW w:w="6096" w:type="dxa"/>
            <w:shd w:val="clear" w:color="auto" w:fill="F2F2F2"/>
          </w:tcPr>
          <w:p w:rsidR="00E746DB" w:rsidRPr="00074670" w:rsidRDefault="00E746DB" w:rsidP="00E746D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E746DB" w:rsidRPr="00074670" w:rsidRDefault="00E746DB" w:rsidP="00E746D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46DB" w:rsidRDefault="00E746DB" w:rsidP="00E746DB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E746DB" w:rsidRPr="00C958C7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</w:tcPr>
          <w:p w:rsidR="00E746DB" w:rsidRPr="00074670" w:rsidRDefault="00E746DB" w:rsidP="00E746DB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E746DB" w:rsidRPr="00C958C7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46DB" w:rsidRPr="00DC6FCE" w:rsidRDefault="00E746DB" w:rsidP="00E746D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E746DB" w:rsidRPr="00C958C7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46DB" w:rsidRPr="00DC6FCE" w:rsidRDefault="00E746DB" w:rsidP="00E746D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E746DB" w:rsidRPr="00C958C7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</w:tcPr>
          <w:p w:rsidR="00E746DB" w:rsidRPr="00074670" w:rsidRDefault="00E746DB" w:rsidP="00E746DB">
            <w:r>
              <w:t>624 - Aktivácia DHM</w:t>
            </w:r>
          </w:p>
        </w:tc>
        <w:tc>
          <w:tcPr>
            <w:tcW w:w="4110" w:type="dxa"/>
          </w:tcPr>
          <w:p w:rsidR="00E746DB" w:rsidRPr="00C958C7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46DB" w:rsidRPr="00DC6FCE" w:rsidRDefault="00E746DB" w:rsidP="00E746D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E746DB" w:rsidRPr="00C958C7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</w:tcPr>
          <w:p w:rsidR="00E746DB" w:rsidRPr="00074670" w:rsidRDefault="00E746DB" w:rsidP="00E746DB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E746DB" w:rsidRPr="00C958C7" w:rsidRDefault="00146D51" w:rsidP="00E746DB">
            <w:pPr>
              <w:jc w:val="right"/>
            </w:pPr>
            <w:r>
              <w:t>38 300,31</w:t>
            </w: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</w:tcPr>
          <w:p w:rsidR="00E746DB" w:rsidRPr="00074670" w:rsidRDefault="00E746DB" w:rsidP="00E746DB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E746DB" w:rsidRPr="00C958C7" w:rsidRDefault="00146D51" w:rsidP="00E746DB">
            <w:pPr>
              <w:jc w:val="right"/>
            </w:pPr>
            <w:r>
              <w:t>3 682,00</w:t>
            </w:r>
          </w:p>
        </w:tc>
      </w:tr>
      <w:tr w:rsidR="00E746DB" w:rsidRPr="00A6137D" w:rsidTr="00E746DB">
        <w:tc>
          <w:tcPr>
            <w:tcW w:w="6096" w:type="dxa"/>
            <w:shd w:val="clear" w:color="auto" w:fill="F2F2F2"/>
          </w:tcPr>
          <w:p w:rsidR="00E746DB" w:rsidRPr="00DC6FCE" w:rsidRDefault="00E746DB" w:rsidP="00E746D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E746DB" w:rsidRPr="00C958C7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</w:tcPr>
          <w:p w:rsidR="00E746DB" w:rsidRPr="00074670" w:rsidRDefault="00E746DB" w:rsidP="00E746DB">
            <w:r>
              <w:t>661 - Tržby z predaja CP</w:t>
            </w:r>
          </w:p>
        </w:tc>
        <w:tc>
          <w:tcPr>
            <w:tcW w:w="4110" w:type="dxa"/>
          </w:tcPr>
          <w:p w:rsidR="00E746DB" w:rsidRPr="00C958C7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</w:tcPr>
          <w:p w:rsidR="00E746DB" w:rsidRPr="00074670" w:rsidRDefault="00E746DB" w:rsidP="00E746DB">
            <w:r>
              <w:t>662 - Úroky</w:t>
            </w:r>
          </w:p>
        </w:tc>
        <w:tc>
          <w:tcPr>
            <w:tcW w:w="4110" w:type="dxa"/>
          </w:tcPr>
          <w:p w:rsidR="00E746DB" w:rsidRPr="00C958C7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</w:tcPr>
          <w:p w:rsidR="00E746DB" w:rsidRDefault="00E746DB" w:rsidP="00E746DB">
            <w:r>
              <w:t>668 - Ostatné finančné výnosy</w:t>
            </w:r>
          </w:p>
        </w:tc>
        <w:tc>
          <w:tcPr>
            <w:tcW w:w="4110" w:type="dxa"/>
          </w:tcPr>
          <w:p w:rsidR="00E746DB" w:rsidRPr="00C958C7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46DB" w:rsidRPr="00DC6FCE" w:rsidRDefault="00E746DB" w:rsidP="00E746D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E746DB" w:rsidRPr="00C958C7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</w:tcPr>
          <w:p w:rsidR="00E746DB" w:rsidRPr="00074670" w:rsidRDefault="00E746DB" w:rsidP="00E746DB">
            <w:r>
              <w:t>672 - Náhrady škôd</w:t>
            </w:r>
          </w:p>
        </w:tc>
        <w:tc>
          <w:tcPr>
            <w:tcW w:w="4110" w:type="dxa"/>
          </w:tcPr>
          <w:p w:rsidR="00E746DB" w:rsidRPr="00C958C7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46DB" w:rsidRPr="00DC6FCE" w:rsidRDefault="00E746DB" w:rsidP="00E746D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</w:tcPr>
          <w:p w:rsidR="00E746DB" w:rsidRPr="00915134" w:rsidRDefault="00E746DB" w:rsidP="00E746DB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</w:tcPr>
          <w:p w:rsidR="00E746DB" w:rsidRPr="00074670" w:rsidRDefault="00E746DB" w:rsidP="00E746DB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</w:tcPr>
          <w:p w:rsidR="00E746DB" w:rsidRPr="00074670" w:rsidRDefault="00E746DB" w:rsidP="00E746DB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E746DB" w:rsidRPr="00074670" w:rsidRDefault="00146D51" w:rsidP="00E746DB">
            <w:pPr>
              <w:jc w:val="right"/>
            </w:pPr>
            <w:r>
              <w:t>3 941,34</w:t>
            </w: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</w:tcPr>
          <w:p w:rsidR="00E746DB" w:rsidRPr="00074670" w:rsidRDefault="00E746DB" w:rsidP="00E746DB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E746DB" w:rsidRPr="00074670" w:rsidRDefault="00E746DB" w:rsidP="00E746DB">
            <w:pPr>
              <w:jc w:val="right"/>
            </w:pPr>
            <w:r>
              <w:t>2 263,90</w:t>
            </w: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</w:tcPr>
          <w:p w:rsidR="00E746DB" w:rsidRPr="00074670" w:rsidRDefault="00E746DB" w:rsidP="00E746DB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</w:tcPr>
          <w:p w:rsidR="00E746DB" w:rsidRPr="00074670" w:rsidRDefault="00E746DB" w:rsidP="00E746DB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</w:tcPr>
          <w:p w:rsidR="00E746DB" w:rsidRPr="00074670" w:rsidRDefault="00E746DB" w:rsidP="00E746DB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 bežných transf</w:t>
            </w:r>
            <w:r>
              <w:t>. od ost. subjektov mimo VS</w:t>
            </w:r>
          </w:p>
        </w:tc>
        <w:tc>
          <w:tcPr>
            <w:tcW w:w="4110" w:type="dxa"/>
          </w:tcPr>
          <w:p w:rsidR="00E746DB" w:rsidRPr="00074670" w:rsidRDefault="00146D51" w:rsidP="00E746DB">
            <w:pPr>
              <w:jc w:val="right"/>
            </w:pPr>
            <w:r>
              <w:t>402,90</w:t>
            </w: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</w:tcPr>
          <w:p w:rsidR="00E746DB" w:rsidRPr="00074670" w:rsidRDefault="00E746DB" w:rsidP="00E746DB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kapit.</w:t>
            </w:r>
            <w:r w:rsidRPr="00915134">
              <w:t xml:space="preserve"> transf</w:t>
            </w:r>
            <w:r>
              <w:t>.</w:t>
            </w:r>
            <w:r w:rsidRPr="00915134">
              <w:t xml:space="preserve"> </w:t>
            </w:r>
            <w:r>
              <w:t>od ostat.subjektov mimo VS</w:t>
            </w:r>
          </w:p>
        </w:tc>
        <w:tc>
          <w:tcPr>
            <w:tcW w:w="4110" w:type="dxa"/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</w:tcPr>
          <w:p w:rsidR="00E746DB" w:rsidRDefault="00E746DB" w:rsidP="00E746DB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46DB" w:rsidRPr="00DC6FCE" w:rsidRDefault="00E746DB" w:rsidP="00E746D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</w:tcPr>
          <w:p w:rsidR="00E746DB" w:rsidRDefault="00E746DB" w:rsidP="00E746DB">
            <w:r>
              <w:t>641 – Tržby z predaja dlhodobého nehm. majetku a dlh. hmot.majetku</w:t>
            </w:r>
          </w:p>
        </w:tc>
        <w:tc>
          <w:tcPr>
            <w:tcW w:w="4110" w:type="dxa"/>
          </w:tcPr>
          <w:p w:rsidR="00E746DB" w:rsidRPr="00074670" w:rsidRDefault="00146D51" w:rsidP="00E746DB">
            <w:pPr>
              <w:jc w:val="right"/>
            </w:pPr>
            <w:r>
              <w:t>96,00</w:t>
            </w: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</w:tcPr>
          <w:p w:rsidR="00E746DB" w:rsidRPr="00074670" w:rsidRDefault="00E746DB" w:rsidP="00E746DB">
            <w:r>
              <w:t>644 - Zmluvné pokuty, penále a úroky z omeškania</w:t>
            </w:r>
          </w:p>
        </w:tc>
        <w:tc>
          <w:tcPr>
            <w:tcW w:w="4110" w:type="dxa"/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</w:tcPr>
          <w:p w:rsidR="00E746DB" w:rsidRPr="00074670" w:rsidRDefault="00E746DB" w:rsidP="00E746DB">
            <w:r>
              <w:t>645 - Ostatné pokuty, penále a úroky z omeškania</w:t>
            </w:r>
          </w:p>
        </w:tc>
        <w:tc>
          <w:tcPr>
            <w:tcW w:w="4110" w:type="dxa"/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</w:tcPr>
          <w:p w:rsidR="00E746DB" w:rsidRDefault="00E746DB" w:rsidP="00E746DB">
            <w:r>
              <w:t>648 - Ostatné výnosy</w:t>
            </w:r>
          </w:p>
        </w:tc>
        <w:tc>
          <w:tcPr>
            <w:tcW w:w="4110" w:type="dxa"/>
          </w:tcPr>
          <w:p w:rsidR="00E746DB" w:rsidRPr="00074670" w:rsidRDefault="00146D51" w:rsidP="00E746DB">
            <w:pPr>
              <w:jc w:val="right"/>
            </w:pPr>
            <w:r>
              <w:t>1 461,22</w:t>
            </w: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46DB" w:rsidRDefault="00E746DB" w:rsidP="00E746DB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</w:tcBorders>
          </w:tcPr>
          <w:p w:rsidR="00E746DB" w:rsidRDefault="00E746DB" w:rsidP="00E746DB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E746DB" w:rsidRPr="00C66F5A" w:rsidRDefault="00E746DB" w:rsidP="00E746DB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E746DB" w:rsidRPr="00074670" w:rsidRDefault="00E746DB" w:rsidP="00E746DB">
            <w:pPr>
              <w:jc w:val="right"/>
            </w:pPr>
          </w:p>
        </w:tc>
      </w:tr>
    </w:tbl>
    <w:p w:rsidR="00E746DB" w:rsidRDefault="00E746DB" w:rsidP="00E746DB">
      <w:pPr>
        <w:ind w:left="284"/>
        <w:rPr>
          <w:b/>
          <w:sz w:val="24"/>
          <w:szCs w:val="24"/>
        </w:rPr>
      </w:pPr>
    </w:p>
    <w:p w:rsidR="00E746DB" w:rsidRDefault="00E746DB" w:rsidP="00E746DB">
      <w:pPr>
        <w:ind w:left="284"/>
        <w:rPr>
          <w:b/>
          <w:sz w:val="24"/>
          <w:szCs w:val="24"/>
        </w:rPr>
      </w:pPr>
    </w:p>
    <w:p w:rsidR="00E746DB" w:rsidRDefault="00E746DB" w:rsidP="00E746DB">
      <w:pPr>
        <w:ind w:left="284"/>
        <w:rPr>
          <w:b/>
          <w:sz w:val="24"/>
          <w:szCs w:val="24"/>
        </w:rPr>
      </w:pPr>
    </w:p>
    <w:p w:rsidR="00E746DB" w:rsidRDefault="00E746DB" w:rsidP="00E746DB">
      <w:pPr>
        <w:ind w:left="284"/>
        <w:rPr>
          <w:b/>
          <w:sz w:val="24"/>
          <w:szCs w:val="24"/>
        </w:rPr>
      </w:pPr>
    </w:p>
    <w:p w:rsidR="00E746DB" w:rsidRDefault="00E746DB" w:rsidP="00E746DB">
      <w:pPr>
        <w:ind w:left="284"/>
        <w:rPr>
          <w:b/>
          <w:sz w:val="24"/>
          <w:szCs w:val="24"/>
        </w:rPr>
      </w:pPr>
    </w:p>
    <w:p w:rsidR="00E746DB" w:rsidRDefault="00E746DB" w:rsidP="00E746DB">
      <w:pPr>
        <w:ind w:left="284"/>
        <w:rPr>
          <w:b/>
          <w:sz w:val="24"/>
          <w:szCs w:val="24"/>
        </w:rPr>
      </w:pPr>
    </w:p>
    <w:p w:rsidR="00E746DB" w:rsidRDefault="00E746DB" w:rsidP="00E746D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746DB" w:rsidRPr="00895DF0" w:rsidTr="00E746DB">
        <w:tc>
          <w:tcPr>
            <w:tcW w:w="6096" w:type="dxa"/>
            <w:tcBorders>
              <w:bottom w:val="single" w:sz="4" w:space="0" w:color="auto"/>
            </w:tcBorders>
          </w:tcPr>
          <w:p w:rsidR="00E746DB" w:rsidRPr="00074670" w:rsidRDefault="00E746DB" w:rsidP="00E746D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746DB" w:rsidRPr="00074670" w:rsidRDefault="00E746DB" w:rsidP="00E746D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46DB" w:rsidRPr="00DC6FCE" w:rsidRDefault="00E746DB" w:rsidP="00E746DB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746DB" w:rsidRPr="008A784C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746DB" w:rsidRPr="008A784C" w:rsidRDefault="00D423A8" w:rsidP="00E746DB">
            <w:pPr>
              <w:jc w:val="right"/>
            </w:pPr>
            <w:r>
              <w:t>3 518,32</w:t>
            </w: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46DB" w:rsidRPr="00074670" w:rsidRDefault="00E746DB" w:rsidP="00E746DB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746DB" w:rsidRPr="008A784C" w:rsidRDefault="00D423A8" w:rsidP="00E746DB">
            <w:pPr>
              <w:jc w:val="right"/>
            </w:pPr>
            <w:r>
              <w:t>2 289,90</w:t>
            </w: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46DB" w:rsidRPr="00DC6FCE" w:rsidRDefault="00E746DB" w:rsidP="00E746DB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746DB" w:rsidRPr="008A784C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746DB" w:rsidRPr="008A784C" w:rsidRDefault="00D423A8" w:rsidP="00E746DB">
            <w:pPr>
              <w:jc w:val="right"/>
            </w:pPr>
            <w:r>
              <w:t>4 150,19</w:t>
            </w: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46DB" w:rsidRPr="00074670" w:rsidRDefault="00E746DB" w:rsidP="00E746DB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746DB" w:rsidRPr="008A784C" w:rsidRDefault="00D423A8" w:rsidP="00E746DB">
            <w:pPr>
              <w:jc w:val="right"/>
            </w:pPr>
            <w:r>
              <w:t>32,90</w:t>
            </w: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746DB" w:rsidRPr="008A784C" w:rsidRDefault="00D423A8" w:rsidP="00E746DB">
            <w:pPr>
              <w:jc w:val="right"/>
            </w:pPr>
            <w:r>
              <w:t>432,86</w:t>
            </w: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746DB" w:rsidRPr="008A784C" w:rsidRDefault="00E746DB" w:rsidP="00D423A8">
            <w:pPr>
              <w:jc w:val="right"/>
            </w:pPr>
            <w:r>
              <w:t>10</w:t>
            </w:r>
            <w:r w:rsidR="00D423A8">
              <w:t> 728,97</w:t>
            </w: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46DB" w:rsidRPr="00DC6FCE" w:rsidRDefault="00E746DB" w:rsidP="00E746DB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8A784C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8A784C" w:rsidRDefault="00D423A8" w:rsidP="00E746DB">
            <w:pPr>
              <w:jc w:val="right"/>
            </w:pPr>
            <w:r>
              <w:t>19 489,11</w:t>
            </w: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8A784C" w:rsidRDefault="00E746DB" w:rsidP="00D423A8">
            <w:pPr>
              <w:jc w:val="right"/>
            </w:pPr>
            <w:r>
              <w:t>5</w:t>
            </w:r>
            <w:r w:rsidR="00D423A8">
              <w:t> 324,78</w:t>
            </w: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6DB" w:rsidRDefault="00E746DB" w:rsidP="00E746DB">
            <w:r>
              <w:t>525 – Ostatné sociálne zákony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Default="00E746DB" w:rsidP="00E746DB">
            <w:pPr>
              <w:jc w:val="right"/>
            </w:pPr>
            <w:r>
              <w:t>270,72</w:t>
            </w: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6DB" w:rsidRDefault="00E746DB" w:rsidP="00E746DB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8A784C" w:rsidRDefault="00D423A8" w:rsidP="00E746DB">
            <w:pPr>
              <w:jc w:val="right"/>
            </w:pPr>
            <w:r>
              <w:t>62,01</w:t>
            </w: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46DB" w:rsidRPr="00DC6FCE" w:rsidRDefault="00E746DB" w:rsidP="00E746DB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746DB" w:rsidRPr="008A784C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746DB" w:rsidRPr="008A784C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8A784C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46DB" w:rsidRPr="00DC6FCE" w:rsidRDefault="00E746DB" w:rsidP="00E746DB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8A784C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r>
              <w:t xml:space="preserve">551 –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8A784C" w:rsidRDefault="00D423A8" w:rsidP="00E746DB">
            <w:pPr>
              <w:jc w:val="right"/>
            </w:pPr>
            <w:r>
              <w:t>418,92</w:t>
            </w: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8A784C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8A784C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46DB" w:rsidRPr="00DC6FCE" w:rsidRDefault="00E746DB" w:rsidP="00E746DB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8A784C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8A784C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46DB" w:rsidRPr="00074670" w:rsidRDefault="00E746DB" w:rsidP="00E746DB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pPr>
              <w:jc w:val="right"/>
            </w:pPr>
            <w:r>
              <w:t>181,50</w:t>
            </w: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46DB" w:rsidRPr="00DC6FCE" w:rsidRDefault="00E746DB" w:rsidP="00E746DB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46DB" w:rsidRPr="00DC6FCE" w:rsidRDefault="00E746DB" w:rsidP="00E746DB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46DB" w:rsidRPr="00074670" w:rsidRDefault="00E746DB" w:rsidP="00E746DB">
            <w:r>
              <w:t>585 - Náklady na transfery z rozpočtu obce, VÚC ostatným subjektov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r>
              <w:t>586 - Náklady na transfery z rozpočtu obce, VÚC subjektov mimo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6DB" w:rsidRPr="000A7204" w:rsidRDefault="00E746DB" w:rsidP="00E746DB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6DB" w:rsidRDefault="00E746DB" w:rsidP="00E746DB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46DB" w:rsidRPr="00D644DA" w:rsidRDefault="00E746DB" w:rsidP="00E746DB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8A784C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46DB" w:rsidRPr="00074670" w:rsidRDefault="00E746DB" w:rsidP="00E746DB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746DB" w:rsidRPr="008A784C" w:rsidRDefault="00D423A8" w:rsidP="00E746DB">
            <w:pPr>
              <w:jc w:val="right"/>
            </w:pPr>
            <w:r>
              <w:t>632,00</w:t>
            </w: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46DB" w:rsidRPr="00074670" w:rsidRDefault="00E746DB" w:rsidP="00E746DB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746DB" w:rsidRPr="008A784C" w:rsidRDefault="00D423A8" w:rsidP="00E746DB">
            <w:pPr>
              <w:jc w:val="right"/>
            </w:pPr>
            <w:r>
              <w:t>1 287,97</w:t>
            </w: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6DB" w:rsidRPr="00074670" w:rsidRDefault="00E746DB" w:rsidP="00E746DB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8A784C" w:rsidRDefault="00E746DB" w:rsidP="00E746DB">
            <w:pPr>
              <w:jc w:val="right"/>
            </w:pPr>
          </w:p>
        </w:tc>
      </w:tr>
      <w:tr w:rsidR="00E746DB" w:rsidRPr="00A6137D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46DB" w:rsidRPr="008640E2" w:rsidRDefault="00E746DB" w:rsidP="00E746DB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746DB" w:rsidRDefault="00E746DB" w:rsidP="00E746DB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746DB" w:rsidRPr="008A784C" w:rsidRDefault="00E746DB" w:rsidP="00E746DB">
            <w:pPr>
              <w:jc w:val="right"/>
            </w:pPr>
          </w:p>
        </w:tc>
      </w:tr>
    </w:tbl>
    <w:p w:rsidR="00E746DB" w:rsidRDefault="00E746DB" w:rsidP="00E746DB">
      <w:pPr>
        <w:ind w:left="284"/>
        <w:rPr>
          <w:b/>
          <w:sz w:val="24"/>
          <w:szCs w:val="24"/>
        </w:rPr>
      </w:pPr>
    </w:p>
    <w:p w:rsidR="00E746DB" w:rsidRDefault="00E746DB" w:rsidP="00E746D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746DB" w:rsidRPr="008A784C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46DB" w:rsidRDefault="00E746DB" w:rsidP="00E746DB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6DB" w:rsidRPr="008A784C" w:rsidRDefault="00E746DB" w:rsidP="00E746DB">
            <w:pPr>
              <w:jc w:val="right"/>
            </w:pPr>
          </w:p>
        </w:tc>
      </w:tr>
      <w:tr w:rsidR="00E746DB" w:rsidRPr="008A784C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46DB" w:rsidRDefault="00E746DB" w:rsidP="00E746DB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746DB" w:rsidRPr="008A784C" w:rsidRDefault="00E746DB" w:rsidP="00E746DB">
            <w:pPr>
              <w:jc w:val="right"/>
            </w:pPr>
          </w:p>
        </w:tc>
      </w:tr>
      <w:tr w:rsidR="00E746DB" w:rsidRPr="008A784C" w:rsidTr="00E746D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46DB" w:rsidRDefault="00E746DB" w:rsidP="00E746DB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746DB" w:rsidRPr="008A784C" w:rsidRDefault="00E746DB" w:rsidP="00E746DB">
            <w:pPr>
              <w:jc w:val="right"/>
            </w:pPr>
            <w:bookmarkStart w:id="0" w:name="_GoBack"/>
            <w:bookmarkEnd w:id="0"/>
          </w:p>
        </w:tc>
      </w:tr>
    </w:tbl>
    <w:p w:rsidR="00E746DB" w:rsidRPr="00DF35FB" w:rsidRDefault="00E746DB" w:rsidP="00E746DB">
      <w:pPr>
        <w:rPr>
          <w:sz w:val="24"/>
          <w:szCs w:val="24"/>
        </w:rPr>
      </w:pPr>
      <w:r w:rsidRPr="00DF35FB">
        <w:rPr>
          <w:sz w:val="24"/>
          <w:szCs w:val="24"/>
        </w:rPr>
        <w:t>Aud</w:t>
      </w:r>
      <w:r>
        <w:rPr>
          <w:sz w:val="24"/>
          <w:szCs w:val="24"/>
        </w:rPr>
        <w:t>í</w:t>
      </w:r>
      <w:r w:rsidRPr="00DF35FB">
        <w:rPr>
          <w:sz w:val="24"/>
          <w:szCs w:val="24"/>
        </w:rPr>
        <w:t>t</w:t>
      </w:r>
      <w:r>
        <w:rPr>
          <w:sz w:val="24"/>
          <w:szCs w:val="24"/>
        </w:rPr>
        <w:t xml:space="preserve">orské služby </w:t>
      </w:r>
      <w:r w:rsidRPr="00DF35FB">
        <w:rPr>
          <w:sz w:val="24"/>
          <w:szCs w:val="24"/>
        </w:rPr>
        <w:t>za rok 20</w:t>
      </w:r>
      <w:r>
        <w:rPr>
          <w:sz w:val="24"/>
          <w:szCs w:val="24"/>
        </w:rPr>
        <w:t>2</w:t>
      </w:r>
      <w:r w:rsidR="00D423A8">
        <w:rPr>
          <w:sz w:val="24"/>
          <w:szCs w:val="24"/>
        </w:rPr>
        <w:t>2</w:t>
      </w:r>
    </w:p>
    <w:p w:rsidR="00E746DB" w:rsidRDefault="00E746DB" w:rsidP="00E746DB">
      <w:pPr>
        <w:jc w:val="center"/>
        <w:rPr>
          <w:b/>
          <w:sz w:val="24"/>
          <w:szCs w:val="24"/>
        </w:rPr>
      </w:pPr>
    </w:p>
    <w:p w:rsidR="00E746DB" w:rsidRDefault="00E746DB" w:rsidP="00E746DB">
      <w:pPr>
        <w:jc w:val="center"/>
        <w:rPr>
          <w:b/>
        </w:rPr>
      </w:pPr>
    </w:p>
    <w:p w:rsidR="00E746DB" w:rsidRDefault="00E746DB" w:rsidP="00E746DB">
      <w:pPr>
        <w:jc w:val="center"/>
        <w:rPr>
          <w:b/>
        </w:rPr>
      </w:pPr>
    </w:p>
    <w:p w:rsidR="00E746DB" w:rsidRDefault="00E746DB" w:rsidP="00E746DB">
      <w:pPr>
        <w:jc w:val="center"/>
        <w:rPr>
          <w:b/>
        </w:rPr>
      </w:pPr>
    </w:p>
    <w:p w:rsidR="00E746DB" w:rsidRPr="00A54DF9" w:rsidRDefault="00E746DB" w:rsidP="00E746DB">
      <w:pPr>
        <w:jc w:val="center"/>
        <w:rPr>
          <w:b/>
        </w:rPr>
      </w:pPr>
    </w:p>
    <w:p w:rsidR="00E746DB" w:rsidRPr="00FC435A" w:rsidRDefault="00E746DB" w:rsidP="00E746D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E746DB" w:rsidRPr="00FC435A" w:rsidRDefault="00E746DB" w:rsidP="00E746D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E746DB" w:rsidRDefault="00E746DB" w:rsidP="00E746DB">
      <w:pPr>
        <w:jc w:val="center"/>
        <w:rPr>
          <w:b/>
          <w:sz w:val="24"/>
          <w:szCs w:val="24"/>
        </w:rPr>
      </w:pPr>
    </w:p>
    <w:p w:rsidR="00E746DB" w:rsidRPr="009F0666" w:rsidRDefault="00E746DB" w:rsidP="00E746D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E746DB" w:rsidRPr="00CE5477" w:rsidRDefault="00E746DB" w:rsidP="00E746D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E746DB" w:rsidRPr="00CE5477" w:rsidRDefault="00E746DB" w:rsidP="00E746D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14.12.2021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52/2021</w:t>
      </w:r>
    </w:p>
    <w:p w:rsidR="00E746DB" w:rsidRPr="00CE5477" w:rsidRDefault="00E746DB" w:rsidP="00E746D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746DB" w:rsidRDefault="00E746DB" w:rsidP="00E746DB">
      <w:pPr>
        <w:numPr>
          <w:ilvl w:val="0"/>
          <w:numId w:val="2"/>
        </w:numPr>
        <w:jc w:val="both"/>
        <w:rPr>
          <w:sz w:val="24"/>
          <w:szCs w:val="24"/>
        </w:rPr>
      </w:pPr>
      <w:r w:rsidRPr="006A0035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1. </w:t>
      </w:r>
      <w:r w:rsidRPr="006A0035">
        <w:rPr>
          <w:sz w:val="24"/>
          <w:szCs w:val="24"/>
        </w:rPr>
        <w:t xml:space="preserve">zmena schválená dňa </w:t>
      </w:r>
      <w:r>
        <w:rPr>
          <w:sz w:val="24"/>
          <w:szCs w:val="24"/>
        </w:rPr>
        <w:t>15.12.2022</w:t>
      </w:r>
      <w:r w:rsidRPr="006A0035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11</w:t>
      </w:r>
      <w:r w:rsidRPr="006A0035">
        <w:rPr>
          <w:sz w:val="24"/>
          <w:szCs w:val="24"/>
        </w:rPr>
        <w:t>/</w:t>
      </w:r>
      <w:r>
        <w:rPr>
          <w:sz w:val="24"/>
          <w:szCs w:val="24"/>
        </w:rPr>
        <w:t>2022</w:t>
      </w:r>
    </w:p>
    <w:p w:rsidR="00E746DB" w:rsidRPr="00DE68B6" w:rsidRDefault="00E746DB" w:rsidP="00E746DB">
      <w:pPr>
        <w:pStyle w:val="Odsekzoznamu"/>
        <w:rPr>
          <w:b/>
          <w:sz w:val="24"/>
          <w:szCs w:val="24"/>
        </w:rPr>
      </w:pPr>
    </w:p>
    <w:p w:rsidR="00E746DB" w:rsidRDefault="00E746DB" w:rsidP="00E746DB">
      <w:pPr>
        <w:rPr>
          <w:b/>
          <w:sz w:val="24"/>
          <w:szCs w:val="24"/>
        </w:rPr>
      </w:pPr>
    </w:p>
    <w:p w:rsidR="00E746DB" w:rsidRDefault="00E746DB" w:rsidP="00E746DB">
      <w:pPr>
        <w:jc w:val="center"/>
        <w:rPr>
          <w:b/>
          <w:sz w:val="24"/>
          <w:szCs w:val="24"/>
        </w:rPr>
      </w:pPr>
    </w:p>
    <w:p w:rsidR="00E746DB" w:rsidRPr="00FC435A" w:rsidRDefault="00E746DB" w:rsidP="00E746D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746DB" w:rsidRDefault="00E746DB" w:rsidP="00E746D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746DB" w:rsidRPr="00FC435A" w:rsidRDefault="00E746DB" w:rsidP="00E746D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E746DB" w:rsidRDefault="00E746DB" w:rsidP="00E746DB">
      <w:pPr>
        <w:jc w:val="center"/>
        <w:rPr>
          <w:b/>
          <w:sz w:val="28"/>
        </w:rPr>
      </w:pPr>
    </w:p>
    <w:p w:rsidR="00E746DB" w:rsidRPr="0071429A" w:rsidRDefault="00E746DB" w:rsidP="00E746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>22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2022</w:t>
      </w:r>
      <w:r w:rsidRPr="0071429A">
        <w:rPr>
          <w:sz w:val="24"/>
          <w:szCs w:val="24"/>
        </w:rPr>
        <w:t>.</w:t>
      </w:r>
    </w:p>
    <w:p w:rsidR="00E746DB" w:rsidRDefault="00E746DB" w:rsidP="00E746DB"/>
    <w:p w:rsidR="00E746DB" w:rsidRDefault="00E746DB" w:rsidP="00E746DB"/>
    <w:p w:rsidR="00E746DB" w:rsidRDefault="00E746DB" w:rsidP="00E746DB"/>
    <w:p w:rsidR="00E746DB" w:rsidRDefault="00E746DB" w:rsidP="00E746DB"/>
    <w:p w:rsidR="004D73AA" w:rsidRDefault="004D73AA"/>
    <w:sectPr w:rsidR="004D73AA" w:rsidSect="00E746D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5FE2" w:rsidRDefault="000C5FE2" w:rsidP="00E746DB">
      <w:r>
        <w:separator/>
      </w:r>
    </w:p>
  </w:endnote>
  <w:endnote w:type="continuationSeparator" w:id="0">
    <w:p w:rsidR="000C5FE2" w:rsidRDefault="000C5FE2" w:rsidP="00E746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46DB" w:rsidRDefault="00E746DB" w:rsidP="00E746D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746DB" w:rsidRDefault="00E746DB" w:rsidP="00E746DB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46DB" w:rsidRDefault="00E746DB" w:rsidP="00E746DB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32145">
      <w:rPr>
        <w:rStyle w:val="slostrany"/>
        <w:noProof/>
      </w:rPr>
      <w:t>8</w:t>
    </w:r>
    <w:r>
      <w:rPr>
        <w:rStyle w:val="slostrany"/>
      </w:rPr>
      <w:fldChar w:fldCharType="end"/>
    </w:r>
  </w:p>
  <w:p w:rsidR="00E746DB" w:rsidRDefault="00E746DB" w:rsidP="00E746DB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5FE2" w:rsidRDefault="000C5FE2" w:rsidP="00E746DB">
      <w:r>
        <w:separator/>
      </w:r>
    </w:p>
  </w:footnote>
  <w:footnote w:type="continuationSeparator" w:id="0">
    <w:p w:rsidR="000C5FE2" w:rsidRDefault="000C5FE2" w:rsidP="00E746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46DB" w:rsidRPr="0065096D" w:rsidRDefault="00E746DB" w:rsidP="00E746DB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Horné Zahorany</w:t>
    </w:r>
  </w:p>
  <w:p w:rsidR="00E746DB" w:rsidRPr="0065096D" w:rsidRDefault="00E746DB" w:rsidP="00E746DB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2022</w:t>
    </w:r>
  </w:p>
  <w:p w:rsidR="00E746DB" w:rsidRDefault="00E746D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"/>
  </w:num>
  <w:num w:numId="4">
    <w:abstractNumId w:val="7"/>
  </w:num>
  <w:num w:numId="5">
    <w:abstractNumId w:val="10"/>
  </w:num>
  <w:num w:numId="6">
    <w:abstractNumId w:val="20"/>
  </w:num>
  <w:num w:numId="7">
    <w:abstractNumId w:val="12"/>
  </w:num>
  <w:num w:numId="8">
    <w:abstractNumId w:val="13"/>
  </w:num>
  <w:num w:numId="9">
    <w:abstractNumId w:val="3"/>
  </w:num>
  <w:num w:numId="10">
    <w:abstractNumId w:val="11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1"/>
  </w:num>
  <w:num w:numId="16">
    <w:abstractNumId w:val="8"/>
  </w:num>
  <w:num w:numId="17">
    <w:abstractNumId w:val="17"/>
  </w:num>
  <w:num w:numId="18">
    <w:abstractNumId w:val="19"/>
  </w:num>
  <w:num w:numId="19">
    <w:abstractNumId w:val="4"/>
  </w:num>
  <w:num w:numId="20">
    <w:abstractNumId w:val="6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46DB"/>
    <w:rsid w:val="000C5FE2"/>
    <w:rsid w:val="00146D51"/>
    <w:rsid w:val="00432145"/>
    <w:rsid w:val="004D73AA"/>
    <w:rsid w:val="00D423A8"/>
    <w:rsid w:val="00E7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46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E746D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746DB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E746DB"/>
  </w:style>
  <w:style w:type="paragraph" w:styleId="Zkladntext">
    <w:name w:val="Body Text"/>
    <w:basedOn w:val="Normlny"/>
    <w:link w:val="ZkladntextChar"/>
    <w:rsid w:val="00E746D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746D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746D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746D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746D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E746D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746D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46DB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46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E746D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746DB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E746DB"/>
  </w:style>
  <w:style w:type="paragraph" w:styleId="Zkladntext">
    <w:name w:val="Body Text"/>
    <w:basedOn w:val="Normlny"/>
    <w:link w:val="ZkladntextChar"/>
    <w:rsid w:val="00E746D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746D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746D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746D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746D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E746D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746D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46DB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8</Pages>
  <Words>2183</Words>
  <Characters>12445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2023-03-07T09:02:00Z</cp:lastPrinted>
  <dcterms:created xsi:type="dcterms:W3CDTF">2023-03-07T08:34:00Z</dcterms:created>
  <dcterms:modified xsi:type="dcterms:W3CDTF">2023-03-07T09:08:00Z</dcterms:modified>
</cp:coreProperties>
</file>