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E19B8C" w14:textId="77777777" w:rsidR="000C6866" w:rsidRDefault="00B8131D">
      <w:pPr>
        <w:spacing w:after="0" w:line="259" w:lineRule="auto"/>
        <w:ind w:left="0" w:right="21" w:firstLine="0"/>
        <w:jc w:val="center"/>
      </w:pPr>
      <w:r>
        <w:rPr>
          <w:b/>
          <w:sz w:val="36"/>
        </w:rPr>
        <w:t>Poznámky k 31.12.2022</w:t>
      </w:r>
    </w:p>
    <w:p w14:paraId="221909ED" w14:textId="77777777" w:rsidR="000C6866" w:rsidRDefault="00B8131D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14:paraId="359E8830" w14:textId="77777777" w:rsidR="000C6866" w:rsidRDefault="00B8131D">
      <w:pPr>
        <w:spacing w:after="12" w:line="270" w:lineRule="auto"/>
        <w:ind w:left="1399" w:right="1411"/>
        <w:jc w:val="center"/>
      </w:pPr>
      <w:r>
        <w:rPr>
          <w:b/>
        </w:rPr>
        <w:t xml:space="preserve">Čl. I </w:t>
      </w:r>
    </w:p>
    <w:p w14:paraId="1DDB7108" w14:textId="77777777" w:rsidR="000C6866" w:rsidRDefault="00B8131D">
      <w:pPr>
        <w:spacing w:after="12" w:line="270" w:lineRule="auto"/>
        <w:ind w:left="1399" w:right="1414"/>
        <w:jc w:val="center"/>
      </w:pPr>
      <w:r>
        <w:rPr>
          <w:b/>
        </w:rPr>
        <w:t xml:space="preserve">Všeobecné údaje </w:t>
      </w:r>
    </w:p>
    <w:p w14:paraId="068C0059" w14:textId="77777777" w:rsidR="000C6866" w:rsidRDefault="00B8131D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14:paraId="43F611E6" w14:textId="77777777" w:rsidR="000C6866" w:rsidRDefault="00B8131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2198DE7" w14:textId="77777777" w:rsidR="000C6866" w:rsidRDefault="00B8131D">
      <w:pPr>
        <w:spacing w:after="10" w:line="259" w:lineRule="auto"/>
        <w:ind w:left="-10" w:right="-32" w:firstLine="0"/>
        <w:jc w:val="left"/>
      </w:pPr>
      <w:r>
        <w:rPr>
          <w:noProof/>
        </w:rPr>
        <w:drawing>
          <wp:inline distT="0" distB="0" distL="0" distR="0" wp14:anchorId="07156902" wp14:editId="5B6A14B7">
            <wp:extent cx="6522721" cy="2709673"/>
            <wp:effectExtent l="0" t="0" r="0" b="0"/>
            <wp:docPr id="49668" name="Picture 496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68" name="Picture 4966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709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65BF98" w14:textId="77777777" w:rsidR="000C6866" w:rsidRDefault="00B8131D">
      <w:pPr>
        <w:spacing w:after="26" w:line="259" w:lineRule="auto"/>
        <w:ind w:left="37" w:firstLine="0"/>
        <w:jc w:val="center"/>
      </w:pPr>
      <w:r>
        <w:rPr>
          <w:b/>
        </w:rPr>
        <w:t xml:space="preserve"> </w:t>
      </w:r>
    </w:p>
    <w:p w14:paraId="0F73FA8C" w14:textId="77777777" w:rsidR="000C6866" w:rsidRDefault="00B8131D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6F5F758B" w14:textId="77777777" w:rsidR="000C6866" w:rsidRDefault="00B8131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0C6866" w14:paraId="13488FD3" w14:textId="77777777">
        <w:trPr>
          <w:trHeight w:val="111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2D478A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E3E4B" w14:textId="77777777" w:rsidR="000C6866" w:rsidRDefault="00B8131D">
            <w:pPr>
              <w:spacing w:after="0" w:line="259" w:lineRule="auto"/>
              <w:ind w:left="5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</w:tc>
      </w:tr>
    </w:tbl>
    <w:p w14:paraId="61C25D8E" w14:textId="77777777" w:rsidR="000C6866" w:rsidRDefault="00B8131D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14:paraId="788BEA7F" w14:textId="77777777" w:rsidR="000C6866" w:rsidRDefault="00B8131D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2AB00924" w14:textId="77777777" w:rsidR="000C6866" w:rsidRDefault="00B8131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3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0C6866" w14:paraId="06E7CDF3" w14:textId="7777777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5B7F6C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427CD" w14:textId="77777777" w:rsidR="000C6866" w:rsidRDefault="00B8131D">
            <w:pPr>
              <w:spacing w:after="0" w:line="259" w:lineRule="auto"/>
              <w:ind w:left="5" w:right="2775" w:firstLine="0"/>
              <w:jc w:val="left"/>
            </w:pPr>
            <w:r>
              <w:t>Ing. Marek Misár starosta  obce do 13.12.2022, od 13.12.2022 Jozef Fic</w:t>
            </w:r>
          </w:p>
        </w:tc>
      </w:tr>
    </w:tbl>
    <w:p w14:paraId="05D49B07" w14:textId="77777777" w:rsidR="000C6866" w:rsidRDefault="00B8131D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tbl>
      <w:tblPr>
        <w:tblStyle w:val="TableGrid"/>
        <w:tblW w:w="10245" w:type="dxa"/>
        <w:tblInd w:w="2" w:type="dxa"/>
        <w:tblCellMar>
          <w:top w:w="14" w:type="dxa"/>
          <w:left w:w="106" w:type="dxa"/>
          <w:right w:w="59" w:type="dxa"/>
        </w:tblCellMar>
        <w:tblLook w:val="04A0" w:firstRow="1" w:lastRow="0" w:firstColumn="1" w:lastColumn="0" w:noHBand="0" w:noVBand="1"/>
      </w:tblPr>
      <w:tblGrid>
        <w:gridCol w:w="4779"/>
        <w:gridCol w:w="2732"/>
        <w:gridCol w:w="2734"/>
      </w:tblGrid>
      <w:tr w:rsidR="000C6866" w14:paraId="35FAFD4C" w14:textId="7777777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4C146A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7FB2E" w14:textId="77777777" w:rsidR="000C6866" w:rsidRDefault="00B8131D">
            <w:pPr>
              <w:spacing w:after="0" w:line="259" w:lineRule="auto"/>
              <w:ind w:left="89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BD0EE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0C6866" w14:paraId="22B77DA0" w14:textId="7777777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D42758" w14:textId="77777777" w:rsidR="000C6866" w:rsidRDefault="00B8131D">
            <w:pPr>
              <w:spacing w:after="21" w:line="258" w:lineRule="auto"/>
              <w:ind w:left="0" w:right="426" w:firstLine="0"/>
              <w:jc w:val="left"/>
            </w:pPr>
            <w:r>
              <w:t xml:space="preserve">Priemerný prepočítaný počet zamestnancov počas účtovného obdobia  z toho:   </w:t>
            </w:r>
          </w:p>
          <w:p w14:paraId="7DF659E5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- počet vedúcich zamestnancov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39B01" w14:textId="77777777" w:rsidR="000C6866" w:rsidRDefault="00B8131D">
            <w:pPr>
              <w:spacing w:after="0" w:line="259" w:lineRule="auto"/>
              <w:ind w:left="5" w:firstLine="0"/>
              <w:jc w:val="left"/>
            </w:pPr>
            <w:r>
              <w:t xml:space="preserve">15 </w:t>
            </w:r>
          </w:p>
          <w:p w14:paraId="2CBE5619" w14:textId="77777777" w:rsidR="000C6866" w:rsidRDefault="00B8131D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1CF9C3BE" w14:textId="77777777" w:rsidR="000C6866" w:rsidRDefault="00B8131D">
            <w:pPr>
              <w:spacing w:after="20" w:line="259" w:lineRule="auto"/>
              <w:ind w:left="5" w:firstLine="0"/>
              <w:jc w:val="left"/>
            </w:pPr>
            <w:r>
              <w:t xml:space="preserve">1 Starosta, 1 Riaditeľka </w:t>
            </w:r>
          </w:p>
          <w:p w14:paraId="34D70E84" w14:textId="77777777" w:rsidR="000C6866" w:rsidRDefault="00B8131D">
            <w:pPr>
              <w:spacing w:after="0" w:line="259" w:lineRule="auto"/>
              <w:ind w:left="5" w:firstLine="0"/>
              <w:jc w:val="left"/>
            </w:pPr>
            <w:r>
              <w:t xml:space="preserve">MŠ, 1 Vedúca ŠJ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4A429" w14:textId="77777777" w:rsidR="000C6866" w:rsidRDefault="00B8131D">
            <w:pPr>
              <w:spacing w:after="0" w:line="259" w:lineRule="auto"/>
              <w:ind w:left="5" w:firstLine="0"/>
              <w:jc w:val="left"/>
            </w:pPr>
            <w:r>
              <w:t xml:space="preserve">15 </w:t>
            </w:r>
          </w:p>
          <w:p w14:paraId="7F2A9A4C" w14:textId="77777777" w:rsidR="000C6866" w:rsidRDefault="00B8131D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206E5AE9" w14:textId="77777777" w:rsidR="000C6866" w:rsidRDefault="00B8131D">
            <w:pPr>
              <w:spacing w:after="20" w:line="259" w:lineRule="auto"/>
              <w:ind w:left="5" w:firstLine="0"/>
              <w:jc w:val="left"/>
            </w:pPr>
            <w:r>
              <w:t xml:space="preserve">1 Starosta, 1 Riaditeľka </w:t>
            </w:r>
          </w:p>
          <w:p w14:paraId="44A25584" w14:textId="77777777" w:rsidR="000C6866" w:rsidRDefault="00B8131D">
            <w:pPr>
              <w:spacing w:after="0" w:line="259" w:lineRule="auto"/>
              <w:ind w:left="5" w:firstLine="0"/>
              <w:jc w:val="left"/>
            </w:pPr>
            <w:r>
              <w:t xml:space="preserve">MŠ, 1 Vedúca ŠJ </w:t>
            </w:r>
          </w:p>
        </w:tc>
      </w:tr>
      <w:tr w:rsidR="000C6866" w14:paraId="4B4BB6F8" w14:textId="77777777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5B2057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92CE" w14:textId="07FF84B0" w:rsidR="000C6866" w:rsidRDefault="00E05BE4">
            <w:pPr>
              <w:spacing w:after="0" w:line="259" w:lineRule="auto"/>
              <w:ind w:left="5" w:firstLine="0"/>
              <w:jc w:val="left"/>
            </w:pPr>
            <w:r>
              <w:t>0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0C393" w14:textId="2E7AF070" w:rsidR="000C6866" w:rsidRDefault="00E05BE4">
            <w:pPr>
              <w:spacing w:after="0" w:line="259" w:lineRule="auto"/>
              <w:ind w:left="5" w:firstLine="0"/>
              <w:jc w:val="left"/>
            </w:pPr>
            <w:r>
              <w:t>7</w:t>
            </w:r>
          </w:p>
        </w:tc>
      </w:tr>
    </w:tbl>
    <w:p w14:paraId="32B71665" w14:textId="77777777" w:rsidR="000C6866" w:rsidRDefault="00B8131D">
      <w:pPr>
        <w:spacing w:after="26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14:paraId="34E2F36A" w14:textId="77777777" w:rsidR="000C6866" w:rsidRDefault="00B8131D">
      <w:pPr>
        <w:spacing w:line="270" w:lineRule="auto"/>
        <w:ind w:left="-5" w:right="2125"/>
        <w:jc w:val="left"/>
      </w:pPr>
      <w:r>
        <w:rPr>
          <w:b/>
        </w:rPr>
        <w:lastRenderedPageBreak/>
        <w:t xml:space="preserve">Informácie o organizáciách zriadených a založených účtovnou jednotkou: </w:t>
      </w:r>
      <w:r>
        <w:t xml:space="preserve">Obec má v zriaďovateľskej a zakladateľskej pôsobnosti: </w:t>
      </w:r>
    </w:p>
    <w:tbl>
      <w:tblPr>
        <w:tblStyle w:val="TableGrid"/>
        <w:tblW w:w="10209" w:type="dxa"/>
        <w:tblInd w:w="0" w:type="dxa"/>
        <w:tblCellMar>
          <w:top w:w="15" w:type="dxa"/>
          <w:right w:w="58" w:type="dxa"/>
        </w:tblCellMar>
        <w:tblLook w:val="04A0" w:firstRow="1" w:lastRow="0" w:firstColumn="1" w:lastColumn="0" w:noHBand="0" w:noVBand="1"/>
      </w:tblPr>
      <w:tblGrid>
        <w:gridCol w:w="2264"/>
        <w:gridCol w:w="1054"/>
        <w:gridCol w:w="1490"/>
        <w:gridCol w:w="2261"/>
        <w:gridCol w:w="1018"/>
        <w:gridCol w:w="2122"/>
      </w:tblGrid>
      <w:tr w:rsidR="000C6866" w14:paraId="703228DC" w14:textId="77777777">
        <w:trPr>
          <w:trHeight w:val="240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0F15E" w14:textId="77777777" w:rsidR="000C6866" w:rsidRDefault="00B8131D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Názov organizácie 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585E0C" w14:textId="77777777" w:rsidR="000C6866" w:rsidRDefault="000C68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1C9CFE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Sídlo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FAF2C" w14:textId="77777777" w:rsidR="000C6866" w:rsidRDefault="00B8131D">
            <w:pPr>
              <w:spacing w:after="0" w:line="259" w:lineRule="auto"/>
              <w:ind w:left="58" w:firstLine="0"/>
              <w:jc w:val="center"/>
            </w:pPr>
            <w:r>
              <w:rPr>
                <w:b/>
                <w:sz w:val="20"/>
              </w:rPr>
              <w:t xml:space="preserve">Právna forma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02CE8" w14:textId="77777777" w:rsidR="000C6866" w:rsidRDefault="00B8131D">
            <w:pPr>
              <w:spacing w:after="0" w:line="259" w:lineRule="auto"/>
              <w:ind w:left="59" w:firstLine="0"/>
              <w:jc w:val="center"/>
            </w:pPr>
            <w:r>
              <w:rPr>
                <w:b/>
                <w:sz w:val="20"/>
              </w:rPr>
              <w:t xml:space="preserve">IČO </w:t>
            </w: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7BF49" w14:textId="77777777" w:rsidR="000C6866" w:rsidRDefault="00B8131D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Štatutárny zástupca </w:t>
            </w:r>
          </w:p>
        </w:tc>
      </w:tr>
      <w:tr w:rsidR="000C6866" w14:paraId="6D2D4861" w14:textId="77777777">
        <w:trPr>
          <w:trHeight w:val="470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7BDA" w14:textId="77777777" w:rsidR="000C6866" w:rsidRDefault="00B8131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Správa cestovného ruchu Zemplínska šírava 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DA44D2" w14:textId="77777777" w:rsidR="000C6866" w:rsidRDefault="00B8131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Kaluža </w:t>
            </w:r>
          </w:p>
        </w:tc>
        <w:tc>
          <w:tcPr>
            <w:tcW w:w="14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8EF1F9" w14:textId="77777777" w:rsidR="000C6866" w:rsidRDefault="000C68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5B473" w14:textId="77777777" w:rsidR="000C6866" w:rsidRDefault="00B8131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Príspevková organizácia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87532" w14:textId="77777777" w:rsidR="000C6866" w:rsidRDefault="00B8131D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35509325 </w:t>
            </w: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4DBB2" w14:textId="77777777" w:rsidR="000C6866" w:rsidRDefault="00B8131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D3E8FDF" w14:textId="77777777" w:rsidR="000C6866" w:rsidRDefault="00B8131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642247BC" w14:textId="77777777" w:rsidR="000C6866" w:rsidRDefault="00B8131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1226DC87" w14:textId="77777777" w:rsidR="000C6866" w:rsidRDefault="00B8131D">
      <w:pPr>
        <w:spacing w:after="12" w:line="270" w:lineRule="auto"/>
        <w:ind w:left="1399" w:right="1413"/>
        <w:jc w:val="center"/>
      </w:pPr>
      <w:r>
        <w:rPr>
          <w:b/>
        </w:rPr>
        <w:t xml:space="preserve">Čl. II </w:t>
      </w:r>
    </w:p>
    <w:p w14:paraId="77E6E9BA" w14:textId="77777777" w:rsidR="000C6866" w:rsidRDefault="00B8131D">
      <w:pPr>
        <w:spacing w:after="12" w:line="270" w:lineRule="auto"/>
        <w:ind w:left="1399" w:right="1414"/>
        <w:jc w:val="center"/>
      </w:pPr>
      <w:r>
        <w:rPr>
          <w:b/>
        </w:rPr>
        <w:t xml:space="preserve">Informácie o účtovných zásadách a účtovných metódach  </w:t>
      </w:r>
    </w:p>
    <w:p w14:paraId="70A177BC" w14:textId="77777777" w:rsidR="000C6866" w:rsidRDefault="00B8131D">
      <w:pPr>
        <w:spacing w:after="24" w:line="259" w:lineRule="auto"/>
        <w:ind w:left="0" w:firstLine="0"/>
        <w:jc w:val="left"/>
      </w:pPr>
      <w:r>
        <w:t xml:space="preserve"> </w:t>
      </w:r>
    </w:p>
    <w:p w14:paraId="7D7B482D" w14:textId="77777777" w:rsidR="000C6866" w:rsidRDefault="00B8131D">
      <w:pPr>
        <w:pStyle w:val="Nadpis1"/>
        <w:ind w:left="269" w:right="0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Účtovná závierka je zostavená za splnenia predpokladu nepretržitého pokračovania účtovnej jednotky vo svojej činnosti                </w:t>
      </w:r>
      <w:r>
        <w:rPr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A9AA04" wp14:editId="7AEC26C1">
                <wp:extent cx="134112" cy="134112"/>
                <wp:effectExtent l="0" t="0" r="0" b="0"/>
                <wp:docPr id="45857" name="Group 458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92" name="Shape 59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3" name="Shape 59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4" name="Shape 59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BE66CA7" id="Group 45857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">
                <v:shape id="Shape 59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4tDcQA&#10;AADcAAAADwAAAGRycy9kb3ducmV2LnhtbESPQWvCQBSE7wX/w/IEb3WjtlKjmyCWSI817aHHx+4z&#10;CWbfhuw2Rn99t1DocZiZb5hdPtpWDNT7xrGCxTwBQaydabhS8PlRPL6A8AHZYOuYFNzIQ55NHnaY&#10;GnflEw1lqESEsE9RQR1Cl0rpdU0W/dx1xNE7u95iiLKvpOnxGuG2lcskWUuLDceFGjs61KQv5bdV&#10;8OXfX7W/F/cnfQyIw6FdWS6Umk3H/RZEoDH8h//ab0bB82YJv2fiEZ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OLQ3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59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+vbxcYA&#10;AADcAAAADwAAAGRycy9kb3ducmV2LnhtbESPUUvDMBSF3wX/Q7iCby7R6djqslEcQ2EwcBtjj5fm&#10;2pY1NzWJXfvvzUDw8XDO+Q5nvuxtIzryoXas4XGkQBAXztRcajjs1w9TECEiG2wck4aBAiwXtzdz&#10;zIy78Cd1u1iKBOGQoYYqxjaTMhQVWQwj1xIn78t5izFJX0rj8ZLgtpFPSk2kxZrTQoUtvVVUnHc/&#10;VsP5tFn779wMz+/bbjVMOuXyo9L6/q7PX0FE6uN/+K/9YTS8zMZwPZOO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+vbx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9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JDscYA&#10;AADcAAAADwAAAGRycy9kb3ducmV2LnhtbESPUUvDMBSF3wX/Q7iCb1vi2IbWZaMow4EgrMrY46W5&#10;tmXNTZfErv33Rhj4eDjnfIez2gy2FT350DjW8DBVIIhLZxquNHx9biePIEJENtg6Jg0jBdisb29W&#10;mBl34T31RaxEgnDIUEMdY5dJGcqaLIap64iT9+28xZikr6TxeElw28qZUktpseG0UGNHLzWVp+LH&#10;ajgd37f+nJtx/vbRv47LXrn8oLS+vxvyZxCRhvgfvrZ3RsPiaQ5/Z9IR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AJDsc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097A902" wp14:editId="653B84F8">
                <wp:extent cx="131064" cy="131064"/>
                <wp:effectExtent l="0" t="0" r="0" b="0"/>
                <wp:docPr id="45858" name="Group 458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97" name="Shape 59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05D963C" id="Group 45858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uvUtUG0CAAA3BgAADgAAAAAAAAAAAAAAAAAuAgAA&#10;ZHJzL2Uyb0RvYy54bWxQSwECLQAUAAYACAAAACEADZPuxdkAAAADAQAADwAAAAAAAAAAAAAAAADH&#10;BAAAZHJzL2Rvd25yZXYueG1sUEsFBgAAAAAEAAQA8wAAAM0FAAAAAA==&#10;">
                <v:shape id="Shape 59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mOlcQA&#10;AADcAAAADwAAAGRycy9kb3ducmV2LnhtbESPzW7CMBCE75V4B2uReisOtOUnxEEVVVCPLXDguLKX&#10;JCJeR7EbUp6+RqrU42hmvtFkm8E2oqfO144VTCcJCGLtTM2lguOheFqC8AHZYOOYFPyQh00+esgw&#10;Ne7KX9TvQykihH2KCqoQ2lRKryuy6CeuJY7e2XUWQ5RdKU2H1wi3jZwlyVxarDkuVNjStiJ92X9b&#10;BSf/+a79rbi96F1A7LfNs+VCqcfx8LYGEWgI/+G/9odR8LpawP1MPAIy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5jpX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14:paraId="7D8CE14D" w14:textId="77777777" w:rsidR="000C6866" w:rsidRDefault="00B8131D">
      <w:pPr>
        <w:spacing w:after="17" w:line="259" w:lineRule="auto"/>
        <w:ind w:left="284" w:firstLine="0"/>
        <w:jc w:val="left"/>
      </w:pPr>
      <w:r>
        <w:rPr>
          <w:rFonts w:ascii="Arial" w:eastAsia="Arial" w:hAnsi="Arial" w:cs="Arial"/>
          <w:color w:val="222222"/>
          <w:sz w:val="20"/>
        </w:rPr>
        <w:t xml:space="preserve"> </w:t>
      </w:r>
    </w:p>
    <w:p w14:paraId="20AC4A06" w14:textId="77777777" w:rsidR="000C6866" w:rsidRDefault="00B8131D">
      <w:pPr>
        <w:spacing w:after="0" w:line="279" w:lineRule="auto"/>
        <w:ind w:left="284" w:right="24" w:firstLine="0"/>
      </w:pPr>
      <w:r w:rsidRPr="00051F40">
        <w:t>V súvislosti s vojnovým konfliktom na Ukrajine vedenie obce vykonalo analýzu možných účinkov a následkov na obec a dospelo k názoru, že v súčasnosti nemajú významné nepriaznivé dopady na obec (okrem rastúcich cien vstupov, najmä pohonných hmôt, energií, materiálov, tovarov a služieb). Vedenie obce nepredpokladá výraznejšie ohrozenie.</w:t>
      </w:r>
      <w:r>
        <w:t xml:space="preserve"> </w:t>
      </w:r>
    </w:p>
    <w:p w14:paraId="0CA0962F" w14:textId="77777777" w:rsidR="000C6866" w:rsidRDefault="00B8131D">
      <w:pPr>
        <w:spacing w:after="163" w:line="259" w:lineRule="auto"/>
        <w:ind w:left="0" w:firstLine="0"/>
        <w:jc w:val="left"/>
      </w:pPr>
      <w:r>
        <w:t xml:space="preserve"> </w:t>
      </w:r>
    </w:p>
    <w:p w14:paraId="07AE3FED" w14:textId="77777777" w:rsidR="000C6866" w:rsidRDefault="00B8131D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42D71913" w14:textId="77777777" w:rsidR="000C6866" w:rsidRDefault="00B8131D">
      <w:pPr>
        <w:ind w:right="11"/>
      </w:pPr>
      <w:r>
        <w:t xml:space="preserve">Účtovná jednotka zmenila účtovné metódy, účtovné zásady oproti predchádzajúcemu účtovnému </w:t>
      </w:r>
    </w:p>
    <w:p w14:paraId="50E9CDA9" w14:textId="77777777" w:rsidR="000C6866" w:rsidRDefault="00B8131D">
      <w:pPr>
        <w:spacing w:after="40"/>
        <w:ind w:left="358" w:right="739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76916BB" wp14:editId="5599C858">
                <wp:extent cx="131064" cy="131064"/>
                <wp:effectExtent l="0" t="0" r="0" b="0"/>
                <wp:docPr id="45859" name="Group 45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629" name="Shape 62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A7C9DFB" id="Group 45859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I/9vpbAIAADcGAAAOAAAAAAAAAAAAAAAAAC4CAABk&#10;cnMvZTJvRG9jLnhtbFBLAQItABQABgAIAAAAIQANk+7F2QAAAAMBAAAPAAAAAAAAAAAAAAAAAMYE&#10;AABkcnMvZG93bnJldi54bWxQSwUGAAAAAAQABADzAAAAzAUAAAAA&#10;">
                <v:shape id="Shape 62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AX58IA&#10;AADcAAAADwAAAGRycy9kb3ducmV2LnhtbESPT4vCMBTE74LfITzBm6bqIm7XKKJ08eifPezxkTzb&#10;YvNSmli7fnqzIHgcZuY3zHLd2Uq01PjSsYLJOAFBrJ0pOVfwc85GCxA+IBusHJOCP/KwXvV7S0yN&#10;u/OR2lPIRYSwT1FBEUKdSul1QRb92NXE0bu4xmKIssmlafAe4baS0ySZS4slx4UCa9oWpK+nm1Xw&#10;6w877R/Z40N/B8R2W80sZ0oNB93mC0SgLrzDr/beKJhPP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8Bfn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7A7AB98" wp14:editId="466E8E9B">
                <wp:extent cx="134112" cy="134112"/>
                <wp:effectExtent l="0" t="0" r="0" b="0"/>
                <wp:docPr id="45860" name="Group 458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632" name="Shape 63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" name="Shape 63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" name="Shape 6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5F056CF" id="Group 45860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MVwgcPcC&#10;AABrDAAADgAAAAAAAAAAAAAAAAAuAgAAZHJzL2Uyb0RvYy54bWxQSwECLQAUAAYACAAAACEAm5jX&#10;OdkAAAADAQAADwAAAAAAAAAAAAAAAABRBQAAZHJzL2Rvd25yZXYueG1sUEsFBgAAAAAEAAQA8wAA&#10;AFcGAAAAAA==&#10;">
                <v:shape id="Shape 63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0TS8MA&#10;AADcAAAADwAAAGRycy9kb3ducmV2LnhtbESPwWrDMBBE74X+g9hAbrWcuJjiRgklxSHH1u2hx0Xa&#10;2qbWyliK4/jro0Cgx2Fm3jCb3WQ7MdLgW8cKVkkKglg703Kt4PurfHoB4QOywc4xKbiQh9328WGD&#10;hXFn/qSxCrWIEPYFKmhC6AspvW7Iok9cTxy9XzdYDFEOtTQDniPcdnKdprm02HJcaLCnfUP6rzpZ&#10;BT/+4137uZyf9SEgjvsus1wqtVxMb68gAk3hP3xvH42CPFvD7Uw8AnJ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o0TS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63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jlg8UA&#10;AADcAAAADwAAAGRycy9kb3ducmV2LnhtbESPQUvEMBSE74L/ITzBm010pUh3s6Uoi4IguCvi8dG8&#10;bUubl5rEbvvvjSDscZiZb5hNOdtBTORD51jDbaZAENfOdNxo+Djsbh5AhIhscHBMGhYKUG4vLzZY&#10;GHfid5r2sREJwqFADW2MYyFlqFuyGDI3Eifv6LzFmKRvpPF4SnA7yDulcmmx47TQ4kiPLdX9/sdq&#10;6L9ed/67Msv989v0tOSTctWn0vr6aq7WICLN8Rz+b78YDflqBX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qOWD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63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F998UA&#10;AADcAAAADwAAAGRycy9kb3ducmV2LnhtbESPUWvCMBSF3wf7D+EKe5uJm5RRjVImssFAmBvi46W5&#10;tsXmpiZZbf/9Igz2eDjnfIezXA+2FT350DjWMJsqEMSlMw1XGr6/to8vIEJENtg6Jg0jBViv7u+W&#10;mBt35U/q97ESCcIhRw11jF0uZShrshimriNO3sl5izFJX0nj8ZrgtpVPSmXSYsNpocaOXmsqz/sf&#10;q+F8/Nj6S2HG+duu34xZr1xxUFo/TIZiASLSEP/Df+13oyF7nsPtTDo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QX33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14:paraId="3483AB7B" w14:textId="77777777" w:rsidR="000C6866" w:rsidRDefault="00B8131D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14:paraId="3A56546B" w14:textId="77777777" w:rsidR="000C6866" w:rsidRDefault="00B8131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14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0C6866" w14:paraId="4D2C0D83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F15255" w14:textId="77777777" w:rsidR="000C6866" w:rsidRDefault="00B8131D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F048F7" w14:textId="77777777" w:rsidR="000C6866" w:rsidRDefault="00B8131D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0C6866" w14:paraId="779906D5" w14:textId="77777777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F361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A6ECA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0C6866" w14:paraId="7583C685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8163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E0C4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0C6866" w14:paraId="47E2AF8C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3DE51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4A8F6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0C6866" w14:paraId="465DE542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560F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55B56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0C6866" w14:paraId="02EAE425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0E7DA" w14:textId="77777777" w:rsidR="000C6866" w:rsidRDefault="00B8131D">
            <w:pPr>
              <w:spacing w:after="0" w:line="259" w:lineRule="auto"/>
              <w:ind w:left="284" w:hanging="284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B45A0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0C6866" w14:paraId="0EF25131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F0AD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F2102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0C6866" w14:paraId="2487E2F8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178BB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14CAF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0C6866" w14:paraId="3BF6213A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AF9D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EA9D6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0C6866" w14:paraId="36CCAEA9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58789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D7EF8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0C6866" w14:paraId="596ADB76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5569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6FC54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0C6866" w14:paraId="458EB88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2198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94952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0C6866" w14:paraId="57E0239F" w14:textId="77777777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95ED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760FB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0C6866" w14:paraId="7CFEB39E" w14:textId="77777777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36B92" w14:textId="77777777" w:rsidR="000C6866" w:rsidRDefault="00B8131D">
            <w:pPr>
              <w:spacing w:after="0" w:line="259" w:lineRule="auto"/>
              <w:ind w:left="284" w:right="625" w:hanging="284"/>
              <w:jc w:val="left"/>
            </w:pPr>
            <w:r>
              <w:lastRenderedPageBreak/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28D98" w14:textId="77777777" w:rsidR="000C6866" w:rsidRDefault="00B8131D">
            <w:pPr>
              <w:spacing w:after="0" w:line="259" w:lineRule="auto"/>
              <w:ind w:left="2" w:right="732" w:firstLine="0"/>
              <w:jc w:val="left"/>
            </w:pPr>
            <w:r>
              <w:t xml:space="preserve">menovitou hodnotou oceňujú sa v očakávanej výške záväzku alebo poistnomatematickými metódami </w:t>
            </w:r>
          </w:p>
        </w:tc>
      </w:tr>
      <w:tr w:rsidR="000C6866" w14:paraId="360745F3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A577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1B19B" w14:textId="77777777" w:rsidR="000C6866" w:rsidRDefault="00B8131D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0C6866" w14:paraId="555417B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4F6C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ABB67" w14:textId="77777777" w:rsidR="000C6866" w:rsidRDefault="00B8131D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  <w:tr w:rsidR="000C6866" w14:paraId="2BCBECE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F85C7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BEE25" w14:textId="77777777" w:rsidR="000C6866" w:rsidRDefault="00B8131D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</w:tbl>
    <w:p w14:paraId="494BAC70" w14:textId="77777777" w:rsidR="000C6866" w:rsidRDefault="00B8131D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772314B5" w14:textId="77777777" w:rsidR="000C6866" w:rsidRDefault="00B8131D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17DE63A9" w14:textId="77777777" w:rsidR="000C6866" w:rsidRDefault="00B8131D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49A20045" w14:textId="77777777" w:rsidR="000C6866" w:rsidRDefault="00B8131D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66F1218B" w14:textId="77777777" w:rsidR="000C6866" w:rsidRDefault="00B8131D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4BA0C077" w14:textId="77777777" w:rsidR="000C6866" w:rsidRDefault="00B8131D">
      <w:pPr>
        <w:ind w:left="-5" w:right="11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14:paraId="71046F71" w14:textId="77777777" w:rsidR="000C6866" w:rsidRDefault="00B8131D">
      <w:pPr>
        <w:ind w:left="-5" w:right="11"/>
      </w:pPr>
      <w:r>
        <w:t xml:space="preserve">Účtovné odpisy sa zaokrúhľujú na eurocent nahor. Ak sa v priebehu používania majetku zistí, že doba odpisovania nezodpovedá opotrebeniu majetku, upravia sa odpisy majetku a doba odpisovania od 1.1. nasledujúceho roka. </w:t>
      </w:r>
    </w:p>
    <w:p w14:paraId="52343690" w14:textId="77777777" w:rsidR="000C6866" w:rsidRDefault="00B8131D">
      <w:pPr>
        <w:spacing w:after="23" w:line="259" w:lineRule="auto"/>
        <w:ind w:left="0" w:firstLine="0"/>
        <w:jc w:val="left"/>
      </w:pPr>
      <w:r>
        <w:t xml:space="preserve"> </w:t>
      </w:r>
    </w:p>
    <w:p w14:paraId="381E1D89" w14:textId="77777777" w:rsidR="000C6866" w:rsidRDefault="00B8131D">
      <w:pPr>
        <w:ind w:left="-5" w:right="11"/>
      </w:pPr>
      <w:r>
        <w:t xml:space="preserve">Predpokladaná doba užívania a odpisové sadzby sú stanovené vnútorným predpisom: </w:t>
      </w:r>
    </w:p>
    <w:tbl>
      <w:tblPr>
        <w:tblStyle w:val="TableGrid"/>
        <w:tblW w:w="10205" w:type="dxa"/>
        <w:tblInd w:w="2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0C6866" w14:paraId="49E5F904" w14:textId="77777777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5FE7D5" w14:textId="77777777" w:rsidR="000C6866" w:rsidRDefault="00B8131D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4DD921" w14:textId="77777777" w:rsidR="000C6866" w:rsidRDefault="00B8131D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8F9F7B" w14:textId="77777777" w:rsidR="000C6866" w:rsidRDefault="00B8131D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0C6866" w14:paraId="6256D4F4" w14:textId="77777777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EE54C" w14:textId="77777777" w:rsidR="000C6866" w:rsidRDefault="00B8131D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F5C18" w14:textId="77777777" w:rsidR="000C6866" w:rsidRDefault="00B8131D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CC323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25,00 </w:t>
            </w:r>
          </w:p>
        </w:tc>
      </w:tr>
      <w:tr w:rsidR="000C6866" w14:paraId="2FE989E2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4912C" w14:textId="77777777" w:rsidR="000C6866" w:rsidRDefault="00B8131D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1A7A" w14:textId="77777777" w:rsidR="000C6866" w:rsidRDefault="00B8131D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9DD3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16,70 </w:t>
            </w:r>
          </w:p>
        </w:tc>
      </w:tr>
      <w:tr w:rsidR="000C6866" w14:paraId="597B4218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B820A" w14:textId="77777777" w:rsidR="000C6866" w:rsidRDefault="00B8131D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8726E" w14:textId="77777777" w:rsidR="000C6866" w:rsidRDefault="00B8131D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AB3AA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12,50 </w:t>
            </w:r>
          </w:p>
        </w:tc>
      </w:tr>
      <w:tr w:rsidR="000C6866" w14:paraId="4FA9BAF2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37B8B" w14:textId="77777777" w:rsidR="000C6866" w:rsidRDefault="00B8131D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761C1" w14:textId="77777777" w:rsidR="000C6866" w:rsidRDefault="00B8131D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E1649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8,30 </w:t>
            </w:r>
          </w:p>
        </w:tc>
      </w:tr>
      <w:tr w:rsidR="000C6866" w14:paraId="30974EC2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5BA3E" w14:textId="77777777" w:rsidR="000C6866" w:rsidRDefault="00B8131D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6BEAD" w14:textId="77777777" w:rsidR="000C6866" w:rsidRDefault="00B8131D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DF11A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5,00 </w:t>
            </w:r>
          </w:p>
        </w:tc>
      </w:tr>
      <w:tr w:rsidR="000C6866" w14:paraId="0BE6B87A" w14:textId="77777777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539ED" w14:textId="77777777" w:rsidR="000C6866" w:rsidRDefault="00B8131D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BFD95" w14:textId="77777777" w:rsidR="000C6866" w:rsidRDefault="00B8131D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C17B8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2,50 </w:t>
            </w:r>
          </w:p>
        </w:tc>
      </w:tr>
    </w:tbl>
    <w:p w14:paraId="2D3FD080" w14:textId="77777777" w:rsidR="000C6866" w:rsidRDefault="00B8131D">
      <w:pPr>
        <w:spacing w:after="7" w:line="259" w:lineRule="auto"/>
        <w:ind w:left="0" w:firstLine="0"/>
        <w:jc w:val="left"/>
      </w:pPr>
      <w:r>
        <w:t xml:space="preserve"> </w:t>
      </w:r>
    </w:p>
    <w:p w14:paraId="042E907A" w14:textId="77777777" w:rsidR="000C6866" w:rsidRDefault="00B8131D">
      <w:pPr>
        <w:ind w:left="-5" w:right="11"/>
      </w:pPr>
      <w:r>
        <w:t xml:space="preserve">Drobný nehmotný majetok od 0,01 Eur do 2 400,00 Eur, ktorý podľa vnútorného predpisu účtovnej jednotky nie je dlhodobým nehmotným majetkom sa účtuje pri obstaraní do nákladov na účet 518 - Ostatné služby. </w:t>
      </w:r>
    </w:p>
    <w:p w14:paraId="096940DC" w14:textId="77777777" w:rsidR="000C6866" w:rsidRDefault="00B8131D">
      <w:pPr>
        <w:ind w:left="-5" w:right="11"/>
      </w:pPr>
      <w:r>
        <w:t xml:space="preserve">Drobný hmotný majetok od 0,00 Eur do 1 700,00 Eur, ktorý podľa vnútorného predpisu účtovnej jednotky nie je dlhodobým hmotným majetkom sa účtuje ako zásoby.  </w:t>
      </w:r>
    </w:p>
    <w:p w14:paraId="25E9F5AA" w14:textId="77777777" w:rsidR="000C6866" w:rsidRDefault="00B8131D">
      <w:pPr>
        <w:spacing w:after="28" w:line="259" w:lineRule="auto"/>
        <w:ind w:left="0" w:firstLine="0"/>
        <w:jc w:val="left"/>
      </w:pPr>
      <w:r>
        <w:t xml:space="preserve"> </w:t>
      </w:r>
    </w:p>
    <w:p w14:paraId="1B824803" w14:textId="77777777" w:rsidR="000C6866" w:rsidRDefault="00B8131D">
      <w:pPr>
        <w:numPr>
          <w:ilvl w:val="0"/>
          <w:numId w:val="1"/>
        </w:numPr>
        <w:spacing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701158FA" w14:textId="77777777" w:rsidR="000C6866" w:rsidRDefault="00B8131D">
      <w:pPr>
        <w:ind w:left="-5" w:right="11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648F705F" w14:textId="77777777" w:rsidR="000C6866" w:rsidRDefault="00B8131D">
      <w:pPr>
        <w:ind w:left="-5" w:right="11"/>
      </w:pPr>
      <w:r>
        <w:t xml:space="preserve">Účtovná jednotka podľa vnútorného predpisu tvorila opravné položky k: </w:t>
      </w:r>
    </w:p>
    <w:p w14:paraId="6DD6C899" w14:textId="77777777" w:rsidR="000C6866" w:rsidRDefault="00B8131D">
      <w:pPr>
        <w:numPr>
          <w:ilvl w:val="1"/>
          <w:numId w:val="1"/>
        </w:numPr>
        <w:spacing w:line="216" w:lineRule="auto"/>
        <w:ind w:right="11"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A61A67B" wp14:editId="2F3C6BD1">
                <wp:simplePos x="0" y="0"/>
                <wp:positionH relativeFrom="column">
                  <wp:posOffset>5795518</wp:posOffset>
                </wp:positionH>
                <wp:positionV relativeFrom="paragraph">
                  <wp:posOffset>5494</wp:posOffset>
                </wp:positionV>
                <wp:extent cx="149352" cy="1008888"/>
                <wp:effectExtent l="0" t="0" r="0" b="0"/>
                <wp:wrapSquare wrapText="bothSides"/>
                <wp:docPr id="42014" name="Group 420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2" cy="1008888"/>
                          <a:chOff x="0" y="0"/>
                          <a:chExt cx="149352" cy="1008888"/>
                        </a:xfrm>
                      </wpg:grpSpPr>
                      <wps:wsp>
                        <wps:cNvPr id="1268" name="Shape 1268"/>
                        <wps:cNvSpPr/>
                        <wps:spPr>
                          <a:xfrm>
                            <a:off x="304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Shape 1269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3" name="Shape 1293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4" name="Shape 1294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5" name="Shape 1295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16764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5" name="Shape 1315"/>
                        <wps:cNvSpPr/>
                        <wps:spPr>
                          <a:xfrm>
                            <a:off x="15240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" name="Shape 1316"/>
                        <wps:cNvSpPr/>
                        <wps:spPr>
                          <a:xfrm>
                            <a:off x="15240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16764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" name="Shape 1333"/>
                        <wps:cNvSpPr/>
                        <wps:spPr>
                          <a:xfrm>
                            <a:off x="15240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" name="Shape 1334"/>
                        <wps:cNvSpPr/>
                        <wps:spPr>
                          <a:xfrm>
                            <a:off x="15240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16764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0" name="Shape 1350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1" name="Shape 1351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8" name="Shape 1368"/>
                        <wps:cNvSpPr/>
                        <wps:spPr>
                          <a:xfrm>
                            <a:off x="16764" y="87782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6AE1E0D" id="Group 42014" o:spid="_x0000_s1026" style="position:absolute;margin-left:456.35pt;margin-top:.45pt;width:11.75pt;height:79.45pt;z-index:251658240" coordsize="1493,10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">
                <v:shape id="Shape 1268" o:spid="_x0000_s1027" style="position:absolute;left:30;top:1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sTesQA&#10;AADdAAAADwAAAGRycy9kb3ducmV2LnhtbESPQW/CMAyF75P4D5GRdhspbEJTR1ohUKcdGXDY0Uq8&#10;tqJxqiYrHb8eHybtZus9v/d5U06+UyMNsQ1sYLnIQBHb4FquDZxP1dMrqJiQHXaBycAvRSiL2cMG&#10;cxeu/EnjMdVKQjjmaKBJqc+1jrYhj3ERemLRvsPgMck61NoNeJVw3+lVlq21x5alocGedg3Zy/HH&#10;G/iKh72Nt+r2Yt8T4rjrnj1XxjzOp+0bqERT+jf/XX84wV+tBVe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67E3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69" o:spid="_x0000_s1028" style="position:absolute;left:1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OL38QA&#10;AADdAAAADwAAAGRycy9kb3ducmV2LnhtbERP32vCMBB+H+x/CCfsbSbKKK4apUxkg8FAN8THoznb&#10;YnOpSVbb/34ZDPZ2H9/PW20G24qefGgca5hNFQji0pmGKw1fn7vHBYgQkQ22jknDSAE26/u7FebG&#10;3XhP/SFWIoVwyFFDHWOXSxnKmiyGqeuIE3d23mJM0FfSeLylcNvKuVKZtNhwaqixo5eaysvh22q4&#10;nN53/lqY8en1o9+OWa9ccVRaP0yGYgki0hD/xX/uN5Pmz7Nn+P0mnS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Ti9/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270" o:spid="_x0000_s1029" style="position:absolute;left:1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C0n8YA&#10;AADdAAAADwAAAGRycy9kb3ducmV2LnhtbESPQUvDQBCF70L/wzKCN7trkVpityVUioIg2BbxOGTH&#10;JDQ7G3fXNPn3zkHwNsN789436+3oOzVQTG1gC3dzA4q4Cq7l2sLpuL9dgUoZ2WEXmCxMlGC7mV2t&#10;sXDhwu80HHKtJIRTgRaanPtC61Q15DHNQ08s2leIHrOssdYu4kXCfacXxiy1x5alocGedg1V58OP&#10;t3D+fN3H79JN989vw9O0HEwoP4y1N9dj+Qgq05j/zX/XL07wFw/CL9/IC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zC0n8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293" o:spid="_x0000_s1030" style="position:absolute;left:15;top:1767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rxLMIA&#10;AADdAAAADwAAAGRycy9kb3ducmV2LnhtbERPTWvCQBC9F/wPyxS81U2TUmp0DZIS6dFaDx6H3WkS&#10;mp0N2W2M/npXKPQ2j/c562KynRhp8K1jBc+LBASxdqblWsHxq3p6A+EDssHOMSm4kIdiM3tYY27c&#10;mT9pPIRaxBD2OSpoQuhzKb1uyKJfuJ44ct9usBgiHGppBjzHcNvJNElepcWWY0ODPZUN6Z/Dr1Vw&#10;8vt37a/V9UXvAuJYdpnlSqn547RdgQg0hX/xn/vDxPnpMoP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yvE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94" o:spid="_x0000_s1031" style="position:absolute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dUZsQA&#10;AADdAAAADwAAAGRycy9kb3ducmV2LnhtbERP32vCMBB+H/g/hBN8m8lEZFajFIc4GAymY/h4NLe2&#10;2FxqktX2v18GA9/u4/t5621vG9GRD7VjDU9TBYK4cKbmUsPnaf/4DCJEZIONY9IwUIDtZvSwxsy4&#10;G39Qd4ylSCEcMtRQxdhmUoaiIoth6lrixH07bzEm6EtpPN5SuG3kTKmFtFhzaqiwpV1FxeX4YzVc&#10;zm97f83NMD+8dy/DolMu/1JaT8Z9vgIRqY938b/71aT5s+Uc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HVGb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295" o:spid="_x0000_s1032" style="position:absolute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vx/cQA&#10;AADdAAAADwAAAGRycy9kb3ducmV2LnhtbERP30vDMBB+F/wfwgm+bYnDDa3LRnEMB4KwKmOPR3O2&#10;Zc2lS2LX/vdGGPh2H9/PW64H24qefGgca3iYKhDEpTMNVxq+PreTJxAhIhtsHZOGkQKsV7c3S8yM&#10;u/Ce+iJWIoVwyFBDHWOXSRnKmiyGqeuIE/ftvMWYoK+k8XhJ4baVM6UW0mLDqaHGjl5rKk/Fj9Vw&#10;Or5v/Tk34+PbR78ZF71y+UFpfX835C8gIg3xX3x170yaP3uew9836QS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L8f3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14" o:spid="_x0000_s1033" style="position:absolute;left:167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15" o:spid="_x0000_s1034" style="position:absolute;left:152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n9OsQA&#10;AADdAAAADwAAAGRycy9kb3ducmV2LnhtbERPW2vCMBR+H+w/hDPY20zcRaQapUxkA2EwJ+LjoTm2&#10;xeakJllt/70ZDHw7H9/1zJe9bURHPtSONYxHCgRx4UzNpYbdz/ppCiJEZIONY9IwUIDl4v5ujplx&#10;F/6mbhtLkUI4ZKihirHNpAxFRRbDyLXEiTs6bzEm6EtpPF5SuG3ks1ITabHm1FBhS+8VFaftr9Vw&#10;OmzW/pyb4fXjq1sNk065fK+0fnzo8xmISH28if/dnybNfxm/wd836QS5u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5/T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16" o:spid="_x0000_s1035" style="position:absolute;left:152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tjTcQA&#10;AADdAAAADwAAAGRycy9kb3ducmV2LnhtbERP32vCMBB+F/wfwgl708RtlFGNUjZkg4EwN8THoznb&#10;YnPpkqy2//0iDPZ2H9/PW28H24qefGgca1guFAji0pmGKw1fn7v5E4gQkQ22jknDSAG2m+lkjblx&#10;V/6g/hArkUI45KihjrHLpQxlTRbDwnXEiTs7bzEm6CtpPF5TuG3lvVKZtNhwaqixo+eaysvhx2q4&#10;nN53/rsw4+Prvn8Zs1654qi0vpsNxQpEpCH+i//cbybNf1hmcPsmnS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rY03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32" o:spid="_x0000_s1036" style="position:absolute;left:167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EEEMIA&#10;AADdAAAADwAAAGRycy9kb3ducmV2LnhtbERPPWvDMBDdC/kP4gLdajl2KcGxEoKLS8c2yZDxkC62&#10;iXUyluq4+fVVodDtHu/zyt1sezHR6DvHClZJCoJYO9Nxo+B0rJ/WIHxANtg7JgXf5GG3XTyUWBh3&#10;40+aDqERMYR9gQraEIZCSq9bsugTNxBH7uJGiyHCsZFmxFsMt73M0vRFWuw4NrQ4UNWSvh6+rIKz&#10;/3jV/l7fn/VbQJyqPrdcK/W4nPcbEIHm8C/+c7+bOD/PM/j9Jp4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AQQQ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33" o:spid="_x0000_s1037" style="position:absolute;left:152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mctcQA&#10;AADdAAAADwAAAGRycy9kb3ducmV2LnhtbERP32vCMBB+H+x/CCfsbSauQ0Y1StmQDQbCdIiPR3O2&#10;xebSJVlt//tFGPh2H9/PW64H24qefGgca5hNFQji0pmGKw3f+83jC4gQkQ22jknDSAHWq/u7JebG&#10;XfiL+l2sRArhkKOGOsYulzKUNVkMU9cRJ+7kvMWYoK+k8XhJ4baVT0rNpcWGU0ONHb3WVJ53v1bD&#10;+fi58T+FGZ/ft/3bOO+VKw5K64fJUCxARBriTfzv/jBpfpZlcP0mnS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pnLX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34" o:spid="_x0000_s1038" style="position:absolute;left:152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AEwcQA&#10;AADdAAAADwAAAGRycy9kb3ducmV2LnhtbERP32vCMBB+H/g/hBP2NpNNEalGKQ5xMBhMx/DxaG5t&#10;sbnUJNb2v18GA9/u4/t5q01vG9GRD7VjDc8TBYK4cKbmUsPXcfe0ABEissHGMWkYKMBmPXpYYWbc&#10;jT+pO8RSpBAOGWqoYmwzKUNRkcUwcS1x4n6ctxgT9KU0Hm8p3DbyRam5tFhzaqiwpW1FxflwtRrO&#10;p/edv+RmmO0/utdh3imXfyutH8d9vgQRqY938b/7zaT50+kM/r5JJ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ABMH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49" o:spid="_x0000_s1039" style="position:absolute;left:167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PlHMEA&#10;AADdAAAADwAAAGRycy9kb3ducmV2LnhtbERPS4vCMBC+C/6HMII3TX0gbtcoonTx6GMPexySsS02&#10;k9LE2vXXG2Fhb/PxPWe16WwlWmp86VjBZJyAINbOlJwr+L5koyUIH5ANVo5JwS952Kz7vRWmxj34&#10;RO055CKGsE9RQRFCnUrpdUEW/djVxJG7usZiiLDJpWnwEcNtJadJspAWS44NBda0K0jfzner4Mcf&#10;99o/s+dcfwXEdlfNLGdKDQfd9hNEoC78i//cBxPnz+Yf8P4mniD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yj5Rz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350" o:spid="_x0000_s1040" style="position:absolute;left:152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TnYscA&#10;AADdAAAADwAAAGRycy9kb3ducmV2LnhtbESPT0vDQBDF70K/wzKCN7vrvyKx2xIqRUEQ2op4HLJj&#10;Epqdjbtrmnx75yD0NsN7895vluvRd2qgmNrAFm7mBhRxFVzLtYWPw/b6EVTKyA67wGRhogTr1exi&#10;iYULJ97RsM+1khBOBVpocu4LrVPVkMc0Dz2xaN8hesyyxlq7iCcJ952+NWahPbYsDQ32tGmoOu5/&#10;vYXj19s2/pRuun95H56nxWBC+WmsvbocyydQmcZ8Nv9fvzrBv3sQfvlGRtC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pk52LHAAAA3QAAAA8AAAAAAAAAAAAAAAAAmAIAAGRy&#10;cy9kb3ducmV2LnhtbFBLBQYAAAAABAAEAPUAAACMAwAAAAA=&#10;" path="m,l134112,134112e" filled="f" strokeweight=".48pt">
                  <v:path arrowok="t" textboxrect="0,0,134112,134112"/>
                </v:shape>
                <v:shape id="Shape 1351" o:spid="_x0000_s1041" style="position:absolute;left:152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hC+cQA&#10;AADdAAAADwAAAGRycy9kb3ducmV2LnhtbERPW2vCMBR+H+w/hDPY20zcRaQapUxkA2EwJ+LjoTm2&#10;xeakJllt/70ZDHw7H9/1zJe9bURHPtSONYxHCgRx4UzNpYbdz/ppCiJEZIONY9IwUIDl4v5ujplx&#10;F/6mbhtLkUI4ZKihirHNpAxFRRbDyLXEiTs6bzEm6EtpPF5SuG3ks1ITabHm1FBhS+8VFaftr9Vw&#10;OmzW/pyb4fXjq1sNk065fK+0fnzo8xmISH28if/dnybNf3kbw9836QS5u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oQvn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68" o:spid="_x0000_s1042" style="position:absolute;left:167;top:8778;width:1311;height:1310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BpNsYA&#10;AADdAAAADwAAAGRycy9kb3ducmV2LnhtbESPT2vDMAzF74V9B6PBbq2zDkKX1S1lMDYKO/TPZTcR&#10;a0lILHuxm6TffjoUepN4T+/9tN5OrlMD9bHxbOB5kYEiLr1tuDJwPn3MV6BiQrbYeSYDV4qw3TzM&#10;1lhYP/KBhmOqlIRwLNBAnVIotI5lTQ7jwgdi0X597zDJ2lfa9jhKuOv0Msty7bBhaagx0HtNZXu8&#10;OAM734TvV+ZlO43D+ecS9nn7+WfM0+O0ewOVaEp38+36ywr+Sy648o2MoD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aBpNsYAAADdAAAADwAAAAAAAAAAAAAAAACYAgAAZHJz&#10;L2Rvd25yZXYueG1sUEsFBgAAAAAEAAQA9QAAAIsDAAAAAA==&#10;" path="m,131065r131064,l131064,,,,,131065xe" filled="f" strokeweight=".72pt">
                  <v:path arrowok="t" textboxrect="0,0,131064,131065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C00EE11" wp14:editId="0AB9E469">
                <wp:simplePos x="0" y="0"/>
                <wp:positionH relativeFrom="column">
                  <wp:posOffset>4929886</wp:posOffset>
                </wp:positionH>
                <wp:positionV relativeFrom="paragraph">
                  <wp:posOffset>7018</wp:posOffset>
                </wp:positionV>
                <wp:extent cx="147828" cy="1008888"/>
                <wp:effectExtent l="0" t="0" r="0" b="0"/>
                <wp:wrapSquare wrapText="bothSides"/>
                <wp:docPr id="42013" name="Group 420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08888"/>
                          <a:chOff x="0" y="0"/>
                          <a:chExt cx="147828" cy="1008888"/>
                        </a:xfrm>
                      </wpg:grpSpPr>
                      <wps:wsp>
                        <wps:cNvPr id="1265" name="Shape 1265"/>
                        <wps:cNvSpPr/>
                        <wps:spPr>
                          <a:xfrm>
                            <a:off x="3048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0" name="Shape 1290"/>
                        <wps:cNvSpPr/>
                        <wps:spPr>
                          <a:xfrm>
                            <a:off x="0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1" name="Shape 1311"/>
                        <wps:cNvSpPr/>
                        <wps:spPr>
                          <a:xfrm>
                            <a:off x="15240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" name="Shape 1329"/>
                        <wps:cNvSpPr/>
                        <wps:spPr>
                          <a:xfrm>
                            <a:off x="15240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" name="Shape 1346"/>
                        <wps:cNvSpPr/>
                        <wps:spPr>
                          <a:xfrm>
                            <a:off x="15240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3" name="Shape 1363"/>
                        <wps:cNvSpPr/>
                        <wps:spPr>
                          <a:xfrm>
                            <a:off x="15240" y="87630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4" name="Shape 1364"/>
                        <wps:cNvSpPr/>
                        <wps:spPr>
                          <a:xfrm>
                            <a:off x="13716" y="874776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13716" y="874776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E8F3C2C" id="Group 42013" o:spid="_x0000_s1026" style="position:absolute;margin-left:388.2pt;margin-top:.55pt;width:11.65pt;height:79.45pt;z-index:251659264" coordsize="1478,10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">
                <v:shape id="Shape 1265" o:spid="_x0000_s1027" style="position:absolute;left:30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q85MAA&#10;AADdAAAADwAAAGRycy9kb3ducmV2LnhtbERPTYvCMBC9L/gfwgje1lTdFalGEaWyR1c9eBySsS02&#10;k9LEWv31RljY2zze5yxWna1ES40vHSsYDRMQxNqZknMFp2P2OQPhA7LByjEpeJCH1bL3scDUuDv/&#10;UnsIuYgh7FNUUIRQp1J6XZBFP3Q1ceQurrEYImxyaRq8x3BbyXGSTKXFkmNDgTVtCtLXw80qOPv9&#10;Vvtn9vzSu4DYbqqJ5UypQb9bz0EE6sK/+M/9Y+L88fQb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Lq85M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290" o:spid="_x0000_s1028" style="position:absolute;top:1752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hvW8QA&#10;AADdAAAADwAAAGRycy9kb3ducmV2LnhtbESPQW/CMAyF75P4D5GRuI0UmCYoBISYOu24AQeOVmLa&#10;isapmqx0/Pr5MGk3W+/5vc+b3eAb1VMX68AGZtMMFLENrubSwPlUPC9BxYTssAlMBn4owm47etpg&#10;7sKdv6g/plJJCMccDVQptbnW0VbkMU5DSyzaNXQek6xdqV2Hdwn3jZ5n2av2WLM0VNjSoSJ7O357&#10;A5f4+Wbjo3i82PeE2B+ahefCmMl42K9BJRrSv/nv+sMJ/nwl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Yb1v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1" o:spid="_x0000_s1029" style="position:absolute;left:152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bGB8AA&#10;AADdAAAADwAAAGRycy9kb3ducmV2LnhtbERPS4vCMBC+L/gfwgje1rSrLFKNIkrF4/o4eBySsS02&#10;k9Jka/XXbwRhb/PxPWex6m0tOmp95VhBOk5AEGtnKi4UnE/55wyED8gGa8ek4EEeVsvBxwIz4+58&#10;oO4YChFD2GeooAyhyaT0uiSLfuwa4shdXWsxRNgW0rR4j+G2ll9J8i0tVhwbSmxoU5K+HX+tgov/&#10;2Wr/zJ9TvQuI3aaeWM6VGg379RxEoD78i9/uvYnzJ2kKr2/iCXL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WbGB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29" o:spid="_x0000_s1030" style="position:absolute;left:152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wAvMIA&#10;AADdAAAADwAAAGRycy9kb3ducmV2LnhtbERPTWvCQBC9F/wPyxS81U2TUmp0DZIS6dFaDx6H3WkS&#10;mp0N2W2M/npXKPQ2j/c562KynRhp8K1jBc+LBASxdqblWsHxq3p6A+EDssHOMSm4kIdiM3tYY27c&#10;mT9pPIRaxBD2OSpoQuhzKb1uyKJfuJ44ct9usBgiHGppBjzHcNvJNElepcWWY0ODPZUN6Z/Dr1Vw&#10;8vt37a/V9UXvAuJYdpnlSqn547RdgQg0hX/xn/vDxPlZuoT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fAC8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46" o:spid="_x0000_s1031" style="position:absolute;left:152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xxbsAA&#10;AADdAAAADwAAAGRycy9kb3ducmV2LnhtbERPS4vCMBC+C/6HMMLebOoDWapRROmyR1+HPQ7J2Bab&#10;SWli7frrzcKCt/n4nrPa9LYWHbW+cqxgkqQgiLUzFRcKLud8/AnCB2SDtWNS8EseNuvhYIWZcQ8+&#10;UncKhYgh7DNUUIbQZFJ6XZJFn7iGOHJX11oMEbaFNC0+Yrit5TRNF9JixbGhxIZ2Jenb6W4V/PjD&#10;Xvtn/pzrr4DY7eqZ5Vypj1G/XYII1Ie3+N/9beL82XwBf9/EE+T6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Txxb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63" o:spid="_x0000_s1032" style="position:absolute;left:152;top:8763;width:1311;height:1310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T7R8MA&#10;AADdAAAADwAAAGRycy9kb3ducmV2LnhtbERPS4vCMBC+L/gfwgje1lSFslajyMKyy4IHHxdvQzO2&#10;pc0kNrGt/34jCHubj+856+1gGtFR6yvLCmbTBARxbnXFhYLz6ev9A4QPyBoby6TgQR62m9HbGjNt&#10;ez5QdwyFiCHsM1RQhuAyKX1ekkE/tY44clfbGgwRtoXULfYx3DRyniSpNFhxbCjR0WdJeX28GwU7&#10;W7n9knleD313vtzdb1p/35SajIfdCkSgIfyLX+4fHecv0gU8v4kn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wT7R8MAAADdAAAADwAAAAAAAAAAAAAAAACYAgAAZHJzL2Rv&#10;d25yZXYueG1sUEsFBgAAAAAEAAQA9QAAAIgDAAAAAA==&#10;" path="m,131065r131064,l131064,,,,,131065xe" filled="f" strokeweight=".72pt">
                  <v:path arrowok="t" textboxrect="0,0,131064,131065"/>
                </v:shape>
                <v:shape id="Shape 1364" o:spid="_x0000_s1033" style="position:absolute;left:137;top:8747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N2ZMQA&#10;AADdAAAADwAAAGRycy9kb3ducmV2LnhtbERPTYvCMBC9C/sfwizsTVN3xdVqFBEWPOjBWli9Dc3Y&#10;FptJaaKt/94Igrd5vM+ZLztTiRs1rrSsYDiIQBBnVpecK0gPf/0JCOeRNVaWScGdHCwXH705xtq2&#10;vKdb4nMRQtjFqKDwvo6ldFlBBt3A1sSBO9vGoA+wyaVusA3hppLfUTSWBksODQXWtC4ouyRXo2Bz&#10;vKT71XR7zU/lqd2Z//X9t06U+vrsVjMQnjr/Fr/cGx3m/4xH8Pwmn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zdmTEAAAA3Q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1365" o:spid="_x0000_s1034" style="position:absolute;left:137;top:8747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/T/8QA&#10;AADdAAAADwAAAGRycy9kb3ducmV2LnhtbERPTYvCMBC9C/sfwizsTVN30dVqFBEWPOjBWli9Dc3Y&#10;FptJaaKt/94Igrd5vM+ZLztTiRs1rrSsYDiIQBBnVpecK0gPf/0JCOeRNVaWScGdHCwXH705xtq2&#10;vKdb4nMRQtjFqKDwvo6ldFlBBt3A1sSBO9vGoA+wyaVusA3hppLfUTSWBksODQXWtC4ouyRXo2Bz&#10;vKT71XR7zU/lqd2Z//X9t06U+vrsVjMQnjr/Fr/cGx3m/4xH8Pwmn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/0//EAAAA3QAAAA8AAAAAAAAAAAAAAAAAmAIAAGRycy9k&#10;b3ducmV2LnhtbFBLBQYAAAAABAAEAPUAAACJAwAAAAA=&#10;" path="m134112,l,134113e" filled="f" strokeweight=".48pt">
                  <v:path arrowok="t" textboxrect="0,0,134112,134113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           </w:t>
      </w:r>
      <w:r>
        <w:rPr>
          <w:b/>
          <w:sz w:val="22"/>
        </w:rPr>
        <w:t xml:space="preserve"> 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neodpisovanému dlhodobému majetku</w:t>
      </w:r>
      <w:r>
        <w:rPr>
          <w:b/>
          <w:sz w:val="22"/>
        </w:rPr>
        <w:t xml:space="preserve">                                      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nedokončeným investíciám</w:t>
      </w:r>
      <w:r>
        <w:rPr>
          <w:b/>
        </w:rPr>
        <w:t xml:space="preserve">                                         </w:t>
      </w:r>
      <w:r>
        <w:rPr>
          <w:b/>
          <w:sz w:val="22"/>
        </w:rPr>
        <w:t xml:space="preserve">  </w:t>
      </w:r>
    </w:p>
    <w:p w14:paraId="63DA787C" w14:textId="77777777" w:rsidR="000C6866" w:rsidRDefault="00B8131D">
      <w:pPr>
        <w:numPr>
          <w:ilvl w:val="1"/>
          <w:numId w:val="1"/>
        </w:numPr>
        <w:ind w:right="11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            </w:t>
      </w:r>
      <w:r>
        <w:rPr>
          <w:b/>
          <w:sz w:val="22"/>
        </w:rPr>
        <w:t xml:space="preserve">  </w:t>
      </w:r>
    </w:p>
    <w:p w14:paraId="4F4D2442" w14:textId="77777777" w:rsidR="000C6866" w:rsidRDefault="00B8131D">
      <w:pPr>
        <w:numPr>
          <w:ilvl w:val="1"/>
          <w:numId w:val="1"/>
        </w:numPr>
        <w:ind w:right="11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            </w:t>
      </w:r>
      <w:r>
        <w:rPr>
          <w:b/>
          <w:sz w:val="22"/>
        </w:rPr>
        <w:t xml:space="preserve">  </w:t>
      </w:r>
    </w:p>
    <w:p w14:paraId="5D74D171" w14:textId="77777777" w:rsidR="000C6866" w:rsidRDefault="00B8131D">
      <w:pPr>
        <w:numPr>
          <w:ilvl w:val="1"/>
          <w:numId w:val="1"/>
        </w:numPr>
        <w:ind w:right="11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             </w:t>
      </w:r>
    </w:p>
    <w:p w14:paraId="6593B13E" w14:textId="77777777" w:rsidR="000C6866" w:rsidRDefault="00B8131D">
      <w:pPr>
        <w:spacing w:after="0" w:line="259" w:lineRule="auto"/>
        <w:ind w:left="0" w:firstLine="0"/>
        <w:jc w:val="left"/>
      </w:pPr>
      <w:r>
        <w:t xml:space="preserve"> </w:t>
      </w:r>
    </w:p>
    <w:p w14:paraId="6E038584" w14:textId="77777777" w:rsidR="000C6866" w:rsidRDefault="00B8131D">
      <w:pPr>
        <w:spacing w:after="2" w:line="259" w:lineRule="auto"/>
        <w:ind w:left="0" w:firstLine="0"/>
        <w:jc w:val="left"/>
      </w:pPr>
      <w:r>
        <w:t xml:space="preserve"> </w:t>
      </w:r>
    </w:p>
    <w:p w14:paraId="18260BAC" w14:textId="77777777" w:rsidR="000C6866" w:rsidRDefault="00B8131D">
      <w:pPr>
        <w:ind w:left="-5" w:right="11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14:paraId="069A7C8F" w14:textId="77777777" w:rsidR="000C6866" w:rsidRDefault="00B8131D">
      <w:pPr>
        <w:spacing w:after="0" w:line="259" w:lineRule="auto"/>
        <w:ind w:left="0" w:firstLine="0"/>
        <w:jc w:val="left"/>
      </w:pPr>
      <w:r>
        <w:rPr>
          <w:color w:val="FF0000"/>
          <w:sz w:val="22"/>
        </w:rPr>
        <w:t xml:space="preserve"> </w:t>
      </w:r>
    </w:p>
    <w:tbl>
      <w:tblPr>
        <w:tblStyle w:val="TableGrid"/>
        <w:tblW w:w="10209" w:type="dxa"/>
        <w:tblInd w:w="0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0C6866" w14:paraId="7EC2D236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940D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365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FEC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najviac do výšky  25,00 % menovitej hodnoty pohľadávky bez príslušenstva  </w:t>
            </w:r>
          </w:p>
        </w:tc>
      </w:tr>
      <w:tr w:rsidR="000C6866" w14:paraId="4A2F0FE3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74B1F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720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98E2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najviac do výšky  50,00  % menovitej hodnoty pohľadávky bez príslušenstva </w:t>
            </w:r>
          </w:p>
        </w:tc>
      </w:tr>
      <w:tr w:rsidR="000C6866" w14:paraId="04BA8BC5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1474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1080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7C057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t xml:space="preserve">najviac do výšky 100,00  % menovitej hodnoty pohľadávky bez príslušenstva </w:t>
            </w:r>
          </w:p>
        </w:tc>
      </w:tr>
    </w:tbl>
    <w:p w14:paraId="0390C6F5" w14:textId="77777777" w:rsidR="000C6866" w:rsidRDefault="00B8131D">
      <w:pPr>
        <w:spacing w:after="18" w:line="259" w:lineRule="auto"/>
        <w:ind w:left="0" w:firstLine="0"/>
        <w:jc w:val="left"/>
      </w:pPr>
      <w:r>
        <w:t xml:space="preserve"> </w:t>
      </w:r>
    </w:p>
    <w:p w14:paraId="642D55EE" w14:textId="0EF32B0D" w:rsidR="000C6866" w:rsidRDefault="00B8131D">
      <w:pPr>
        <w:ind w:left="-5" w:right="11"/>
      </w:pPr>
      <w:r>
        <w:t>Účtovná jednotka</w:t>
      </w:r>
      <w:r w:rsidRPr="00051F40">
        <w:rPr>
          <w:color w:val="auto"/>
        </w:rPr>
        <w:t xml:space="preserve"> </w:t>
      </w:r>
      <w:r w:rsidRPr="00051F40">
        <w:rPr>
          <w:b/>
          <w:color w:val="auto"/>
          <w:u w:val="single" w:color="000000"/>
        </w:rPr>
        <w:t>netvorila</w:t>
      </w:r>
      <w:r w:rsidRPr="00051F40">
        <w:rPr>
          <w:color w:val="auto"/>
          <w:u w:val="single" w:color="000000"/>
        </w:rPr>
        <w:t xml:space="preserve"> </w:t>
      </w:r>
      <w:r>
        <w:rPr>
          <w:u w:val="single" w:color="000000"/>
        </w:rPr>
        <w:t>opravné položky k pohľadávkam v rámci podnikateľskej činnosti</w:t>
      </w:r>
      <w:r>
        <w:t xml:space="preserve">, podľa ustanovenia § 20  zákona č.595/2003 Z.z. o dani z príjmov v z.n.p..  </w:t>
      </w:r>
    </w:p>
    <w:p w14:paraId="3A467CC1" w14:textId="77777777" w:rsidR="000C6866" w:rsidRDefault="00B8131D">
      <w:pPr>
        <w:spacing w:after="26" w:line="259" w:lineRule="auto"/>
        <w:ind w:left="0" w:firstLine="0"/>
        <w:jc w:val="left"/>
      </w:pPr>
      <w:r>
        <w:t xml:space="preserve"> </w:t>
      </w:r>
    </w:p>
    <w:p w14:paraId="3D2CC42A" w14:textId="77777777" w:rsidR="000C6866" w:rsidRDefault="00B8131D">
      <w:pPr>
        <w:numPr>
          <w:ilvl w:val="0"/>
          <w:numId w:val="1"/>
        </w:numPr>
        <w:spacing w:line="270" w:lineRule="auto"/>
        <w:ind w:hanging="284"/>
        <w:jc w:val="left"/>
      </w:pPr>
      <w:r>
        <w:rPr>
          <w:b/>
        </w:rPr>
        <w:t xml:space="preserve">Zásady pre vykazovanie transferov. </w:t>
      </w:r>
    </w:p>
    <w:p w14:paraId="796E671B" w14:textId="77777777" w:rsidR="000C6866" w:rsidRDefault="00B8131D">
      <w:pPr>
        <w:ind w:left="-5" w:right="11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1B766D93" w14:textId="77777777" w:rsidR="000C6866" w:rsidRDefault="00B8131D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14:paraId="29565022" w14:textId="77777777" w:rsidR="000C6866" w:rsidRDefault="00B8131D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14:paraId="6F4CF6E0" w14:textId="77777777" w:rsidR="000C6866" w:rsidRDefault="00B8131D">
      <w:pPr>
        <w:numPr>
          <w:ilvl w:val="0"/>
          <w:numId w:val="2"/>
        </w:numPr>
        <w:ind w:right="11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76A7D6FF" w14:textId="77777777" w:rsidR="000C6866" w:rsidRDefault="00B8131D">
      <w:pPr>
        <w:numPr>
          <w:ilvl w:val="0"/>
          <w:numId w:val="2"/>
        </w:numPr>
        <w:ind w:right="11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1FEFFCEF" w14:textId="77777777" w:rsidR="000C6866" w:rsidRDefault="00B8131D">
      <w:pPr>
        <w:numPr>
          <w:ilvl w:val="0"/>
          <w:numId w:val="2"/>
        </w:numPr>
        <w:ind w:right="11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54C71FE2" w14:textId="77777777" w:rsidR="000C6866" w:rsidRDefault="00B8131D">
      <w:pPr>
        <w:numPr>
          <w:ilvl w:val="0"/>
          <w:numId w:val="2"/>
        </w:numPr>
        <w:ind w:right="11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761F10BE" w14:textId="77777777" w:rsidR="000C6866" w:rsidRDefault="00B8131D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14:paraId="20D23B97" w14:textId="77777777" w:rsidR="000C6866" w:rsidRDefault="00B8131D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14:paraId="3C44DF5B" w14:textId="77777777" w:rsidR="000C6866" w:rsidRDefault="00B8131D">
      <w:pPr>
        <w:numPr>
          <w:ilvl w:val="0"/>
          <w:numId w:val="3"/>
        </w:numPr>
        <w:ind w:right="11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3939752F" w14:textId="77777777" w:rsidR="000C6866" w:rsidRDefault="00B8131D">
      <w:pPr>
        <w:numPr>
          <w:ilvl w:val="0"/>
          <w:numId w:val="3"/>
        </w:numPr>
        <w:ind w:right="11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6C515EB8" w14:textId="77777777" w:rsidR="000C6866" w:rsidRDefault="00B8131D">
      <w:pPr>
        <w:numPr>
          <w:ilvl w:val="0"/>
          <w:numId w:val="3"/>
        </w:numPr>
        <w:ind w:right="11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08ABA019" w14:textId="77777777" w:rsidR="000C6866" w:rsidRDefault="00B8131D">
      <w:pPr>
        <w:numPr>
          <w:ilvl w:val="0"/>
          <w:numId w:val="3"/>
        </w:numPr>
        <w:ind w:right="11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14:paraId="3B299E3F" w14:textId="77777777" w:rsidR="000C6866" w:rsidRDefault="00B8131D">
      <w:pPr>
        <w:ind w:left="687" w:right="11"/>
      </w:pPr>
      <w:r>
        <w:t xml:space="preserve">nákladmi účtovanými v organizáciách v zriaďovateľskej pôsobnosti obce/mesta.  </w:t>
      </w:r>
    </w:p>
    <w:p w14:paraId="46A8B572" w14:textId="77777777" w:rsidR="000C6866" w:rsidRDefault="00B8131D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14:paraId="5145B918" w14:textId="77777777" w:rsidR="000C6866" w:rsidRDefault="00B8131D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7ADAB005" w14:textId="77777777" w:rsidR="000C6866" w:rsidRDefault="00B8131D">
      <w:pPr>
        <w:ind w:left="-5" w:right="11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329FBC02" w14:textId="77777777" w:rsidR="000C6866" w:rsidRDefault="00B8131D">
      <w:pPr>
        <w:ind w:left="-5" w:right="11"/>
      </w:pPr>
      <w:r>
        <w:t xml:space="preserve">Na ocenenie prírastku cudzej meny nakúpenej za euro sa použije kurz, za ktorý bola táto cudzia mena nakúpená. </w:t>
      </w:r>
    </w:p>
    <w:p w14:paraId="34FC6CDF" w14:textId="77777777" w:rsidR="000C6866" w:rsidRDefault="00B8131D">
      <w:pPr>
        <w:ind w:left="-5" w:right="11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52E9802D" w14:textId="77777777" w:rsidR="000C6866" w:rsidRDefault="00B8131D">
      <w:pPr>
        <w:ind w:left="-5" w:right="11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2E71E07" w14:textId="77777777" w:rsidR="000C6866" w:rsidRDefault="00B8131D">
      <w:pPr>
        <w:ind w:left="-5" w:right="11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5777F105" w14:textId="77777777" w:rsidR="000C6866" w:rsidRDefault="00B8131D">
      <w:pPr>
        <w:ind w:left="-5" w:right="11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2F663E09" w14:textId="77777777" w:rsidR="000C6866" w:rsidRDefault="00B8131D">
      <w:pPr>
        <w:spacing w:after="23" w:line="259" w:lineRule="auto"/>
        <w:ind w:left="37" w:firstLine="0"/>
        <w:jc w:val="center"/>
      </w:pPr>
      <w:r>
        <w:rPr>
          <w:b/>
        </w:rPr>
        <w:t xml:space="preserve"> </w:t>
      </w:r>
    </w:p>
    <w:p w14:paraId="0066A45C" w14:textId="77777777" w:rsidR="000C6866" w:rsidRDefault="00B8131D">
      <w:pPr>
        <w:spacing w:after="12" w:line="270" w:lineRule="auto"/>
        <w:ind w:left="1399" w:right="1411"/>
        <w:jc w:val="center"/>
      </w:pPr>
      <w:r>
        <w:rPr>
          <w:b/>
        </w:rPr>
        <w:t xml:space="preserve">Čl. III </w:t>
      </w:r>
    </w:p>
    <w:p w14:paraId="7CBBFCAA" w14:textId="77777777" w:rsidR="000C6866" w:rsidRDefault="00B8131D">
      <w:pPr>
        <w:spacing w:after="12" w:line="270" w:lineRule="auto"/>
        <w:ind w:left="1399" w:right="1414"/>
        <w:jc w:val="center"/>
      </w:pPr>
      <w:r>
        <w:rPr>
          <w:b/>
        </w:rPr>
        <w:t xml:space="preserve">Informácie o údajoch na strane aktív súvahy </w:t>
      </w:r>
    </w:p>
    <w:p w14:paraId="52D8FC25" w14:textId="77777777" w:rsidR="000C6866" w:rsidRDefault="00B8131D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14:paraId="694DFF5D" w14:textId="77777777" w:rsidR="000C6866" w:rsidRDefault="00B8131D">
      <w:pPr>
        <w:spacing w:line="270" w:lineRule="auto"/>
        <w:ind w:left="-5"/>
        <w:jc w:val="left"/>
      </w:pPr>
      <w:r>
        <w:rPr>
          <w:b/>
        </w:rPr>
        <w:t>A Neobežný majetok 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prehľad o pohybe dlhodobého majetku </w:t>
      </w:r>
      <w:r>
        <w:t xml:space="preserve">(tabuľka č.1) </w:t>
      </w:r>
    </w:p>
    <w:p w14:paraId="704A9083" w14:textId="77777777" w:rsidR="000C6866" w:rsidRDefault="00B8131D">
      <w:pPr>
        <w:ind w:left="-5" w:right="11"/>
      </w:pPr>
      <w:r>
        <w:t xml:space="preserve">Textová časť k tabuľke č.1  </w:t>
      </w:r>
      <w:r>
        <w:rPr>
          <w:color w:val="FF0000"/>
        </w:rPr>
        <w:t xml:space="preserve">-  </w:t>
      </w:r>
    </w:p>
    <w:p w14:paraId="7796E9D9" w14:textId="77777777" w:rsidR="000C6866" w:rsidRDefault="00B8131D">
      <w:pPr>
        <w:pStyle w:val="Nadpis1"/>
        <w:ind w:left="-5" w:right="0"/>
      </w:pPr>
      <w:r>
        <w:t xml:space="preserve">Obec </w:t>
      </w:r>
    </w:p>
    <w:tbl>
      <w:tblPr>
        <w:tblStyle w:val="TableGrid"/>
        <w:tblW w:w="10279" w:type="dxa"/>
        <w:tblInd w:w="-70" w:type="dxa"/>
        <w:tblCellMar>
          <w:top w:w="15" w:type="dxa"/>
          <w:left w:w="110" w:type="dxa"/>
          <w:right w:w="56" w:type="dxa"/>
        </w:tblCellMar>
        <w:tblLook w:val="04A0" w:firstRow="1" w:lastRow="0" w:firstColumn="1" w:lastColumn="0" w:noHBand="0" w:noVBand="1"/>
      </w:tblPr>
      <w:tblGrid>
        <w:gridCol w:w="778"/>
        <w:gridCol w:w="6380"/>
        <w:gridCol w:w="1561"/>
        <w:gridCol w:w="1560"/>
      </w:tblGrid>
      <w:tr w:rsidR="000C6866" w14:paraId="4E80BF51" w14:textId="77777777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61833" w14:textId="77777777" w:rsidR="000C6866" w:rsidRDefault="00B8131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Účet 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B4BCB" w14:textId="77777777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Opis významnej položky prírastkov a úbytkov dlhodobého majetku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7A0E8" w14:textId="77777777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Prírastok v €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4CF47" w14:textId="77777777" w:rsidR="000C6866" w:rsidRDefault="00B8131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Úbytok v € </w:t>
            </w:r>
          </w:p>
        </w:tc>
      </w:tr>
      <w:tr w:rsidR="00051F40" w14:paraId="5C543E76" w14:textId="77777777" w:rsidTr="00E05BE4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09CCD" w14:textId="77777777" w:rsidR="00051F40" w:rsidRDefault="00051F40" w:rsidP="00E05BE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021 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C30C1" w14:textId="77777777" w:rsidR="00051F40" w:rsidRDefault="00051F40" w:rsidP="00E05BE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Nedokončená rekonštrukcia a moderniz. MK nová ulica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70C24" w14:textId="77777777" w:rsidR="00051F40" w:rsidRPr="00051F40" w:rsidRDefault="00051F40" w:rsidP="00E05BE4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163 472,98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AB7B" w14:textId="77777777" w:rsidR="00051F40" w:rsidRPr="00051F40" w:rsidRDefault="00051F40" w:rsidP="00E05BE4">
            <w:pPr>
              <w:spacing w:after="0" w:line="259" w:lineRule="auto"/>
              <w:ind w:left="0" w:right="2" w:firstLine="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51F40" w14:paraId="303A0973" w14:textId="77777777" w:rsidTr="00E05BE4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D183A" w14:textId="77777777" w:rsidR="00051F40" w:rsidRDefault="00051F40" w:rsidP="00E05BE4">
            <w:pPr>
              <w:spacing w:after="0" w:line="259" w:lineRule="auto"/>
              <w:ind w:left="0" w:right="51" w:firstLine="0"/>
              <w:jc w:val="center"/>
              <w:rPr>
                <w:sz w:val="20"/>
              </w:rPr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72E00" w14:textId="2C8BF394" w:rsidR="00051F40" w:rsidRDefault="00D37536" w:rsidP="00E05BE4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Zníženie energetickej náročnosti exist. budovy OCÚ</w:t>
            </w:r>
            <w:r w:rsidR="00051F40"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CBA66" w14:textId="77777777" w:rsidR="00051F40" w:rsidRDefault="00051F40" w:rsidP="00E05BE4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221 871,59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7B365" w14:textId="77777777" w:rsidR="00051F40" w:rsidRDefault="00051F40" w:rsidP="00E05BE4">
            <w:pPr>
              <w:spacing w:after="0" w:line="259" w:lineRule="auto"/>
              <w:ind w:left="0" w:right="2" w:firstLine="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866" w14:paraId="6895A87C" w14:textId="77777777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50656" w14:textId="77777777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031 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10DA0" w14:textId="5BF42CD5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Vyradenie pozemkov z dôvodu predaja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7AAF" w14:textId="77777777" w:rsidR="000C6866" w:rsidRPr="00051F40" w:rsidRDefault="00540081" w:rsidP="00051F40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50F6" w14:textId="41763474" w:rsidR="000C6866" w:rsidRPr="00051F40" w:rsidRDefault="00B8131D" w:rsidP="00051F40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29</w:t>
            </w:r>
            <w:r w:rsidR="00051F40">
              <w:rPr>
                <w:sz w:val="20"/>
              </w:rPr>
              <w:t xml:space="preserve"> </w:t>
            </w:r>
            <w:r>
              <w:rPr>
                <w:sz w:val="20"/>
              </w:rPr>
              <w:t>756,73</w:t>
            </w:r>
          </w:p>
        </w:tc>
      </w:tr>
      <w:tr w:rsidR="00540081" w14:paraId="6A2D869D" w14:textId="77777777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BB6E2" w14:textId="3CD33570" w:rsidR="00540081" w:rsidRDefault="00540081">
            <w:pPr>
              <w:spacing w:after="0" w:line="259" w:lineRule="auto"/>
              <w:ind w:left="0" w:right="51" w:firstLine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  <w:r w:rsidR="00051F40">
              <w:rPr>
                <w:sz w:val="20"/>
              </w:rPr>
              <w:t>21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3CC1F" w14:textId="77777777" w:rsidR="00540081" w:rsidRDefault="00540081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Rekonštrukcia OCÚ Kaluža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AC12B" w14:textId="0F7D6ECA" w:rsidR="00540081" w:rsidRDefault="00D37536" w:rsidP="00540081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227 153,76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1447F" w14:textId="77777777" w:rsidR="00540081" w:rsidRDefault="00540081" w:rsidP="00540081">
            <w:pPr>
              <w:spacing w:after="0" w:line="259" w:lineRule="auto"/>
              <w:ind w:left="0" w:right="2" w:firstLine="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C6866" w14:paraId="13BBD1A2" w14:textId="77777777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22400" w14:textId="77777777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042 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C149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Nedokončená investícia cyklotrasa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E3FEB" w14:textId="5A0FF23B" w:rsidR="000C6866" w:rsidRPr="00051F40" w:rsidRDefault="00540081" w:rsidP="00540081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D37536">
              <w:rPr>
                <w:sz w:val="20"/>
              </w:rPr>
              <w:t xml:space="preserve"> </w:t>
            </w:r>
            <w:r>
              <w:rPr>
                <w:sz w:val="20"/>
              </w:rPr>
              <w:t>400,00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6DF29" w14:textId="77777777" w:rsidR="000C6866" w:rsidRPr="00051F40" w:rsidRDefault="00540081" w:rsidP="00540081">
            <w:pPr>
              <w:spacing w:after="0" w:line="259" w:lineRule="auto"/>
              <w:ind w:left="0" w:right="2" w:firstLine="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40081" w14:paraId="07403F02" w14:textId="77777777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1071" w14:textId="77777777" w:rsidR="00540081" w:rsidRDefault="00540081">
            <w:pPr>
              <w:spacing w:after="0" w:line="259" w:lineRule="auto"/>
              <w:ind w:left="0" w:right="51" w:firstLine="0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5AD32" w14:textId="77777777" w:rsidR="00540081" w:rsidRDefault="00540081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VO Kaluža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23174" w14:textId="77777777" w:rsidR="00540081" w:rsidRDefault="00540081" w:rsidP="00540081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00442" w14:textId="77777777" w:rsidR="00540081" w:rsidRDefault="00540081" w:rsidP="00540081">
            <w:pPr>
              <w:spacing w:after="0" w:line="259" w:lineRule="auto"/>
              <w:ind w:left="0" w:right="2" w:firstLine="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40081" w14:paraId="6BBB8F06" w14:textId="77777777">
        <w:trPr>
          <w:trHeight w:val="240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DD9D6" w14:textId="77777777" w:rsidR="00540081" w:rsidRDefault="00540081">
            <w:pPr>
              <w:spacing w:after="0" w:line="259" w:lineRule="auto"/>
              <w:ind w:left="0" w:right="51" w:firstLine="0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AC3BA" w14:textId="77777777" w:rsidR="00540081" w:rsidRDefault="00540081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Projektová dokumentácia k VO chatová oblasť Kaluža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3A05F" w14:textId="77777777" w:rsidR="00540081" w:rsidRDefault="00540081" w:rsidP="00540081">
            <w:pPr>
              <w:spacing w:after="0" w:line="259" w:lineRule="auto"/>
              <w:ind w:left="0" w:right="49" w:firstLine="0"/>
              <w:jc w:val="center"/>
              <w:rPr>
                <w:sz w:val="20"/>
              </w:rPr>
            </w:pPr>
            <w:r>
              <w:rPr>
                <w:sz w:val="20"/>
              </w:rPr>
              <w:t>840,00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C2246" w14:textId="77777777" w:rsidR="00540081" w:rsidRDefault="00540081" w:rsidP="00540081">
            <w:pPr>
              <w:spacing w:after="0" w:line="259" w:lineRule="auto"/>
              <w:ind w:left="0" w:right="2" w:firstLine="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07FC4D28" w14:textId="7A6A01C2" w:rsidR="000C6866" w:rsidRDefault="00B8131D">
      <w:pPr>
        <w:spacing w:after="0" w:line="259" w:lineRule="auto"/>
        <w:ind w:left="0" w:firstLine="0"/>
        <w:jc w:val="left"/>
      </w:pPr>
      <w:r>
        <w:t xml:space="preserve">  </w:t>
      </w:r>
    </w:p>
    <w:p w14:paraId="7528BD49" w14:textId="77777777" w:rsidR="000C6866" w:rsidRDefault="00B8131D">
      <w:pPr>
        <w:numPr>
          <w:ilvl w:val="0"/>
          <w:numId w:val="4"/>
        </w:numPr>
        <w:ind w:right="11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14:paraId="36F29DD8" w14:textId="77777777" w:rsidR="000C6866" w:rsidRDefault="00B8131D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10205" w:type="dxa"/>
        <w:tblInd w:w="2" w:type="dxa"/>
        <w:tblCellMar>
          <w:top w:w="1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3"/>
        <w:gridCol w:w="3545"/>
        <w:gridCol w:w="3117"/>
      </w:tblGrid>
      <w:tr w:rsidR="000C6866" w14:paraId="7704236E" w14:textId="77777777">
        <w:trPr>
          <w:trHeight w:val="46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9E38EB" w14:textId="77777777" w:rsidR="000C6866" w:rsidRDefault="00B8131D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FA53DC" w14:textId="77777777" w:rsidR="000C6866" w:rsidRDefault="00B8131D">
            <w:pPr>
              <w:spacing w:after="0" w:line="259" w:lineRule="auto"/>
              <w:ind w:left="456" w:right="504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6FD325" w14:textId="77777777" w:rsidR="000C6866" w:rsidRDefault="00B8131D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0C6866" w14:paraId="47008C56" w14:textId="77777777">
        <w:trPr>
          <w:trHeight w:val="469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02FDD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Dlhodobý majetok obce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929B1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Poistenie majetku – 10 000 00</w:t>
            </w:r>
            <w:r w:rsidR="00540081">
              <w:rPr>
                <w:sz w:val="20"/>
              </w:rPr>
              <w:t>0 €- KD, infotabule</w:t>
            </w:r>
            <w:r>
              <w:rPr>
                <w:sz w:val="20"/>
              </w:rPr>
              <w:t xml:space="preserve">, kamery </w:t>
            </w:r>
            <w:r w:rsidR="00540081">
              <w:rPr>
                <w:sz w:val="20"/>
              </w:rPr>
              <w:t>(zaniklo vodné kasko)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1679B" w14:textId="77777777" w:rsidR="000C6866" w:rsidRDefault="00CA779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1 083,62</w:t>
            </w:r>
            <w:r w:rsidR="00B8131D">
              <w:rPr>
                <w:sz w:val="20"/>
              </w:rPr>
              <w:t xml:space="preserve"> € </w:t>
            </w:r>
          </w:p>
        </w:tc>
      </w:tr>
      <w:tr w:rsidR="000C6866" w14:paraId="613B5789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48FB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Dlhodobý majetok obce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A3C77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Povinné zmluvné poistenie  </w:t>
            </w:r>
            <w:r w:rsidR="00CA779F">
              <w:rPr>
                <w:sz w:val="20"/>
              </w:rPr>
              <w:t>(traktor, príves)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E8B1A" w14:textId="77777777" w:rsidR="000C6866" w:rsidRDefault="00CA779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313,67</w:t>
            </w:r>
            <w:r w:rsidR="00B8131D">
              <w:rPr>
                <w:sz w:val="20"/>
              </w:rPr>
              <w:t xml:space="preserve"> € </w:t>
            </w:r>
          </w:p>
        </w:tc>
      </w:tr>
    </w:tbl>
    <w:p w14:paraId="3C99FC9C" w14:textId="77777777" w:rsidR="000C6866" w:rsidRDefault="00B8131D">
      <w:pPr>
        <w:spacing w:after="26" w:line="259" w:lineRule="auto"/>
        <w:ind w:left="428" w:firstLine="0"/>
        <w:jc w:val="left"/>
      </w:pPr>
      <w:r>
        <w:t xml:space="preserve"> </w:t>
      </w:r>
    </w:p>
    <w:p w14:paraId="7A7CBE57" w14:textId="77777777" w:rsidR="000C6866" w:rsidRDefault="00B8131D">
      <w:pPr>
        <w:numPr>
          <w:ilvl w:val="0"/>
          <w:numId w:val="4"/>
        </w:numPr>
        <w:ind w:right="11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14:paraId="1E9F0F5C" w14:textId="55D4263D" w:rsidR="000C6866" w:rsidRDefault="00B8131D">
      <w:pPr>
        <w:ind w:right="11"/>
      </w:pPr>
      <w:r>
        <w:t>V roku 202</w:t>
      </w:r>
      <w:r w:rsidR="00D37536">
        <w:t>2</w:t>
      </w:r>
      <w:r>
        <w:t xml:space="preserve"> obec neevidovala majetok, ku ktorému nemá vlastnícke právo.  </w:t>
      </w:r>
    </w:p>
    <w:p w14:paraId="571D0AB9" w14:textId="77777777" w:rsidR="000C6866" w:rsidRDefault="00B8131D">
      <w:pPr>
        <w:spacing w:after="19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10312DEE" w14:textId="77777777" w:rsidR="000C6866" w:rsidRDefault="00B8131D">
      <w:pPr>
        <w:pStyle w:val="Nadpis1"/>
        <w:ind w:left="269" w:right="0" w:hanging="284"/>
      </w:pPr>
      <w:r>
        <w:rPr>
          <w:b w:val="0"/>
        </w:rPr>
        <w:lastRenderedPageBreak/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13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19"/>
      </w:tblGrid>
      <w:tr w:rsidR="000C6866" w14:paraId="76A88570" w14:textId="77777777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BBCB51" w14:textId="77777777" w:rsidR="000C6866" w:rsidRDefault="00B8131D">
            <w:pPr>
              <w:spacing w:after="0" w:line="259" w:lineRule="auto"/>
              <w:ind w:left="492" w:right="547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473C3AF" w14:textId="77777777" w:rsidR="000C6866" w:rsidRDefault="00B8131D">
            <w:pPr>
              <w:spacing w:after="0" w:line="259" w:lineRule="auto"/>
              <w:ind w:left="0" w:right="473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26E193" w14:textId="77777777" w:rsidR="000C6866" w:rsidRDefault="000C6866">
            <w:pPr>
              <w:spacing w:after="160" w:line="259" w:lineRule="auto"/>
              <w:ind w:left="0" w:firstLine="0"/>
              <w:jc w:val="left"/>
            </w:pPr>
          </w:p>
        </w:tc>
      </w:tr>
      <w:tr w:rsidR="000C6866" w14:paraId="6AB86411" w14:textId="77777777" w:rsidTr="00D37536">
        <w:trPr>
          <w:trHeight w:val="3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40D01" w14:textId="77777777" w:rsidR="000C6866" w:rsidRDefault="00B8131D" w:rsidP="00D37536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43A7D2" w14:textId="77777777" w:rsidR="000C6866" w:rsidRDefault="000C6866" w:rsidP="00D37536">
            <w:pPr>
              <w:spacing w:after="160" w:line="240" w:lineRule="auto"/>
              <w:ind w:left="0" w:firstLine="0"/>
              <w:jc w:val="left"/>
            </w:pP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89EF90" w14:textId="46CBC8A1" w:rsidR="000C6866" w:rsidRDefault="00CA779F" w:rsidP="00D37536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>128</w:t>
            </w:r>
            <w:r w:rsidR="00D37536">
              <w:rPr>
                <w:sz w:val="20"/>
              </w:rPr>
              <w:t xml:space="preserve"> </w:t>
            </w:r>
            <w:r>
              <w:rPr>
                <w:sz w:val="20"/>
              </w:rPr>
              <w:t>620,20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576C8AB1" w14:textId="77777777" w:rsidTr="00D37536">
        <w:trPr>
          <w:trHeight w:val="29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3CAA6" w14:textId="77777777" w:rsidR="000C6866" w:rsidRDefault="00B8131D" w:rsidP="00D37536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E2206A" w14:textId="77777777" w:rsidR="000C6866" w:rsidRDefault="000C6866" w:rsidP="00D37536">
            <w:pPr>
              <w:spacing w:after="160" w:line="240" w:lineRule="auto"/>
              <w:ind w:left="0" w:firstLine="0"/>
              <w:jc w:val="left"/>
            </w:pP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0261BE" w14:textId="4183FF18" w:rsidR="000C6866" w:rsidRDefault="00CA779F" w:rsidP="00D37536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>3</w:t>
            </w:r>
            <w:r w:rsidR="00D37536">
              <w:rPr>
                <w:sz w:val="20"/>
              </w:rPr>
              <w:t> </w:t>
            </w:r>
            <w:r>
              <w:rPr>
                <w:sz w:val="20"/>
              </w:rPr>
              <w:t>559</w:t>
            </w:r>
            <w:r w:rsidR="00D37536">
              <w:rPr>
                <w:sz w:val="20"/>
              </w:rPr>
              <w:t xml:space="preserve"> </w:t>
            </w:r>
            <w:r>
              <w:rPr>
                <w:sz w:val="20"/>
              </w:rPr>
              <w:t>265,36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069DA0A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18BE1" w14:textId="77777777" w:rsidR="000C6866" w:rsidRDefault="00B8131D" w:rsidP="00D37536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301FF1" w14:textId="77777777" w:rsidR="000C6866" w:rsidRDefault="000C6866" w:rsidP="00D37536">
            <w:pPr>
              <w:spacing w:after="160" w:line="240" w:lineRule="auto"/>
              <w:ind w:left="0" w:firstLine="0"/>
              <w:jc w:val="left"/>
            </w:pP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4614EC" w14:textId="77777777" w:rsidR="000C6866" w:rsidRDefault="00B8131D" w:rsidP="00D37536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195 127,71 </w:t>
            </w:r>
          </w:p>
        </w:tc>
      </w:tr>
      <w:tr w:rsidR="000C6866" w14:paraId="387EC65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9680E" w14:textId="77777777" w:rsidR="000C6866" w:rsidRDefault="00B8131D" w:rsidP="00D37536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9DA2C" w14:textId="77777777" w:rsidR="000C6866" w:rsidRDefault="000C6866" w:rsidP="00D37536">
            <w:pPr>
              <w:spacing w:after="160" w:line="240" w:lineRule="auto"/>
              <w:ind w:left="0" w:firstLine="0"/>
              <w:jc w:val="left"/>
            </w:pP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8391D8" w14:textId="77777777" w:rsidR="000C6866" w:rsidRDefault="00B8131D" w:rsidP="00D37536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89 605,95 </w:t>
            </w:r>
          </w:p>
        </w:tc>
      </w:tr>
      <w:tr w:rsidR="000C6866" w14:paraId="5614D9CC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CAEC8" w14:textId="77777777" w:rsidR="000C6866" w:rsidRDefault="00B8131D" w:rsidP="00D37536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Drobný dlhodobý hmotný majetok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1A160F" w14:textId="77777777" w:rsidR="000C6866" w:rsidRDefault="000C6866" w:rsidP="00D37536">
            <w:pPr>
              <w:spacing w:after="160" w:line="240" w:lineRule="auto"/>
              <w:ind w:left="0" w:firstLine="0"/>
              <w:jc w:val="left"/>
            </w:pP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CD0A66" w14:textId="77777777" w:rsidR="000C6866" w:rsidRDefault="00B8131D" w:rsidP="00D37536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38 466,55 </w:t>
            </w:r>
          </w:p>
        </w:tc>
      </w:tr>
      <w:tr w:rsidR="000C6866" w14:paraId="098A48C1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452EE" w14:textId="77777777" w:rsidR="000C6866" w:rsidRDefault="00B8131D" w:rsidP="00D37536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Obstaranie dlhodobého majetku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1E5CE9" w14:textId="77777777" w:rsidR="000C6866" w:rsidRDefault="000C6866" w:rsidP="00D37536">
            <w:pPr>
              <w:spacing w:after="160" w:line="240" w:lineRule="auto"/>
              <w:ind w:left="0" w:firstLine="0"/>
              <w:jc w:val="left"/>
            </w:pP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DF3894" w14:textId="7FDE0E5C" w:rsidR="000C6866" w:rsidRDefault="00CA779F" w:rsidP="00D37536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>4185</w:t>
            </w:r>
            <w:r w:rsidR="00D37536">
              <w:rPr>
                <w:sz w:val="20"/>
              </w:rPr>
              <w:t xml:space="preserve"> </w:t>
            </w:r>
            <w:r>
              <w:rPr>
                <w:sz w:val="20"/>
              </w:rPr>
              <w:t>04,20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7A0321C5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5D66D" w14:textId="77777777" w:rsidR="000C6866" w:rsidRDefault="00B8131D" w:rsidP="00D37536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Finančný majetok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CFE3EB" w14:textId="77777777" w:rsidR="000C6866" w:rsidRDefault="000C6866" w:rsidP="00D37536">
            <w:pPr>
              <w:spacing w:after="160" w:line="240" w:lineRule="auto"/>
              <w:ind w:left="0" w:firstLine="0"/>
              <w:jc w:val="left"/>
            </w:pPr>
          </w:p>
        </w:tc>
        <w:tc>
          <w:tcPr>
            <w:tcW w:w="1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67A3C9" w14:textId="77777777" w:rsidR="000C6866" w:rsidRDefault="00CA779F" w:rsidP="00D37536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>363 273,64</w:t>
            </w:r>
            <w:r w:rsidR="00B8131D">
              <w:rPr>
                <w:sz w:val="20"/>
              </w:rPr>
              <w:t xml:space="preserve"> </w:t>
            </w:r>
          </w:p>
        </w:tc>
      </w:tr>
    </w:tbl>
    <w:p w14:paraId="653374E8" w14:textId="77777777" w:rsidR="000C6866" w:rsidRPr="00D37536" w:rsidRDefault="00B8131D">
      <w:pPr>
        <w:spacing w:after="12" w:line="259" w:lineRule="auto"/>
        <w:ind w:left="0" w:firstLine="0"/>
        <w:jc w:val="left"/>
        <w:rPr>
          <w:sz w:val="14"/>
          <w:szCs w:val="12"/>
        </w:rPr>
      </w:pPr>
      <w:r>
        <w:rPr>
          <w:b/>
        </w:rPr>
        <w:t xml:space="preserve"> </w:t>
      </w:r>
    </w:p>
    <w:p w14:paraId="376757CC" w14:textId="77777777" w:rsidR="00D37536" w:rsidRDefault="00B8131D">
      <w:pPr>
        <w:numPr>
          <w:ilvl w:val="0"/>
          <w:numId w:val="5"/>
        </w:numPr>
        <w:ind w:right="2012" w:hanging="284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</w:t>
      </w:r>
      <w:r w:rsidR="00CA779F">
        <w:t xml:space="preserve"> </w:t>
      </w:r>
    </w:p>
    <w:p w14:paraId="0218C951" w14:textId="04D9ED0A" w:rsidR="000C6866" w:rsidRDefault="00CA779F" w:rsidP="00D37536">
      <w:pPr>
        <w:ind w:left="284" w:right="2012" w:firstLine="0"/>
      </w:pPr>
      <w:r>
        <w:t>V roku 2022</w:t>
      </w:r>
      <w:r w:rsidR="00B8131D">
        <w:t xml:space="preserve"> obec neevidovala majetok, ku ktorému nemá vlastnícke právo.  </w:t>
      </w:r>
    </w:p>
    <w:p w14:paraId="0BEFE486" w14:textId="77777777" w:rsidR="000C6866" w:rsidRPr="00D37536" w:rsidRDefault="00B8131D">
      <w:pPr>
        <w:spacing w:after="27" w:line="259" w:lineRule="auto"/>
        <w:ind w:left="284" w:firstLine="0"/>
        <w:jc w:val="left"/>
        <w:rPr>
          <w:sz w:val="12"/>
          <w:szCs w:val="10"/>
        </w:rPr>
      </w:pPr>
      <w:r>
        <w:t xml:space="preserve"> </w:t>
      </w:r>
    </w:p>
    <w:p w14:paraId="0D1E8FB9" w14:textId="77777777" w:rsidR="000C6866" w:rsidRDefault="00B8131D">
      <w:pPr>
        <w:numPr>
          <w:ilvl w:val="0"/>
          <w:numId w:val="5"/>
        </w:numPr>
        <w:ind w:right="2012" w:hanging="284"/>
      </w:pP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 </w:t>
      </w:r>
    </w:p>
    <w:p w14:paraId="687C68AA" w14:textId="77777777" w:rsidR="000C6866" w:rsidRPr="00D37536" w:rsidRDefault="00B8131D">
      <w:pPr>
        <w:spacing w:after="0" w:line="259" w:lineRule="auto"/>
        <w:ind w:left="0" w:firstLine="0"/>
        <w:jc w:val="left"/>
        <w:rPr>
          <w:sz w:val="14"/>
          <w:szCs w:val="12"/>
        </w:rPr>
      </w:pPr>
      <w:r>
        <w:rPr>
          <w:color w:val="FF0000"/>
        </w:rPr>
        <w:t xml:space="preserve"> </w:t>
      </w:r>
    </w:p>
    <w:p w14:paraId="07C822BF" w14:textId="77777777" w:rsidR="000C6866" w:rsidRDefault="00B8131D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23E9B5EE" w14:textId="12A00BAC" w:rsidR="000C6866" w:rsidRDefault="00B8131D">
      <w:pPr>
        <w:ind w:left="-5" w:right="11"/>
      </w:pPr>
      <w:r>
        <w:t>Textová</w:t>
      </w:r>
      <w:r w:rsidR="00CA779F">
        <w:t xml:space="preserve"> časť k tabuľke č.1  Od roku 2021</w:t>
      </w:r>
      <w:r>
        <w:t xml:space="preserve"> došlo k zníženiu základného imania spoločnosti TRR centrum, s.r.o.. Celkové zníženie predstavovalo sumu 39 618,00 €</w:t>
      </w:r>
      <w:r w:rsidR="00D076B6">
        <w:t>, v roku 2022 sa nezmenilo</w:t>
      </w:r>
      <w:r>
        <w:t xml:space="preserve">.  </w:t>
      </w:r>
    </w:p>
    <w:p w14:paraId="57F53C4F" w14:textId="77777777" w:rsidR="000C6866" w:rsidRPr="00D37536" w:rsidRDefault="00B8131D">
      <w:pPr>
        <w:spacing w:after="18" w:line="259" w:lineRule="auto"/>
        <w:ind w:left="0" w:firstLine="0"/>
        <w:jc w:val="left"/>
        <w:rPr>
          <w:sz w:val="14"/>
          <w:szCs w:val="12"/>
        </w:rPr>
      </w:pPr>
      <w:r>
        <w:t xml:space="preserve"> </w:t>
      </w:r>
    </w:p>
    <w:p w14:paraId="76177C29" w14:textId="77777777" w:rsidR="000C6866" w:rsidRDefault="00B8131D">
      <w:pPr>
        <w:ind w:left="269" w:right="11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Obec netvorila opravné položky k dlhodobému finančnému majetku.  </w:t>
      </w:r>
    </w:p>
    <w:p w14:paraId="7E032C73" w14:textId="77777777" w:rsidR="000C6866" w:rsidRPr="00D37536" w:rsidRDefault="00B8131D">
      <w:pPr>
        <w:spacing w:after="27" w:line="259" w:lineRule="auto"/>
        <w:ind w:left="0" w:firstLine="0"/>
        <w:jc w:val="left"/>
        <w:rPr>
          <w:sz w:val="14"/>
          <w:szCs w:val="12"/>
        </w:rPr>
      </w:pPr>
      <w:r>
        <w:rPr>
          <w:color w:val="FF0000"/>
        </w:rPr>
        <w:t xml:space="preserve"> </w:t>
      </w:r>
    </w:p>
    <w:p w14:paraId="5ACD25D8" w14:textId="77777777" w:rsidR="000C6866" w:rsidRDefault="00B8131D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0B31C93B" w14:textId="77777777" w:rsidR="000C6866" w:rsidRDefault="00B8131D">
      <w:pPr>
        <w:ind w:left="-5" w:right="11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11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1842"/>
        <w:gridCol w:w="710"/>
        <w:gridCol w:w="1133"/>
        <w:gridCol w:w="995"/>
        <w:gridCol w:w="990"/>
        <w:gridCol w:w="1134"/>
        <w:gridCol w:w="1135"/>
        <w:gridCol w:w="1134"/>
        <w:gridCol w:w="1133"/>
      </w:tblGrid>
      <w:tr w:rsidR="000C6866" w14:paraId="67677060" w14:textId="77777777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019648" w14:textId="77777777" w:rsidR="000C6866" w:rsidRDefault="00B8131D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EF0453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85B886" w14:textId="77777777" w:rsidR="000C6866" w:rsidRDefault="00B8131D">
            <w:pPr>
              <w:spacing w:after="12" w:line="258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0004B464" w14:textId="77777777" w:rsidR="000C6866" w:rsidRDefault="00B8131D">
            <w:pPr>
              <w:spacing w:after="15" w:line="259" w:lineRule="auto"/>
              <w:ind w:left="43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4F890D49" w14:textId="77777777" w:rsidR="000C6866" w:rsidRDefault="00B8131D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57CF82C2" w14:textId="77777777" w:rsidR="000C6866" w:rsidRDefault="00B8131D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D840FD" w14:textId="77777777" w:rsidR="000C6866" w:rsidRDefault="00B8131D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5942150E" w14:textId="77777777" w:rsidR="000C6866" w:rsidRDefault="00B8131D">
            <w:pPr>
              <w:spacing w:after="0" w:line="264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572EB08C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37CB5E" w14:textId="77777777" w:rsidR="000C6866" w:rsidRDefault="00B8131D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3881AD31" w14:textId="77777777" w:rsidR="000C6866" w:rsidRDefault="00B8131D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61DDF4AF" w14:textId="77777777" w:rsidR="000C6866" w:rsidRDefault="00B8131D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00CD25" w14:textId="77777777" w:rsidR="000C6866" w:rsidRDefault="00B8131D">
            <w:pPr>
              <w:spacing w:after="22" w:line="239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08CAC9AE" w14:textId="77777777" w:rsidR="000C6866" w:rsidRDefault="00B8131D">
            <w:pPr>
              <w:spacing w:after="0" w:line="268" w:lineRule="auto"/>
              <w:ind w:left="41" w:right="49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66A7C564" w14:textId="77777777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4D4C7B79" w14:textId="7828BF45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202</w:t>
            </w:r>
            <w:r w:rsidR="0013255D">
              <w:rPr>
                <w:sz w:val="18"/>
              </w:rPr>
              <w:t>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29AB40" w14:textId="77777777" w:rsidR="000C6866" w:rsidRDefault="00B8131D">
            <w:pPr>
              <w:spacing w:after="29" w:line="239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7B9B6500" w14:textId="77777777" w:rsidR="000C6866" w:rsidRDefault="00B8131D">
            <w:pPr>
              <w:spacing w:after="0" w:line="268" w:lineRule="auto"/>
              <w:ind w:left="43" w:right="4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137EBE65" w14:textId="77777777" w:rsidR="000C6866" w:rsidRDefault="00B8131D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005AD2E1" w14:textId="58AD6D1A" w:rsidR="000C6866" w:rsidRDefault="00B8131D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>202</w:t>
            </w:r>
            <w:r w:rsidR="0013255D">
              <w:rPr>
                <w:sz w:val="18"/>
              </w:rPr>
              <w:t>1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58BF55" w14:textId="77777777" w:rsidR="000C6866" w:rsidRDefault="00B8131D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62B0DF31" w14:textId="77777777" w:rsidR="000C6866" w:rsidRDefault="00B8131D">
            <w:pPr>
              <w:spacing w:after="10" w:line="259" w:lineRule="auto"/>
              <w:ind w:left="0" w:right="5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366F55AF" w14:textId="77777777" w:rsidR="000C6866" w:rsidRDefault="00B8131D">
            <w:pPr>
              <w:spacing w:after="0" w:line="238" w:lineRule="auto"/>
              <w:ind w:left="10" w:right="20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6836F037" w14:textId="6DAB6654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202</w:t>
            </w:r>
            <w:r w:rsidR="0013255D">
              <w:rPr>
                <w:sz w:val="18"/>
              </w:rPr>
              <w:t>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AA5F6D" w14:textId="77777777" w:rsidR="000C6866" w:rsidRDefault="00B8131D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091B8C3A" w14:textId="77777777" w:rsidR="000C6866" w:rsidRDefault="00B8131D">
            <w:pPr>
              <w:spacing w:after="10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00DF4652" w14:textId="77777777" w:rsidR="000C6866" w:rsidRDefault="00B8131D">
            <w:pPr>
              <w:spacing w:after="0" w:line="238" w:lineRule="auto"/>
              <w:ind w:left="11" w:right="17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10996294" w14:textId="7F179E7B" w:rsidR="000C6866" w:rsidRDefault="00B8131D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8"/>
              </w:rPr>
              <w:t>202</w:t>
            </w:r>
            <w:r w:rsidR="0013255D">
              <w:rPr>
                <w:sz w:val="18"/>
              </w:rPr>
              <w:t>2</w:t>
            </w:r>
            <w:r>
              <w:rPr>
                <w:sz w:val="18"/>
              </w:rPr>
              <w:t xml:space="preserve"> </w:t>
            </w:r>
          </w:p>
        </w:tc>
      </w:tr>
      <w:tr w:rsidR="000C6866" w14:paraId="1657C4F5" w14:textId="77777777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F097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TRR Centrum, s.r.o.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A5898" w14:textId="77777777" w:rsidR="000C6866" w:rsidRDefault="00B8131D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121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5948F" w14:textId="77777777" w:rsidR="000C6866" w:rsidRDefault="00B8131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7 162 127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12DE2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4,05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9FB5C" w14:textId="77777777" w:rsidR="000C6866" w:rsidRDefault="00B8131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4,05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CE477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7 204 233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5A697" w14:textId="501E16E6" w:rsidR="000C6866" w:rsidRDefault="0013255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7 204 233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49DFC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290 533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DB00D" w14:textId="15CA5576" w:rsidR="000C6866" w:rsidRDefault="0013255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290 533</w:t>
            </w:r>
          </w:p>
        </w:tc>
      </w:tr>
    </w:tbl>
    <w:p w14:paraId="6B316996" w14:textId="793AC054" w:rsidR="000C6866" w:rsidRDefault="00B8131D">
      <w:pPr>
        <w:spacing w:after="0" w:line="259" w:lineRule="auto"/>
        <w:ind w:left="284" w:firstLine="0"/>
        <w:jc w:val="left"/>
      </w:pPr>
      <w:r>
        <w:rPr>
          <w:b/>
        </w:rPr>
        <w:t xml:space="preserve">  </w:t>
      </w:r>
    </w:p>
    <w:p w14:paraId="61AC8BE9" w14:textId="77777777" w:rsidR="000C6866" w:rsidRDefault="00B8131D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3380638E" w14:textId="77777777" w:rsidR="000C6866" w:rsidRDefault="00B8131D">
      <w:pPr>
        <w:numPr>
          <w:ilvl w:val="0"/>
          <w:numId w:val="6"/>
        </w:numPr>
        <w:ind w:right="11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45"/>
      </w:tblGrid>
      <w:tr w:rsidR="000C6866" w14:paraId="038ABC39" w14:textId="77777777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78065E" w14:textId="77777777" w:rsidR="000C6866" w:rsidRDefault="00B8131D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991E71" w14:textId="77777777" w:rsidR="000C6866" w:rsidRDefault="00B8131D">
            <w:pPr>
              <w:spacing w:after="0" w:line="259" w:lineRule="auto"/>
              <w:ind w:left="0" w:firstLine="6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3183CD" w14:textId="77777777" w:rsidR="000C6866" w:rsidRDefault="00B8131D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9A5CDD" w14:textId="77777777" w:rsidR="000C6866" w:rsidRDefault="00B8131D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E95AD6" w14:textId="77777777" w:rsidR="000C6866" w:rsidRDefault="00B8131D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104E8156" w14:textId="77777777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C47F8F" w14:textId="77777777" w:rsidR="000C6866" w:rsidRDefault="00B8131D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435E5715" w14:textId="77777777" w:rsidR="000C6866" w:rsidRDefault="00B8131D">
            <w:pPr>
              <w:spacing w:after="0" w:line="259" w:lineRule="auto"/>
              <w:ind w:left="62" w:right="13" w:firstLine="0"/>
              <w:jc w:val="center"/>
            </w:pPr>
            <w:r>
              <w:rPr>
                <w:sz w:val="20"/>
              </w:rPr>
              <w:t xml:space="preserve">účtovnej jednotky  k 31.12. 2021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3F9B12" w14:textId="77777777" w:rsidR="000C6866" w:rsidRDefault="00B8131D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442CBE3B" w14:textId="6A43BC46" w:rsidR="000C6866" w:rsidRDefault="00B8131D">
            <w:pPr>
              <w:spacing w:after="0" w:line="259" w:lineRule="auto"/>
              <w:ind w:left="33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13255D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0C6866" w14:paraId="7B38F93B" w14:textId="77777777">
        <w:trPr>
          <w:trHeight w:val="47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3819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Východoslovenská vodárenská spoločnosť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6D9F" w14:textId="77777777" w:rsidR="000C6866" w:rsidRDefault="00B8131D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Akcie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02D6C" w14:textId="77777777" w:rsidR="000C6866" w:rsidRDefault="00B8131D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B7F13" w14:textId="77777777" w:rsidR="000C6866" w:rsidRDefault="00B8131D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6B2AC" w14:textId="77777777" w:rsidR="000C6866" w:rsidRDefault="00B8131D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16837" w14:textId="1E1D13C2" w:rsidR="000C6866" w:rsidRDefault="00D076B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73</w:t>
            </w:r>
            <w:r w:rsidR="0013255D">
              <w:rPr>
                <w:sz w:val="20"/>
              </w:rPr>
              <w:t xml:space="preserve"> </w:t>
            </w:r>
            <w:r>
              <w:rPr>
                <w:sz w:val="20"/>
              </w:rPr>
              <w:t>676,34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81060" w14:textId="30D9A310" w:rsidR="000C6866" w:rsidRDefault="00D076B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73</w:t>
            </w:r>
            <w:r w:rsidR="0013255D">
              <w:rPr>
                <w:sz w:val="20"/>
              </w:rPr>
              <w:t> 257,58</w:t>
            </w:r>
            <w:r w:rsidR="00B8131D">
              <w:rPr>
                <w:sz w:val="20"/>
              </w:rPr>
              <w:t xml:space="preserve"> </w:t>
            </w:r>
          </w:p>
        </w:tc>
      </w:tr>
    </w:tbl>
    <w:p w14:paraId="53BE3BC7" w14:textId="5B3981E1" w:rsidR="000C6866" w:rsidRDefault="00B8131D">
      <w:pPr>
        <w:spacing w:after="18" w:line="259" w:lineRule="auto"/>
        <w:ind w:left="284" w:firstLine="0"/>
        <w:jc w:val="left"/>
      </w:pPr>
      <w:r>
        <w:t xml:space="preserve"> </w:t>
      </w:r>
    </w:p>
    <w:p w14:paraId="48388116" w14:textId="77777777" w:rsidR="00D37536" w:rsidRDefault="00D37536">
      <w:pPr>
        <w:spacing w:after="18" w:line="259" w:lineRule="auto"/>
        <w:ind w:left="284" w:firstLine="0"/>
        <w:jc w:val="left"/>
      </w:pPr>
    </w:p>
    <w:p w14:paraId="44081823" w14:textId="77777777" w:rsidR="000C6866" w:rsidRDefault="00B8131D">
      <w:pPr>
        <w:numPr>
          <w:ilvl w:val="0"/>
          <w:numId w:val="6"/>
        </w:numPr>
        <w:ind w:right="11" w:hanging="284"/>
      </w:pPr>
      <w:r>
        <w:lastRenderedPageBreak/>
        <w:t xml:space="preserve">dlhodobé pôžičky (riadky 029 až 030 súvahy):   </w:t>
      </w:r>
    </w:p>
    <w:p w14:paraId="0592BE33" w14:textId="77777777" w:rsidR="000C6866" w:rsidRDefault="00D076B6">
      <w:pPr>
        <w:ind w:right="11"/>
      </w:pPr>
      <w:r>
        <w:t>Obec v roku 2022</w:t>
      </w:r>
      <w:r w:rsidR="00B8131D">
        <w:t xml:space="preserve"> neposkytla dlhodobé pôžičky. </w:t>
      </w:r>
    </w:p>
    <w:p w14:paraId="699768F1" w14:textId="77777777" w:rsidR="000C6866" w:rsidRDefault="00B8131D">
      <w:pPr>
        <w:spacing w:after="11" w:line="259" w:lineRule="auto"/>
        <w:ind w:left="284" w:firstLine="0"/>
        <w:jc w:val="left"/>
      </w:pPr>
      <w:r>
        <w:t xml:space="preserve">  </w:t>
      </w:r>
    </w:p>
    <w:p w14:paraId="54D4FDC9" w14:textId="77777777" w:rsidR="0013255D" w:rsidRPr="0013255D" w:rsidRDefault="00B8131D">
      <w:pPr>
        <w:numPr>
          <w:ilvl w:val="0"/>
          <w:numId w:val="6"/>
        </w:numPr>
        <w:ind w:right="11" w:hanging="284"/>
      </w:pPr>
      <w:r>
        <w:t>významné položky ostatného dlhodobého finančného majetku (riadok 031 súvahy):</w:t>
      </w:r>
      <w:r>
        <w:rPr>
          <w:b/>
        </w:rPr>
        <w:t xml:space="preserve">  </w:t>
      </w:r>
    </w:p>
    <w:p w14:paraId="70A1CB27" w14:textId="28515FCD" w:rsidR="000C6866" w:rsidRDefault="00B8131D" w:rsidP="0013255D">
      <w:pPr>
        <w:ind w:left="284" w:right="11" w:firstLine="0"/>
      </w:pPr>
      <w:r>
        <w:rPr>
          <w:b/>
        </w:rPr>
        <w:t xml:space="preserve"> </w:t>
      </w:r>
      <w:r w:rsidR="00D076B6">
        <w:t>Obec v roku 2022</w:t>
      </w:r>
      <w:r>
        <w:t xml:space="preserve"> nevykázala dlhodobý finančný majetok.  </w:t>
      </w:r>
    </w:p>
    <w:p w14:paraId="09FB7CB3" w14:textId="77777777" w:rsidR="000C6866" w:rsidRDefault="00B8131D">
      <w:pPr>
        <w:spacing w:after="1" w:line="259" w:lineRule="auto"/>
        <w:ind w:left="0" w:firstLine="0"/>
        <w:jc w:val="left"/>
      </w:pPr>
      <w:r>
        <w:rPr>
          <w:b/>
        </w:rPr>
        <w:t xml:space="preserve"> </w:t>
      </w:r>
    </w:p>
    <w:p w14:paraId="0FEB974D" w14:textId="77777777" w:rsidR="000C6866" w:rsidRDefault="00B8131D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14:paraId="5C182842" w14:textId="77777777" w:rsidR="000C6866" w:rsidRDefault="00B8131D">
      <w:pPr>
        <w:numPr>
          <w:ilvl w:val="0"/>
          <w:numId w:val="7"/>
        </w:numPr>
        <w:ind w:right="11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 w:rsidR="00D076B6">
        <w:t>- tabuľka č.2 Obec v roku 2022</w:t>
      </w:r>
      <w:r>
        <w:t xml:space="preserve"> netvorila opravné položky k zásobám.  </w:t>
      </w:r>
    </w:p>
    <w:p w14:paraId="25CD4A2A" w14:textId="77777777" w:rsidR="000C6866" w:rsidRDefault="00B8131D">
      <w:pPr>
        <w:spacing w:after="24" w:line="259" w:lineRule="auto"/>
        <w:ind w:left="284" w:firstLine="0"/>
        <w:jc w:val="left"/>
      </w:pPr>
      <w:r>
        <w:t xml:space="preserve"> </w:t>
      </w:r>
    </w:p>
    <w:p w14:paraId="4FA2ED19" w14:textId="77777777" w:rsidR="000C6866" w:rsidRDefault="00B8131D">
      <w:pPr>
        <w:numPr>
          <w:ilvl w:val="0"/>
          <w:numId w:val="7"/>
        </w:numPr>
        <w:ind w:right="11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p w14:paraId="386EA8A1" w14:textId="77777777" w:rsidR="000C6866" w:rsidRDefault="00B8131D">
      <w:pPr>
        <w:spacing w:after="21" w:line="259" w:lineRule="auto"/>
        <w:ind w:left="284" w:firstLine="0"/>
        <w:jc w:val="left"/>
      </w:pPr>
      <w:r>
        <w:t xml:space="preserve"> </w:t>
      </w:r>
    </w:p>
    <w:p w14:paraId="08480C72" w14:textId="77777777" w:rsidR="000C6866" w:rsidRDefault="00B8131D">
      <w:pPr>
        <w:numPr>
          <w:ilvl w:val="0"/>
          <w:numId w:val="7"/>
        </w:numPr>
        <w:spacing w:line="270" w:lineRule="auto"/>
        <w:ind w:right="11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p w14:paraId="4F1230BA" w14:textId="77777777" w:rsidR="000C6866" w:rsidRDefault="00B8131D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14:paraId="07E43C12" w14:textId="77777777" w:rsidR="000C6866" w:rsidRDefault="00B8131D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59E1329D" w14:textId="77777777" w:rsidR="000C6866" w:rsidRDefault="00B8131D">
      <w:pPr>
        <w:numPr>
          <w:ilvl w:val="0"/>
          <w:numId w:val="8"/>
        </w:numPr>
        <w:ind w:right="11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14:paraId="2F5F9417" w14:textId="77777777" w:rsidR="000C6866" w:rsidRDefault="00B8131D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9922" w:type="dxa"/>
        <w:tblInd w:w="2" w:type="dxa"/>
        <w:tblCellMar>
          <w:top w:w="12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58"/>
      </w:tblGrid>
      <w:tr w:rsidR="000C6866" w14:paraId="558FD945" w14:textId="77777777">
        <w:trPr>
          <w:trHeight w:val="49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C11525" w14:textId="77777777" w:rsidR="000C6866" w:rsidRDefault="00B8131D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54D74E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D47AEA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7C5576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E7680E" w14:textId="77777777" w:rsidR="000C6866" w:rsidRDefault="00B8131D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0C6866" w14:paraId="7FB1D7F1" w14:textId="77777777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F1365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318 – z nedaňových príjmov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7CFAD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6EC5A" w14:textId="77777777" w:rsidR="000C6866" w:rsidRDefault="00D076B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25585,69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5FDA1" w14:textId="77777777" w:rsidR="000C6866" w:rsidRDefault="000C6866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FE785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Odberateľské faktúry, poplatok TKO </w:t>
            </w:r>
          </w:p>
        </w:tc>
      </w:tr>
      <w:tr w:rsidR="000C6866" w14:paraId="10F36A5D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637B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319 – z daňových príjmov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3D7AC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5AED0" w14:textId="77777777" w:rsidR="000C6866" w:rsidRDefault="00D076B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149672,84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0266C" w14:textId="77777777" w:rsidR="000C6866" w:rsidRDefault="000C6866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ED44D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DzN, za psa, daň za ubytovanie </w:t>
            </w:r>
          </w:p>
        </w:tc>
      </w:tr>
    </w:tbl>
    <w:p w14:paraId="654423D6" w14:textId="77777777" w:rsidR="000C6866" w:rsidRDefault="00B8131D">
      <w:pPr>
        <w:spacing w:after="22" w:line="259" w:lineRule="auto"/>
        <w:ind w:left="0" w:firstLine="0"/>
        <w:jc w:val="left"/>
      </w:pPr>
      <w:r>
        <w:t xml:space="preserve"> </w:t>
      </w:r>
    </w:p>
    <w:p w14:paraId="021FAF79" w14:textId="77777777" w:rsidR="000C6866" w:rsidRDefault="00B8131D">
      <w:pPr>
        <w:numPr>
          <w:ilvl w:val="0"/>
          <w:numId w:val="8"/>
        </w:numPr>
        <w:ind w:right="11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14:paraId="149B698F" w14:textId="77777777" w:rsidR="000C6866" w:rsidRDefault="00B8131D">
      <w:pPr>
        <w:ind w:left="-5" w:right="11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14:paraId="292D5A0F" w14:textId="77777777" w:rsidR="000C6866" w:rsidRDefault="00B8131D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314" w:type="dxa"/>
        <w:tblInd w:w="2" w:type="dxa"/>
        <w:tblCellMar>
          <w:top w:w="10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1985"/>
        <w:gridCol w:w="1134"/>
        <w:gridCol w:w="852"/>
        <w:gridCol w:w="991"/>
        <w:gridCol w:w="852"/>
        <w:gridCol w:w="1274"/>
        <w:gridCol w:w="3226"/>
      </w:tblGrid>
      <w:tr w:rsidR="000C6866" w14:paraId="1C140365" w14:textId="77777777">
        <w:trPr>
          <w:trHeight w:val="69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E4CA64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Pohľadávky, ku ktorým bola tvorená opravná položka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35291C" w14:textId="77777777" w:rsidR="000C6866" w:rsidRDefault="00B8131D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4976D54A" w14:textId="77777777" w:rsidR="000C6866" w:rsidRDefault="00B8131D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6EE1419C" w14:textId="77777777" w:rsidR="000C6866" w:rsidRDefault="00D076B6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16"/>
              </w:rPr>
              <w:t>k 31.12.2021</w:t>
            </w:r>
            <w:r w:rsidR="00B8131D"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9EF3AF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F75DB6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D2E07D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FAFF4B" w14:textId="77777777" w:rsidR="000C6866" w:rsidRDefault="00B8131D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36209898" w14:textId="77777777" w:rsidR="000C6866" w:rsidRDefault="00B8131D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1B8AC97A" w14:textId="77777777" w:rsidR="000C6866" w:rsidRDefault="00D076B6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16"/>
              </w:rPr>
              <w:t>k 31.12.2022</w:t>
            </w:r>
            <w:r w:rsidR="00B8131D"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600106" w14:textId="77777777" w:rsidR="000C6866" w:rsidRDefault="00B8131D">
            <w:pPr>
              <w:spacing w:after="0" w:line="259" w:lineRule="auto"/>
              <w:ind w:left="399" w:right="412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0C6866" w:rsidRPr="0013255D" w14:paraId="34CF3DB6" w14:textId="77777777">
        <w:trPr>
          <w:trHeight w:val="241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306B8" w14:textId="77777777" w:rsidR="000C6866" w:rsidRPr="0013255D" w:rsidRDefault="00B8131D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318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59032" w14:textId="0A18D859" w:rsidR="000C6866" w:rsidRPr="0013255D" w:rsidRDefault="0065078B">
            <w:pPr>
              <w:spacing w:after="0" w:line="259" w:lineRule="auto"/>
              <w:ind w:left="0" w:right="64" w:firstLine="0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 w:rsidR="0013255D">
              <w:rPr>
                <w:sz w:val="20"/>
              </w:rPr>
              <w:t xml:space="preserve"> </w:t>
            </w:r>
            <w:r>
              <w:rPr>
                <w:sz w:val="20"/>
              </w:rPr>
              <w:t>058,75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98F5A" w14:textId="6A74F558" w:rsidR="000C6866" w:rsidRPr="0013255D" w:rsidRDefault="0013255D">
            <w:pPr>
              <w:spacing w:after="0" w:line="259" w:lineRule="auto"/>
              <w:ind w:left="0" w:right="64" w:firstLine="0"/>
              <w:jc w:val="right"/>
              <w:rPr>
                <w:sz w:val="20"/>
              </w:rPr>
            </w:pPr>
            <w:r>
              <w:rPr>
                <w:sz w:val="20"/>
              </w:rPr>
              <w:t>707,46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D4A95" w14:textId="6E9D3A65" w:rsidR="000C6866" w:rsidRPr="0013255D" w:rsidRDefault="0013255D">
            <w:pPr>
              <w:spacing w:after="0" w:line="259" w:lineRule="auto"/>
              <w:ind w:left="0" w:right="63" w:firstLine="0"/>
              <w:jc w:val="right"/>
              <w:rPr>
                <w:sz w:val="20"/>
              </w:rPr>
            </w:pPr>
            <w:r w:rsidRPr="0013255D">
              <w:rPr>
                <w:sz w:val="20"/>
              </w:rPr>
              <w:t>0,00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31CA1" w14:textId="77777777" w:rsidR="000C6866" w:rsidRPr="0013255D" w:rsidRDefault="00B8131D">
            <w:pPr>
              <w:spacing w:after="0" w:line="259" w:lineRule="auto"/>
              <w:ind w:left="0" w:right="64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E38E8" w14:textId="7D1056C2" w:rsidR="000C6866" w:rsidRPr="0013255D" w:rsidRDefault="0065078B">
            <w:pPr>
              <w:spacing w:after="0" w:line="259" w:lineRule="auto"/>
              <w:ind w:left="0" w:right="63" w:firstLine="0"/>
              <w:jc w:val="right"/>
              <w:rPr>
                <w:sz w:val="20"/>
              </w:rPr>
            </w:pPr>
            <w:r w:rsidRPr="0013255D">
              <w:rPr>
                <w:sz w:val="20"/>
              </w:rPr>
              <w:t>12</w:t>
            </w:r>
            <w:r w:rsidR="0013255D">
              <w:rPr>
                <w:sz w:val="20"/>
              </w:rPr>
              <w:t xml:space="preserve"> </w:t>
            </w:r>
            <w:r w:rsidRPr="0013255D">
              <w:rPr>
                <w:sz w:val="20"/>
              </w:rPr>
              <w:t>766,21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A161D" w14:textId="77777777" w:rsidR="000C6866" w:rsidRPr="0013255D" w:rsidRDefault="00B8131D">
            <w:pPr>
              <w:spacing w:after="0" w:line="259" w:lineRule="auto"/>
              <w:ind w:left="2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Prehodnotenie  </w:t>
            </w:r>
          </w:p>
        </w:tc>
      </w:tr>
      <w:tr w:rsidR="000C6866" w:rsidRPr="0013255D" w14:paraId="57210447" w14:textId="77777777">
        <w:trPr>
          <w:trHeight w:val="240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F4D88" w14:textId="77777777" w:rsidR="000C6866" w:rsidRPr="0013255D" w:rsidRDefault="00B8131D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319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E08C9" w14:textId="76307704" w:rsidR="000C6866" w:rsidRPr="0013255D" w:rsidRDefault="0065078B">
            <w:pPr>
              <w:spacing w:after="0" w:line="259" w:lineRule="auto"/>
              <w:ind w:left="20" w:firstLine="0"/>
              <w:jc w:val="left"/>
              <w:rPr>
                <w:sz w:val="20"/>
              </w:rPr>
            </w:pPr>
            <w:r>
              <w:rPr>
                <w:sz w:val="20"/>
              </w:rPr>
              <w:t>123</w:t>
            </w:r>
            <w:r w:rsidR="0013255D">
              <w:rPr>
                <w:sz w:val="20"/>
              </w:rPr>
              <w:t xml:space="preserve"> </w:t>
            </w:r>
            <w:r>
              <w:rPr>
                <w:sz w:val="20"/>
              </w:rPr>
              <w:t>152,45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3F191" w14:textId="77777777" w:rsidR="000C6866" w:rsidRPr="0013255D" w:rsidRDefault="00B8131D">
            <w:pPr>
              <w:spacing w:after="0" w:line="259" w:lineRule="auto"/>
              <w:ind w:left="0" w:right="63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72CC0" w14:textId="2D3E9ECD" w:rsidR="000C6866" w:rsidRPr="0013255D" w:rsidRDefault="0013255D">
            <w:pPr>
              <w:spacing w:after="0" w:line="259" w:lineRule="auto"/>
              <w:ind w:left="0" w:right="63" w:firstLine="0"/>
              <w:jc w:val="right"/>
              <w:rPr>
                <w:sz w:val="20"/>
              </w:rPr>
            </w:pPr>
            <w:r w:rsidRPr="0013255D">
              <w:rPr>
                <w:sz w:val="20"/>
              </w:rPr>
              <w:t>2 188,53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CC33B" w14:textId="77777777" w:rsidR="000C6866" w:rsidRPr="0013255D" w:rsidRDefault="00B8131D">
            <w:pPr>
              <w:spacing w:after="0" w:line="259" w:lineRule="auto"/>
              <w:ind w:left="0" w:right="64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A5D1D" w14:textId="76DD5CF7" w:rsidR="000C6866" w:rsidRPr="0013255D" w:rsidRDefault="0065078B">
            <w:pPr>
              <w:spacing w:after="0" w:line="259" w:lineRule="auto"/>
              <w:ind w:left="0" w:right="63" w:firstLine="0"/>
              <w:jc w:val="right"/>
              <w:rPr>
                <w:sz w:val="20"/>
              </w:rPr>
            </w:pPr>
            <w:r w:rsidRPr="0013255D">
              <w:rPr>
                <w:sz w:val="20"/>
              </w:rPr>
              <w:t>120</w:t>
            </w:r>
            <w:r w:rsidR="0013255D">
              <w:rPr>
                <w:sz w:val="20"/>
              </w:rPr>
              <w:t xml:space="preserve"> </w:t>
            </w:r>
            <w:r w:rsidRPr="0013255D">
              <w:rPr>
                <w:sz w:val="20"/>
              </w:rPr>
              <w:t>963,92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30198" w14:textId="77777777" w:rsidR="000C6866" w:rsidRPr="0013255D" w:rsidRDefault="00B8131D">
            <w:pPr>
              <w:spacing w:after="0" w:line="259" w:lineRule="auto"/>
              <w:ind w:left="2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Prehodnotenie </w:t>
            </w:r>
          </w:p>
        </w:tc>
      </w:tr>
    </w:tbl>
    <w:p w14:paraId="33526E94" w14:textId="25445FC0" w:rsidR="000C6866" w:rsidRDefault="00B8131D" w:rsidP="0013255D">
      <w:pPr>
        <w:spacing w:after="0" w:line="259" w:lineRule="auto"/>
        <w:ind w:left="0" w:firstLine="0"/>
        <w:jc w:val="left"/>
      </w:pPr>
      <w:r>
        <w:t xml:space="preserve">  </w:t>
      </w:r>
    </w:p>
    <w:p w14:paraId="7C68EAB8" w14:textId="77777777" w:rsidR="000C6866" w:rsidRDefault="00B8131D">
      <w:pPr>
        <w:numPr>
          <w:ilvl w:val="0"/>
          <w:numId w:val="8"/>
        </w:numPr>
        <w:ind w:right="11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14:paraId="60019592" w14:textId="77777777" w:rsidR="000C6866" w:rsidRDefault="00B8131D">
      <w:pPr>
        <w:spacing w:after="0" w:line="259" w:lineRule="auto"/>
        <w:ind w:left="284" w:firstLine="0"/>
        <w:jc w:val="left"/>
      </w:pPr>
      <w:r>
        <w:t xml:space="preserve">   </w:t>
      </w:r>
    </w:p>
    <w:tbl>
      <w:tblPr>
        <w:tblStyle w:val="TableGrid"/>
        <w:tblW w:w="10063" w:type="dxa"/>
        <w:tblInd w:w="2" w:type="dxa"/>
        <w:tblCellMar>
          <w:top w:w="12" w:type="dxa"/>
          <w:left w:w="70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33"/>
      </w:tblGrid>
      <w:tr w:rsidR="000C6866" w14:paraId="4A7D4432" w14:textId="77777777" w:rsidTr="0013255D">
        <w:trPr>
          <w:trHeight w:val="69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D3DE47" w14:textId="77777777" w:rsidR="000C6866" w:rsidRDefault="00B8131D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031445" w14:textId="77777777" w:rsidR="000C6866" w:rsidRDefault="00B8131D">
            <w:pPr>
              <w:spacing w:after="0" w:line="259" w:lineRule="auto"/>
              <w:ind w:left="106" w:right="179" w:firstLine="0"/>
              <w:jc w:val="center"/>
            </w:pPr>
            <w:r>
              <w:rPr>
                <w:b/>
                <w:sz w:val="20"/>
              </w:rPr>
              <w:t xml:space="preserve">Zostatok k 31.12.2021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2D8A09" w14:textId="77777777" w:rsidR="000C6866" w:rsidRDefault="000963F5">
            <w:pPr>
              <w:spacing w:after="0" w:line="259" w:lineRule="auto"/>
              <w:ind w:left="106" w:right="181" w:firstLine="0"/>
              <w:jc w:val="center"/>
            </w:pPr>
            <w:r>
              <w:rPr>
                <w:b/>
                <w:sz w:val="20"/>
              </w:rPr>
              <w:t>Zostatok k 31.12.2022</w:t>
            </w:r>
            <w:r w:rsidR="00B8131D">
              <w:rPr>
                <w:b/>
                <w:sz w:val="20"/>
              </w:rPr>
              <w:t xml:space="preserve">   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15557C" w14:textId="77777777" w:rsidR="000C6866" w:rsidRDefault="00B8131D">
            <w:pPr>
              <w:spacing w:after="0" w:line="259" w:lineRule="auto"/>
              <w:ind w:left="177" w:right="184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0C6866" w14:paraId="2B02D8C1" w14:textId="77777777" w:rsidTr="0013255D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E1D5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7562A" w14:textId="77777777" w:rsidR="000C6866" w:rsidRDefault="00B8131D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14367" w14:textId="77777777" w:rsidR="000C6866" w:rsidRDefault="00B8131D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39E76" w14:textId="77777777" w:rsidR="000C6866" w:rsidRDefault="00B8131D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C6866" w14:paraId="2D5B4B23" w14:textId="77777777" w:rsidTr="0013255D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22D5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16806" w14:textId="77777777" w:rsidR="000C6866" w:rsidRDefault="00B8131D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69 241,63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081B9" w14:textId="1C3D05EA" w:rsidR="000C6866" w:rsidRPr="006E67DC" w:rsidRDefault="0013255D">
            <w:pPr>
              <w:spacing w:after="0" w:line="259" w:lineRule="auto"/>
              <w:ind w:left="0" w:right="7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80 197,31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D8459" w14:textId="77777777" w:rsidR="000C6866" w:rsidRDefault="00B8131D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C6866" w14:paraId="218D8076" w14:textId="77777777" w:rsidTr="0013255D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E3A7C" w14:textId="77777777" w:rsidR="000C6866" w:rsidRDefault="00B8131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66670" w14:textId="77777777" w:rsidR="000C6866" w:rsidRDefault="00B8131D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18 734,47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4A3C9" w14:textId="2AE287F4" w:rsidR="000C6866" w:rsidRPr="006E67DC" w:rsidRDefault="0013255D">
            <w:pPr>
              <w:spacing w:after="0" w:line="259" w:lineRule="auto"/>
              <w:ind w:left="0" w:right="7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28 708,92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C52B4" w14:textId="1E56E9BC" w:rsidR="000C6866" w:rsidRDefault="00B96ABF" w:rsidP="00B96ABF">
            <w:pPr>
              <w:tabs>
                <w:tab w:val="right" w:pos="2743"/>
              </w:tabs>
              <w:spacing w:after="0" w:line="259" w:lineRule="auto"/>
              <w:ind w:left="0" w:right="20" w:firstLine="0"/>
            </w:pPr>
            <w:r>
              <w:rPr>
                <w:sz w:val="20"/>
              </w:rPr>
              <w:t>Tvorená OP v sume 120 963,92 €</w:t>
            </w:r>
            <w:r>
              <w:rPr>
                <w:sz w:val="20"/>
              </w:rPr>
              <w:tab/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2CA37C8E" w14:textId="77777777" w:rsidTr="0013255D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5E3C4" w14:textId="77777777" w:rsidR="000C6866" w:rsidRDefault="00B8131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FB92F" w14:textId="77777777" w:rsidR="000C6866" w:rsidRDefault="00B8131D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14 804,70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017E5" w14:textId="19367BEC" w:rsidR="000C6866" w:rsidRPr="006E67DC" w:rsidRDefault="0013255D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12 819,48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15B2C" w14:textId="13A45FB5" w:rsidR="000C6866" w:rsidRDefault="00B96ABF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Tvorená OP v sume 12 766,21 € 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46FA46AD" w14:textId="77777777" w:rsidTr="0013255D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E17B3" w14:textId="77777777" w:rsidR="000C6866" w:rsidRDefault="00B8131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ostatné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FE5C6" w14:textId="77777777" w:rsidR="000C6866" w:rsidRDefault="00B8131D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 xml:space="preserve">35 618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BC2A" w14:textId="344B9A67" w:rsidR="000C6866" w:rsidRPr="006E67DC" w:rsidRDefault="000963F5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 w:rsidRPr="006E67DC">
              <w:rPr>
                <w:sz w:val="20"/>
                <w:szCs w:val="20"/>
              </w:rPr>
              <w:t>37</w:t>
            </w:r>
            <w:r w:rsidR="0013255D">
              <w:rPr>
                <w:sz w:val="20"/>
                <w:szCs w:val="20"/>
              </w:rPr>
              <w:t xml:space="preserve"> </w:t>
            </w:r>
            <w:r w:rsidRPr="006E67DC">
              <w:rPr>
                <w:sz w:val="20"/>
                <w:szCs w:val="20"/>
              </w:rPr>
              <w:t>316,54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6BEE" w14:textId="77777777" w:rsidR="000C6866" w:rsidRDefault="00B8131D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C6866" w14:paraId="76DA58C5" w14:textId="77777777" w:rsidTr="0013255D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6440D" w14:textId="77777777" w:rsidR="000C6866" w:rsidRDefault="00B8131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daň z pridanej hodnoty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D5B18" w14:textId="77777777" w:rsidR="000C6866" w:rsidRDefault="00B8131D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82,59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CA6A5" w14:textId="77777777" w:rsidR="000C6866" w:rsidRPr="006E67DC" w:rsidRDefault="000963F5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 w:rsidRPr="006E67DC">
              <w:rPr>
                <w:sz w:val="20"/>
                <w:szCs w:val="20"/>
              </w:rPr>
              <w:t>284,28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1FCC1" w14:textId="77777777" w:rsidR="000C6866" w:rsidRDefault="00B8131D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3255D" w14:paraId="78542FB5" w14:textId="77777777" w:rsidTr="0013255D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35095" w14:textId="37DA8F21" w:rsidR="0013255D" w:rsidRDefault="0013255D" w:rsidP="00E05BE4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voči zamestnancom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719DB" w14:textId="66CAAC1E" w:rsidR="0013255D" w:rsidRDefault="0013255D" w:rsidP="00E05BE4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7A31A" w14:textId="7B5485DF" w:rsidR="0013255D" w:rsidRPr="006E67DC" w:rsidRDefault="0013255D" w:rsidP="00E05BE4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846,00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8ED4C" w14:textId="77777777" w:rsidR="0013255D" w:rsidRDefault="0013255D" w:rsidP="00E05BE4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421E6A04" w14:textId="23D5E15D" w:rsidR="0013255D" w:rsidRDefault="0013255D" w:rsidP="0013255D">
      <w:pPr>
        <w:ind w:left="284" w:right="11" w:firstLine="0"/>
      </w:pPr>
    </w:p>
    <w:p w14:paraId="5F337251" w14:textId="53B57CD8" w:rsidR="0013255D" w:rsidRDefault="0013255D" w:rsidP="0013255D">
      <w:pPr>
        <w:ind w:left="284" w:right="11" w:firstLine="0"/>
      </w:pPr>
    </w:p>
    <w:p w14:paraId="318C638C" w14:textId="4B1A1181" w:rsidR="000C6866" w:rsidRDefault="00B8131D">
      <w:pPr>
        <w:numPr>
          <w:ilvl w:val="0"/>
          <w:numId w:val="8"/>
        </w:numPr>
        <w:ind w:right="11" w:hanging="284"/>
      </w:pPr>
      <w:r>
        <w:lastRenderedPageBreak/>
        <w:t xml:space="preserve">pohľadávky podľa </w:t>
      </w:r>
      <w:r>
        <w:rPr>
          <w:b/>
        </w:rPr>
        <w:t>zostatkovej doby splatnosti</w:t>
      </w:r>
      <w:r>
        <w:t xml:space="preserve"> netto (riadky 048 a 060 súvahy) - tabuľka č.4 </w:t>
      </w:r>
    </w:p>
    <w:tbl>
      <w:tblPr>
        <w:tblStyle w:val="TableGrid"/>
        <w:tblW w:w="10064" w:type="dxa"/>
        <w:tblInd w:w="2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6"/>
      </w:tblGrid>
      <w:tr w:rsidR="000C6866" w14:paraId="21271C96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D3AD93" w14:textId="77777777" w:rsidR="000C6866" w:rsidRDefault="00B8131D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B6D7B0" w14:textId="77777777" w:rsidR="000C6866" w:rsidRDefault="00B8131D">
            <w:pPr>
              <w:spacing w:after="0" w:line="259" w:lineRule="auto"/>
              <w:ind w:left="106" w:right="162" w:firstLine="0"/>
              <w:jc w:val="center"/>
            </w:pPr>
            <w:r>
              <w:rPr>
                <w:b/>
                <w:sz w:val="20"/>
              </w:rPr>
              <w:t xml:space="preserve">Zostatok k 31.12.2021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7D5B5E" w14:textId="77777777" w:rsidR="000C6866" w:rsidRDefault="006E67DC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31.12.2022</w:t>
            </w:r>
            <w:r w:rsidR="00B8131D">
              <w:rPr>
                <w:b/>
                <w:sz w:val="20"/>
              </w:rPr>
              <w:t xml:space="preserve">   </w:t>
            </w:r>
          </w:p>
        </w:tc>
      </w:tr>
      <w:tr w:rsidR="000C6866" w14:paraId="320E9514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06E7F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BED54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69 241,63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C9EA3" w14:textId="0324D3B8" w:rsidR="000C6866" w:rsidRDefault="00B96AB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80 197,31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15A5E2E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9ED24" w14:textId="77777777" w:rsidR="000C6866" w:rsidRDefault="00B8131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B65DC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69 241,63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F4C0F" w14:textId="29C93172" w:rsidR="000C6866" w:rsidRDefault="00B96AB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80 197,31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7B6E6DD4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F3ACC" w14:textId="77777777" w:rsidR="000C6866" w:rsidRDefault="00B8131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F6D64" w14:textId="77777777" w:rsidR="000C6866" w:rsidRDefault="00B8131D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46187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3C374CB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84C89" w14:textId="77777777" w:rsidR="000C6866" w:rsidRDefault="00B8131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CFA9C" w14:textId="77777777" w:rsidR="000C6866" w:rsidRDefault="00B8131D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72084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</w:tbl>
    <w:p w14:paraId="3087878A" w14:textId="77777777" w:rsidR="000C6866" w:rsidRDefault="00B8131D">
      <w:pPr>
        <w:spacing w:after="22" w:line="259" w:lineRule="auto"/>
        <w:ind w:left="0" w:firstLine="0"/>
        <w:jc w:val="left"/>
      </w:pPr>
      <w:r>
        <w:t xml:space="preserve"> </w:t>
      </w:r>
    </w:p>
    <w:p w14:paraId="49FA24CC" w14:textId="77777777" w:rsidR="00B96ABF" w:rsidRPr="00B96ABF" w:rsidRDefault="00B8131D">
      <w:pPr>
        <w:numPr>
          <w:ilvl w:val="0"/>
          <w:numId w:val="8"/>
        </w:numPr>
        <w:ind w:right="11" w:hanging="284"/>
      </w:pPr>
      <w:r>
        <w:t xml:space="preserve">pohľadávky zabezpečené </w:t>
      </w:r>
      <w:r>
        <w:rPr>
          <w:b/>
        </w:rPr>
        <w:t>záložným právom</w:t>
      </w:r>
      <w:r>
        <w:t xml:space="preserve"> alebo </w:t>
      </w:r>
      <w:r>
        <w:rPr>
          <w:b/>
        </w:rPr>
        <w:t xml:space="preserve">inou formou zabezpečenia    </w:t>
      </w:r>
    </w:p>
    <w:p w14:paraId="5A67784C" w14:textId="267AA434" w:rsidR="000C6866" w:rsidRDefault="00B8131D" w:rsidP="00B96ABF">
      <w:pPr>
        <w:ind w:left="284" w:right="11" w:firstLine="0"/>
      </w:pPr>
      <w:r>
        <w:t xml:space="preserve">Obec neeviduje pohľadávky zabezpečené záložným právom.  </w:t>
      </w:r>
    </w:p>
    <w:p w14:paraId="4E7EDA2B" w14:textId="497DA9A4" w:rsidR="000C6866" w:rsidRDefault="00B8131D">
      <w:pPr>
        <w:spacing w:after="19" w:line="259" w:lineRule="auto"/>
        <w:ind w:left="284" w:firstLine="0"/>
        <w:jc w:val="left"/>
      </w:pPr>
      <w:r>
        <w:t xml:space="preserve"> </w:t>
      </w:r>
    </w:p>
    <w:p w14:paraId="74E1C7C6" w14:textId="77777777" w:rsidR="00B96ABF" w:rsidRDefault="00B96ABF">
      <w:pPr>
        <w:spacing w:after="19" w:line="259" w:lineRule="auto"/>
        <w:ind w:left="284" w:firstLine="0"/>
        <w:jc w:val="left"/>
      </w:pPr>
    </w:p>
    <w:p w14:paraId="7384864D" w14:textId="77777777" w:rsidR="000C6866" w:rsidRDefault="00B8131D">
      <w:pPr>
        <w:numPr>
          <w:ilvl w:val="0"/>
          <w:numId w:val="8"/>
        </w:numPr>
        <w:ind w:right="11" w:hanging="284"/>
      </w:pP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. Obec neeviduje pohľadávky zabezpečené záložným pávom.  </w:t>
      </w:r>
    </w:p>
    <w:p w14:paraId="3E211A47" w14:textId="671FC962" w:rsidR="000C6866" w:rsidRDefault="000C6866">
      <w:pPr>
        <w:spacing w:after="23" w:line="259" w:lineRule="auto"/>
        <w:ind w:left="284" w:firstLine="0"/>
        <w:jc w:val="left"/>
        <w:rPr>
          <w:b/>
        </w:rPr>
      </w:pPr>
    </w:p>
    <w:p w14:paraId="166977A6" w14:textId="77777777" w:rsidR="00B96ABF" w:rsidRDefault="00B96ABF">
      <w:pPr>
        <w:spacing w:after="23" w:line="259" w:lineRule="auto"/>
        <w:ind w:left="284" w:firstLine="0"/>
        <w:jc w:val="left"/>
      </w:pPr>
    </w:p>
    <w:p w14:paraId="16F9FBA0" w14:textId="77777777" w:rsidR="000C6866" w:rsidRDefault="00B8131D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0C6866" w14:paraId="0B91BB00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36D6D6" w14:textId="77777777" w:rsidR="000C6866" w:rsidRDefault="00B8131D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DC7B93" w14:textId="77777777" w:rsidR="000C6866" w:rsidRDefault="00B8131D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Zostatok k 31.12.2021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7D9A35" w14:textId="77777777" w:rsidR="000C6866" w:rsidRDefault="000C7786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31.12.2022</w:t>
            </w:r>
          </w:p>
        </w:tc>
      </w:tr>
      <w:tr w:rsidR="000C6866" w14:paraId="6ACFA8D4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F970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127C8" w14:textId="77777777" w:rsidR="000C6866" w:rsidRDefault="00B8131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2 765,30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FE778" w14:textId="1C629202" w:rsidR="000C6866" w:rsidRDefault="000C778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</w:t>
            </w:r>
            <w:r w:rsidR="00B96ABF">
              <w:rPr>
                <w:sz w:val="20"/>
              </w:rPr>
              <w:t xml:space="preserve"> </w:t>
            </w:r>
            <w:r>
              <w:rPr>
                <w:sz w:val="20"/>
              </w:rPr>
              <w:t>668,87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4F7FC70C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CC83C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A87BB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12,60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5D3EC" w14:textId="77777777" w:rsidR="000C6866" w:rsidRDefault="00B8131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3CE0DFB7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3E7AE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BF39F" w14:textId="77777777" w:rsidR="000C6866" w:rsidRDefault="00B8131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281 832,93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E0CE1" w14:textId="0C881FC9" w:rsidR="000C6866" w:rsidRDefault="000C778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27</w:t>
            </w:r>
            <w:r w:rsidR="00B96ABF">
              <w:rPr>
                <w:sz w:val="20"/>
              </w:rPr>
              <w:t xml:space="preserve"> </w:t>
            </w:r>
            <w:r>
              <w:rPr>
                <w:sz w:val="20"/>
              </w:rPr>
              <w:t>866,56</w:t>
            </w:r>
            <w:r w:rsidR="00B8131D">
              <w:rPr>
                <w:sz w:val="20"/>
              </w:rPr>
              <w:t xml:space="preserve"> </w:t>
            </w:r>
          </w:p>
        </w:tc>
      </w:tr>
    </w:tbl>
    <w:p w14:paraId="19F3505E" w14:textId="77777777" w:rsidR="000C6866" w:rsidRDefault="00B8131D">
      <w:pPr>
        <w:spacing w:after="16" w:line="259" w:lineRule="auto"/>
        <w:ind w:left="0" w:firstLine="0"/>
        <w:jc w:val="left"/>
      </w:pPr>
      <w:r>
        <w:t xml:space="preserve"> </w:t>
      </w:r>
    </w:p>
    <w:p w14:paraId="265ED44E" w14:textId="77777777" w:rsidR="000C6866" w:rsidRDefault="00B8131D">
      <w:pPr>
        <w:ind w:left="269" w:right="11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  <w:r>
        <w:t>- nebolo</w:t>
      </w:r>
      <w:r>
        <w:rPr>
          <w:b/>
        </w:rPr>
        <w:t xml:space="preserve"> </w:t>
      </w:r>
    </w:p>
    <w:p w14:paraId="1F0389FB" w14:textId="3A94B90D" w:rsidR="000C6866" w:rsidRDefault="00B8131D">
      <w:pPr>
        <w:spacing w:after="13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14:paraId="768BF20C" w14:textId="77777777" w:rsidR="00B96ABF" w:rsidRDefault="00B96ABF">
      <w:pPr>
        <w:spacing w:after="13" w:line="259" w:lineRule="auto"/>
        <w:ind w:left="360" w:firstLine="0"/>
        <w:jc w:val="left"/>
      </w:pPr>
    </w:p>
    <w:p w14:paraId="65D12D42" w14:textId="77777777" w:rsidR="000C6866" w:rsidRDefault="00B8131D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24C23D55" w14:textId="77777777" w:rsidR="000C6866" w:rsidRDefault="00B8131D">
      <w:pPr>
        <w:ind w:left="-5" w:right="11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</w:t>
      </w:r>
      <w:r w:rsidR="00AA4FAB">
        <w:t>moci Obec neposkytla v roku 2022</w:t>
      </w:r>
      <w:r>
        <w:t xml:space="preserve"> návratné finančné výpomoci.  </w:t>
      </w:r>
    </w:p>
    <w:p w14:paraId="4AB79F20" w14:textId="77777777" w:rsidR="000C6866" w:rsidRDefault="00B8131D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14:paraId="01605FC7" w14:textId="003D8894" w:rsidR="000C6866" w:rsidRDefault="00B8131D">
      <w:pPr>
        <w:pStyle w:val="Nadpis1"/>
        <w:ind w:left="-5" w:right="0"/>
        <w:rPr>
          <w:b w:val="0"/>
        </w:rPr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p w14:paraId="53AD4DF6" w14:textId="77777777" w:rsidR="00B96ABF" w:rsidRPr="00B96ABF" w:rsidRDefault="00B96ABF" w:rsidP="00B96ABF"/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125"/>
      </w:tblGrid>
      <w:tr w:rsidR="000C6866" w14:paraId="7D47AE42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46FDE7" w14:textId="77777777" w:rsidR="000C6866" w:rsidRDefault="00B8131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8771FD" w14:textId="77777777" w:rsidR="000C6866" w:rsidRDefault="00B8131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Zostatok k 31.12.2021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2CF1DE" w14:textId="77777777" w:rsidR="000C6866" w:rsidRDefault="00AA4FAB">
            <w:pPr>
              <w:spacing w:after="0" w:line="259" w:lineRule="auto"/>
              <w:ind w:left="60" w:firstLine="0"/>
              <w:jc w:val="left"/>
            </w:pPr>
            <w:r>
              <w:rPr>
                <w:b/>
                <w:sz w:val="20"/>
              </w:rPr>
              <w:t>Zostatok k 31.12.2022</w:t>
            </w:r>
            <w:r w:rsidR="00B8131D">
              <w:rPr>
                <w:b/>
                <w:sz w:val="20"/>
              </w:rPr>
              <w:t xml:space="preserve"> </w:t>
            </w:r>
          </w:p>
        </w:tc>
      </w:tr>
      <w:tr w:rsidR="000C6866" w:rsidRPr="00B96ABF" w14:paraId="077C2572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074C" w14:textId="77777777" w:rsidR="000C6866" w:rsidRPr="00B96ABF" w:rsidRDefault="00B8131D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5C90C" w14:textId="77777777" w:rsidR="000C6866" w:rsidRPr="00B96ABF" w:rsidRDefault="00B8131D">
            <w:pPr>
              <w:spacing w:after="0" w:line="259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6 979,97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EB469" w14:textId="3D8D3A27" w:rsidR="000C6866" w:rsidRPr="00B96ABF" w:rsidRDefault="00B96ABF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 w:rsidRPr="00B96ABF">
              <w:rPr>
                <w:sz w:val="20"/>
              </w:rPr>
              <w:t>7 082,91</w:t>
            </w:r>
          </w:p>
        </w:tc>
      </w:tr>
      <w:tr w:rsidR="000C6866" w:rsidRPr="00B96ABF" w14:paraId="03540BA8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53F49" w14:textId="77777777" w:rsidR="000C6866" w:rsidRPr="00B96ABF" w:rsidRDefault="00B8131D">
            <w:pPr>
              <w:spacing w:after="0" w:line="259" w:lineRule="auto"/>
              <w:ind w:left="72" w:firstLine="0"/>
              <w:jc w:val="left"/>
              <w:rPr>
                <w:sz w:val="20"/>
              </w:rPr>
            </w:pPr>
            <w:r>
              <w:rPr>
                <w:sz w:val="20"/>
              </w:rPr>
              <w:t>-</w:t>
            </w:r>
            <w:r w:rsidRPr="00B96ABF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9A831" w14:textId="77777777" w:rsidR="000C6866" w:rsidRPr="00B96ABF" w:rsidRDefault="00B8131D">
            <w:pPr>
              <w:spacing w:after="0" w:line="259" w:lineRule="auto"/>
              <w:ind w:left="0" w:right="51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540,33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61D05" w14:textId="5565034F" w:rsidR="000C6866" w:rsidRPr="00B96ABF" w:rsidRDefault="00B96ABF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 w:rsidRPr="00B96ABF">
              <w:rPr>
                <w:sz w:val="20"/>
              </w:rPr>
              <w:t>643,30</w:t>
            </w:r>
          </w:p>
        </w:tc>
      </w:tr>
      <w:tr w:rsidR="000C6866" w:rsidRPr="00B96ABF" w14:paraId="2B8663DF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FE068" w14:textId="77777777" w:rsidR="000C6866" w:rsidRPr="00B96ABF" w:rsidRDefault="00B8131D">
            <w:pPr>
              <w:spacing w:after="0" w:line="259" w:lineRule="auto"/>
              <w:ind w:left="72" w:firstLine="0"/>
              <w:jc w:val="left"/>
              <w:rPr>
                <w:sz w:val="20"/>
              </w:rPr>
            </w:pPr>
            <w:r>
              <w:rPr>
                <w:sz w:val="20"/>
              </w:rPr>
              <w:t>-</w:t>
            </w:r>
            <w:r w:rsidRPr="00B96ABF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autorské honoráre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0CE59" w14:textId="77777777" w:rsidR="000C6866" w:rsidRPr="00B96ABF" w:rsidRDefault="00B8131D">
            <w:pPr>
              <w:spacing w:after="0" w:line="259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6 439,61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911A3" w14:textId="45C1DB3F" w:rsidR="000C6866" w:rsidRPr="00B96ABF" w:rsidRDefault="00B96ABF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 w:rsidRPr="00B96ABF">
              <w:rPr>
                <w:sz w:val="20"/>
              </w:rPr>
              <w:t>6 439,61</w:t>
            </w:r>
          </w:p>
        </w:tc>
      </w:tr>
      <w:tr w:rsidR="000C6866" w:rsidRPr="00B96ABF" w14:paraId="02D4F86E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22AB1" w14:textId="77777777" w:rsidR="000C6866" w:rsidRPr="00B96ABF" w:rsidRDefault="00B8131D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CA97C" w14:textId="77777777" w:rsidR="000C6866" w:rsidRPr="00B96ABF" w:rsidRDefault="00B8131D">
            <w:pPr>
              <w:spacing w:after="0" w:line="259" w:lineRule="auto"/>
              <w:ind w:left="0" w:right="51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EC414" w14:textId="77777777" w:rsidR="000C6866" w:rsidRPr="00B96ABF" w:rsidRDefault="00B8131D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</w:tr>
    </w:tbl>
    <w:p w14:paraId="05D9667D" w14:textId="77777777" w:rsidR="00B96ABF" w:rsidRDefault="00B96ABF">
      <w:pPr>
        <w:spacing w:after="23" w:line="259" w:lineRule="auto"/>
        <w:ind w:left="37" w:firstLine="0"/>
        <w:jc w:val="center"/>
        <w:rPr>
          <w:b/>
        </w:rPr>
      </w:pPr>
    </w:p>
    <w:p w14:paraId="3F4B3A2D" w14:textId="14B9F6E9" w:rsidR="000C6866" w:rsidRDefault="00B8131D">
      <w:pPr>
        <w:spacing w:after="23" w:line="259" w:lineRule="auto"/>
        <w:ind w:left="37" w:firstLine="0"/>
        <w:jc w:val="center"/>
        <w:rPr>
          <w:b/>
        </w:rPr>
      </w:pPr>
      <w:r>
        <w:rPr>
          <w:b/>
        </w:rPr>
        <w:t xml:space="preserve"> </w:t>
      </w:r>
    </w:p>
    <w:p w14:paraId="3D420569" w14:textId="28D672E6" w:rsidR="00B96ABF" w:rsidRDefault="00B96ABF">
      <w:pPr>
        <w:spacing w:after="23" w:line="259" w:lineRule="auto"/>
        <w:ind w:left="37" w:firstLine="0"/>
        <w:jc w:val="center"/>
        <w:rPr>
          <w:b/>
        </w:rPr>
      </w:pPr>
    </w:p>
    <w:p w14:paraId="4602AEA8" w14:textId="6FF33959" w:rsidR="00B96ABF" w:rsidRDefault="00B96ABF">
      <w:pPr>
        <w:spacing w:after="23" w:line="259" w:lineRule="auto"/>
        <w:ind w:left="37" w:firstLine="0"/>
        <w:jc w:val="center"/>
        <w:rPr>
          <w:b/>
        </w:rPr>
      </w:pPr>
    </w:p>
    <w:p w14:paraId="60EBEEC3" w14:textId="56338A2D" w:rsidR="00B96ABF" w:rsidRDefault="00B96ABF">
      <w:pPr>
        <w:spacing w:after="23" w:line="259" w:lineRule="auto"/>
        <w:ind w:left="37" w:firstLine="0"/>
        <w:jc w:val="center"/>
        <w:rPr>
          <w:b/>
        </w:rPr>
      </w:pPr>
    </w:p>
    <w:p w14:paraId="1248CA4D" w14:textId="0D85994F" w:rsidR="00B96ABF" w:rsidRDefault="00B96ABF">
      <w:pPr>
        <w:spacing w:after="23" w:line="259" w:lineRule="auto"/>
        <w:ind w:left="37" w:firstLine="0"/>
        <w:jc w:val="center"/>
        <w:rPr>
          <w:b/>
        </w:rPr>
      </w:pPr>
    </w:p>
    <w:p w14:paraId="59571B0D" w14:textId="77777777" w:rsidR="00B96ABF" w:rsidRDefault="00B96ABF">
      <w:pPr>
        <w:spacing w:after="23" w:line="259" w:lineRule="auto"/>
        <w:ind w:left="37" w:firstLine="0"/>
        <w:jc w:val="center"/>
      </w:pPr>
    </w:p>
    <w:p w14:paraId="44039C41" w14:textId="77777777" w:rsidR="000C6866" w:rsidRDefault="00B8131D">
      <w:pPr>
        <w:spacing w:after="12" w:line="270" w:lineRule="auto"/>
        <w:ind w:left="1399" w:right="1410"/>
        <w:jc w:val="center"/>
      </w:pPr>
      <w:r>
        <w:rPr>
          <w:b/>
        </w:rPr>
        <w:lastRenderedPageBreak/>
        <w:t xml:space="preserve">Čl. IV </w:t>
      </w:r>
    </w:p>
    <w:p w14:paraId="598E342A" w14:textId="77777777" w:rsidR="000C6866" w:rsidRDefault="00B8131D">
      <w:pPr>
        <w:spacing w:after="12" w:line="270" w:lineRule="auto"/>
        <w:ind w:left="1399" w:right="1410"/>
        <w:jc w:val="center"/>
      </w:pPr>
      <w:r>
        <w:rPr>
          <w:b/>
        </w:rPr>
        <w:t xml:space="preserve">Informácie o údajoch na strane pasív súvahy </w:t>
      </w:r>
    </w:p>
    <w:p w14:paraId="3F742532" w14:textId="77777777" w:rsidR="000C6866" w:rsidRDefault="00B8131D">
      <w:pPr>
        <w:spacing w:after="17" w:line="259" w:lineRule="auto"/>
        <w:ind w:left="0" w:firstLine="0"/>
        <w:jc w:val="left"/>
      </w:pPr>
      <w:r>
        <w:t xml:space="preserve"> </w:t>
      </w:r>
    </w:p>
    <w:p w14:paraId="65C3C541" w14:textId="77777777" w:rsidR="000C6866" w:rsidRDefault="00B8131D">
      <w:pPr>
        <w:pStyle w:val="Nadpis1"/>
        <w:ind w:left="-5" w:right="0"/>
      </w:pPr>
      <w:r>
        <w:t xml:space="preserve">A  Vlastné imanie </w:t>
      </w:r>
      <w:r>
        <w:rPr>
          <w:b w:val="0"/>
        </w:rPr>
        <w:t xml:space="preserve">- tabuľka č.5 </w:t>
      </w:r>
    </w:p>
    <w:p w14:paraId="22734381" w14:textId="77777777" w:rsidR="000C6866" w:rsidRDefault="00B8131D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454" w:type="dxa"/>
        <w:tblInd w:w="2" w:type="dxa"/>
        <w:tblCellMar>
          <w:top w:w="9" w:type="dxa"/>
          <w:left w:w="106" w:type="dxa"/>
          <w:right w:w="106" w:type="dxa"/>
        </w:tblCellMar>
        <w:tblLook w:val="04A0" w:firstRow="1" w:lastRow="0" w:firstColumn="1" w:lastColumn="0" w:noHBand="0" w:noVBand="1"/>
      </w:tblPr>
      <w:tblGrid>
        <w:gridCol w:w="2127"/>
        <w:gridCol w:w="1133"/>
        <w:gridCol w:w="994"/>
        <w:gridCol w:w="992"/>
        <w:gridCol w:w="991"/>
        <w:gridCol w:w="1135"/>
        <w:gridCol w:w="3082"/>
      </w:tblGrid>
      <w:tr w:rsidR="00B96ABF" w14:paraId="04F6E7C3" w14:textId="77777777">
        <w:trPr>
          <w:trHeight w:val="92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F16D20" w14:textId="77777777" w:rsidR="000C6866" w:rsidRDefault="00B8131D">
            <w:pPr>
              <w:spacing w:after="0" w:line="259" w:lineRule="auto"/>
              <w:ind w:left="298" w:right="264" w:firstLine="0"/>
              <w:jc w:val="center"/>
            </w:pPr>
            <w:r>
              <w:rPr>
                <w:b/>
                <w:sz w:val="16"/>
              </w:rPr>
              <w:t xml:space="preserve">Názov položky Účet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F4467B" w14:textId="77777777" w:rsidR="000C6866" w:rsidRDefault="00B8131D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6840BF10" w14:textId="77777777" w:rsidR="000C6866" w:rsidRDefault="00B8131D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14:paraId="16EEB59C" w14:textId="358B8A6A" w:rsidR="000C6866" w:rsidRDefault="00AA4FA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B96ABF">
              <w:rPr>
                <w:b/>
                <w:sz w:val="16"/>
              </w:rPr>
              <w:t>1</w:t>
            </w:r>
            <w:r w:rsidR="00B8131D">
              <w:rPr>
                <w:b/>
                <w:sz w:val="16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B9F19E" w14:textId="77777777" w:rsidR="000C6866" w:rsidRDefault="00B8131D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773356" w14:textId="77777777" w:rsidR="000C6866" w:rsidRDefault="00B8131D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F92429" w14:textId="77777777" w:rsidR="000C6866" w:rsidRDefault="00B8131D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ED2265" w14:textId="77777777" w:rsidR="000C6866" w:rsidRDefault="00B8131D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594D4CF0" w14:textId="77777777" w:rsidR="000C6866" w:rsidRDefault="00B8131D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14:paraId="058D81A3" w14:textId="3B7F898D" w:rsidR="000C6866" w:rsidRDefault="00B8131D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B96ABF">
              <w:rPr>
                <w:b/>
                <w:sz w:val="16"/>
              </w:rPr>
              <w:t>2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B2F3A7" w14:textId="77777777" w:rsidR="000C6866" w:rsidRDefault="00B8131D">
            <w:pPr>
              <w:spacing w:after="34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vlastného imania, </w:t>
            </w:r>
          </w:p>
          <w:p w14:paraId="0C3A124E" w14:textId="77777777" w:rsidR="000C6866" w:rsidRDefault="00B8131D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14:paraId="2ADCFC80" w14:textId="77777777" w:rsidR="000C6866" w:rsidRDefault="00B8131D">
            <w:pPr>
              <w:spacing w:after="14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 xml:space="preserve">opravy významných chýb minulých </w:t>
            </w:r>
          </w:p>
          <w:p w14:paraId="7ACF7CE2" w14:textId="77777777" w:rsidR="000C6866" w:rsidRDefault="00B8131D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B96ABF" w:rsidRPr="00B96ABF" w14:paraId="58DD1746" w14:textId="77777777">
        <w:trPr>
          <w:trHeight w:val="19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C87C" w14:textId="77777777" w:rsidR="000C6866" w:rsidRPr="00B96ABF" w:rsidRDefault="00B8131D">
            <w:pPr>
              <w:spacing w:after="0" w:line="259" w:lineRule="auto"/>
              <w:ind w:left="0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415 - Oceňovacie rozdiely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8E9B4" w14:textId="77777777" w:rsidR="000C6866" w:rsidRPr="00B96ABF" w:rsidRDefault="00B8131D">
            <w:pPr>
              <w:spacing w:after="0" w:line="259" w:lineRule="auto"/>
              <w:ind w:left="0" w:right="1"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-73 676,34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A821F" w14:textId="77777777" w:rsidR="000C6866" w:rsidRPr="00B96ABF" w:rsidRDefault="00B8131D">
            <w:pPr>
              <w:spacing w:after="0" w:line="259" w:lineRule="auto"/>
              <w:ind w:left="2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0,00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EB008" w14:textId="77777777" w:rsidR="000C6866" w:rsidRPr="00B96ABF" w:rsidRDefault="00B8131D">
            <w:pPr>
              <w:spacing w:after="0" w:line="259" w:lineRule="auto"/>
              <w:ind w:left="2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0,00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41BC4" w14:textId="77777777" w:rsidR="000C6866" w:rsidRPr="00B96ABF" w:rsidRDefault="00B8131D">
            <w:pPr>
              <w:spacing w:after="0" w:line="259" w:lineRule="auto"/>
              <w:ind w:left="1"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0,00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0785" w14:textId="77777777" w:rsidR="000C6866" w:rsidRPr="00B96ABF" w:rsidRDefault="00B8131D">
            <w:pPr>
              <w:spacing w:after="0" w:line="259" w:lineRule="auto"/>
              <w:ind w:left="0" w:right="3"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-73 676,34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F4093" w14:textId="77777777" w:rsidR="000C6866" w:rsidRPr="00B96ABF" w:rsidRDefault="00B8131D">
            <w:pPr>
              <w:spacing w:after="0" w:line="259" w:lineRule="auto"/>
              <w:ind w:left="2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</w:p>
        </w:tc>
      </w:tr>
      <w:tr w:rsidR="00B96ABF" w:rsidRPr="00B96ABF" w14:paraId="540C39B6" w14:textId="77777777">
        <w:trPr>
          <w:trHeight w:val="56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2CA66" w14:textId="77777777" w:rsidR="000C6866" w:rsidRPr="00B96ABF" w:rsidRDefault="00B8131D">
            <w:pPr>
              <w:spacing w:after="0" w:line="259" w:lineRule="auto"/>
              <w:ind w:left="0" w:right="444" w:firstLine="0"/>
              <w:rPr>
                <w:sz w:val="16"/>
              </w:rPr>
            </w:pPr>
            <w:r>
              <w:rPr>
                <w:sz w:val="16"/>
              </w:rPr>
              <w:t xml:space="preserve">428 - Nevysporiadaný výsledok hospodárenia minulých rokov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B6919" w14:textId="506E1DA1" w:rsidR="000C6866" w:rsidRPr="00B96ABF" w:rsidRDefault="00B96ABF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  <w:r>
              <w:rPr>
                <w:sz w:val="16"/>
              </w:rPr>
              <w:t>992 360,47</w:t>
            </w:r>
            <w:r w:rsidR="00B8131D">
              <w:rPr>
                <w:sz w:val="16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BA6D7" w14:textId="74F862F8" w:rsidR="000C6866" w:rsidRPr="00B96ABF" w:rsidRDefault="00B96ABF">
            <w:pPr>
              <w:spacing w:after="0" w:line="259" w:lineRule="auto"/>
              <w:ind w:left="2" w:firstLine="0"/>
              <w:jc w:val="lef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C803D" w14:textId="77777777" w:rsidR="000C6866" w:rsidRPr="00B96ABF" w:rsidRDefault="00B8131D">
            <w:pPr>
              <w:spacing w:after="0" w:line="259" w:lineRule="auto"/>
              <w:ind w:left="2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0,00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080FF" w14:textId="7B23E81B" w:rsidR="000C6866" w:rsidRPr="00B96ABF" w:rsidRDefault="00B96ABF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  <w:r w:rsidRPr="00B96ABF">
              <w:rPr>
                <w:sz w:val="16"/>
              </w:rPr>
              <w:t>-8 863,73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19280" w14:textId="467180A0" w:rsidR="000C6866" w:rsidRPr="00B96ABF" w:rsidRDefault="00B96ABF">
            <w:pPr>
              <w:spacing w:after="0" w:line="259" w:lineRule="auto"/>
              <w:ind w:left="0" w:right="1"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983 496,74 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E0680" w14:textId="60051EC0" w:rsidR="000C6866" w:rsidRPr="00B96ABF" w:rsidRDefault="00B96ABF">
            <w:pPr>
              <w:spacing w:after="0" w:line="259" w:lineRule="auto"/>
              <w:ind w:left="2" w:right="255" w:firstLine="0"/>
              <w:jc w:val="left"/>
              <w:rPr>
                <w:sz w:val="16"/>
              </w:rPr>
            </w:pPr>
            <w:r>
              <w:rPr>
                <w:sz w:val="16"/>
              </w:rPr>
              <w:t>Presun – VH 2021</w:t>
            </w:r>
            <w:r w:rsidR="00B8131D">
              <w:rPr>
                <w:sz w:val="16"/>
              </w:rPr>
              <w:t xml:space="preserve"> </w:t>
            </w:r>
          </w:p>
        </w:tc>
      </w:tr>
      <w:tr w:rsidR="00B96ABF" w:rsidRPr="00B96ABF" w14:paraId="5625D577" w14:textId="77777777">
        <w:trPr>
          <w:trHeight w:val="56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ED374" w14:textId="77777777" w:rsidR="000C6866" w:rsidRPr="00B96ABF" w:rsidRDefault="00B8131D">
            <w:pPr>
              <w:spacing w:after="0" w:line="259" w:lineRule="auto"/>
              <w:ind w:left="0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Výsledok hospodárenia  (431)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30F42" w14:textId="2F9768D7" w:rsidR="000C6866" w:rsidRPr="00B96ABF" w:rsidRDefault="00B96ABF">
            <w:pPr>
              <w:spacing w:after="0" w:line="259" w:lineRule="auto"/>
              <w:ind w:left="0" w:right="1" w:firstLine="0"/>
              <w:jc w:val="center"/>
              <w:rPr>
                <w:sz w:val="16"/>
              </w:rPr>
            </w:pPr>
            <w:r>
              <w:rPr>
                <w:sz w:val="16"/>
              </w:rPr>
              <w:t>- 8 863,73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D5C92" w14:textId="2B7F2C5B" w:rsidR="000C6866" w:rsidRPr="00B96ABF" w:rsidRDefault="00B96ABF">
            <w:pPr>
              <w:spacing w:after="0" w:line="259" w:lineRule="auto"/>
              <w:ind w:left="2" w:firstLine="0"/>
              <w:jc w:val="left"/>
              <w:rPr>
                <w:sz w:val="16"/>
              </w:rPr>
            </w:pPr>
            <w:r>
              <w:rPr>
                <w:sz w:val="16"/>
              </w:rPr>
              <w:t>- 24 689,06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54825" w14:textId="77777777" w:rsidR="000C6866" w:rsidRPr="00B96ABF" w:rsidRDefault="00B8131D">
            <w:pPr>
              <w:spacing w:after="0" w:line="259" w:lineRule="auto"/>
              <w:ind w:left="2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0,00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D9E11" w14:textId="0D108C6D" w:rsidR="000C6866" w:rsidRPr="00B96ABF" w:rsidRDefault="00B96ABF">
            <w:pPr>
              <w:spacing w:after="0" w:line="259" w:lineRule="auto"/>
              <w:ind w:left="2" w:firstLine="0"/>
              <w:jc w:val="center"/>
              <w:rPr>
                <w:sz w:val="16"/>
              </w:rPr>
            </w:pPr>
            <w:r>
              <w:rPr>
                <w:sz w:val="16"/>
              </w:rPr>
              <w:t>8 863,73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5B7EE" w14:textId="0D22B9B6" w:rsidR="000C6866" w:rsidRPr="00B96ABF" w:rsidRDefault="00B96ABF" w:rsidP="00B96ABF">
            <w:pPr>
              <w:spacing w:after="0" w:line="259" w:lineRule="auto"/>
              <w:ind w:left="0" w:right="1" w:firstLine="0"/>
              <w:rPr>
                <w:sz w:val="16"/>
              </w:rPr>
            </w:pPr>
            <w:r>
              <w:rPr>
                <w:sz w:val="16"/>
              </w:rPr>
              <w:t>-</w:t>
            </w:r>
            <w:r w:rsidRPr="00B96ABF">
              <w:rPr>
                <w:sz w:val="16"/>
              </w:rPr>
              <w:t>24 689,06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E29C9" w14:textId="2982D6FD" w:rsidR="000C6866" w:rsidRPr="00B96ABF" w:rsidRDefault="00B8131D" w:rsidP="00AA4FAB">
            <w:pPr>
              <w:spacing w:after="0" w:line="259" w:lineRule="auto"/>
              <w:ind w:left="2" w:right="228" w:firstLine="0"/>
              <w:jc w:val="left"/>
              <w:rPr>
                <w:sz w:val="16"/>
              </w:rPr>
            </w:pPr>
            <w:r>
              <w:rPr>
                <w:sz w:val="16"/>
              </w:rPr>
              <w:t>Presuny</w:t>
            </w:r>
            <w:r w:rsidR="00B96ABF">
              <w:rPr>
                <w:sz w:val="16"/>
              </w:rPr>
              <w:t xml:space="preserve"> -</w:t>
            </w:r>
            <w:r>
              <w:rPr>
                <w:sz w:val="16"/>
              </w:rPr>
              <w:t xml:space="preserve"> preúčtovanie HV za rok </w:t>
            </w:r>
            <w:r w:rsidR="00AA4FAB">
              <w:rPr>
                <w:sz w:val="16"/>
              </w:rPr>
              <w:t>202</w:t>
            </w:r>
            <w:r w:rsidR="00B96ABF">
              <w:rPr>
                <w:sz w:val="16"/>
              </w:rPr>
              <w:t>1</w:t>
            </w:r>
            <w:r w:rsidR="00AA4FAB">
              <w:rPr>
                <w:sz w:val="16"/>
              </w:rPr>
              <w:t xml:space="preserve">  </w:t>
            </w:r>
            <w:r w:rsidR="00B96ABF">
              <w:rPr>
                <w:sz w:val="16"/>
              </w:rPr>
              <w:t xml:space="preserve">Prírastky - </w:t>
            </w:r>
            <w:r w:rsidR="00AA4FAB">
              <w:rPr>
                <w:sz w:val="16"/>
              </w:rPr>
              <w:t>HV za rok 202</w:t>
            </w:r>
            <w:r w:rsidR="00B96ABF">
              <w:rPr>
                <w:sz w:val="16"/>
              </w:rPr>
              <w:t>2</w:t>
            </w:r>
            <w:r>
              <w:rPr>
                <w:sz w:val="16"/>
              </w:rPr>
              <w:t xml:space="preserve"> </w:t>
            </w:r>
          </w:p>
        </w:tc>
      </w:tr>
    </w:tbl>
    <w:p w14:paraId="047B2115" w14:textId="77777777" w:rsidR="000C6866" w:rsidRDefault="00B8131D">
      <w:pPr>
        <w:spacing w:after="0" w:line="259" w:lineRule="auto"/>
        <w:ind w:left="0" w:firstLine="0"/>
        <w:jc w:val="left"/>
      </w:pPr>
      <w:r>
        <w:t xml:space="preserve"> </w:t>
      </w:r>
    </w:p>
    <w:p w14:paraId="552F5A30" w14:textId="5AA429B4" w:rsidR="000C6866" w:rsidRDefault="00B8131D">
      <w:pPr>
        <w:spacing w:after="0" w:line="259" w:lineRule="auto"/>
        <w:ind w:left="0" w:firstLine="0"/>
        <w:jc w:val="left"/>
      </w:pPr>
      <w:r>
        <w:t xml:space="preserve"> </w:t>
      </w:r>
    </w:p>
    <w:p w14:paraId="14A3B9FC" w14:textId="77777777" w:rsidR="000C6866" w:rsidRDefault="00B8131D">
      <w:pPr>
        <w:pStyle w:val="Nadpis1"/>
        <w:ind w:left="-5" w:right="0"/>
      </w:pPr>
      <w:r>
        <w:t xml:space="preserve">B  Záväzky </w:t>
      </w:r>
    </w:p>
    <w:p w14:paraId="6822BB28" w14:textId="77777777" w:rsidR="000C6866" w:rsidRDefault="00B8131D">
      <w:pPr>
        <w:ind w:left="-5" w:right="11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1772D9BB" w14:textId="77777777" w:rsidR="000C6866" w:rsidRDefault="00B8131D">
      <w:pPr>
        <w:ind w:left="-5" w:right="11"/>
      </w:pPr>
      <w:r>
        <w:t xml:space="preserve">Predpokladaný rok použitia rezerv a opis významných položiek rezerv </w:t>
      </w:r>
    </w:p>
    <w:tbl>
      <w:tblPr>
        <w:tblStyle w:val="TableGrid"/>
        <w:tblW w:w="10205" w:type="dxa"/>
        <w:tblInd w:w="2" w:type="dxa"/>
        <w:tblCellMar>
          <w:top w:w="16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7230"/>
        <w:gridCol w:w="2975"/>
      </w:tblGrid>
      <w:tr w:rsidR="000C6866" w14:paraId="66831A22" w14:textId="77777777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179980" w14:textId="77777777" w:rsidR="000C6866" w:rsidRDefault="00B8131D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6890AE" w14:textId="77777777" w:rsidR="000C6866" w:rsidRDefault="00B8131D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0C6866" w14:paraId="4B3C965D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E69A9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vykazuje rezervu na overenie účtovnej závierky audítorom v sume 1 500,00 €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85408" w14:textId="5772B0CF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B96ABF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</w:tr>
    </w:tbl>
    <w:p w14:paraId="6E61575B" w14:textId="77777777" w:rsidR="000C6866" w:rsidRDefault="00B8131D">
      <w:pPr>
        <w:spacing w:after="25" w:line="259" w:lineRule="auto"/>
        <w:ind w:left="284" w:firstLine="0"/>
        <w:jc w:val="left"/>
      </w:pPr>
      <w:r>
        <w:rPr>
          <w:b/>
        </w:rPr>
        <w:t xml:space="preserve"> </w:t>
      </w:r>
    </w:p>
    <w:p w14:paraId="27613BA4" w14:textId="77777777" w:rsidR="000C6866" w:rsidRDefault="00B8131D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5839C689" w14:textId="77777777" w:rsidR="000C6866" w:rsidRDefault="00B8131D">
      <w:pPr>
        <w:numPr>
          <w:ilvl w:val="0"/>
          <w:numId w:val="9"/>
        </w:numPr>
        <w:ind w:right="11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3B826C4F" w14:textId="77777777" w:rsidR="000C6866" w:rsidRDefault="00B8131D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0C6866" w14:paraId="6FE14761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81D3D1" w14:textId="77777777" w:rsidR="000C6866" w:rsidRDefault="00B8131D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A7A67C" w14:textId="77777777" w:rsidR="000C6866" w:rsidRDefault="00B8131D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 xml:space="preserve">Zostatok k 31.12.2021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AAA74F" w14:textId="77777777" w:rsidR="000C6866" w:rsidRDefault="001B3C09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31.12.2022</w:t>
            </w:r>
            <w:r w:rsidR="00B8131D">
              <w:rPr>
                <w:b/>
                <w:sz w:val="20"/>
              </w:rPr>
              <w:t xml:space="preserve">   </w:t>
            </w:r>
          </w:p>
        </w:tc>
      </w:tr>
      <w:tr w:rsidR="000C6866" w14:paraId="40A8ABFE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5198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309B7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2 760,03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86EA0" w14:textId="77777777" w:rsidR="000C6866" w:rsidRDefault="00E543F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856,02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5A730EC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B0E23" w14:textId="77777777" w:rsidR="000C6866" w:rsidRDefault="00B8131D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A068A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2 760,06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9D451" w14:textId="77777777" w:rsidR="000C6866" w:rsidRDefault="00E543F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856,02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0C6866" w14:paraId="115221A3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C81A" w14:textId="77777777" w:rsidR="000C6866" w:rsidRDefault="00B8131D">
            <w:pPr>
              <w:spacing w:after="0" w:line="259" w:lineRule="auto"/>
              <w:ind w:left="67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E3396" w14:textId="77777777" w:rsidR="000C6866" w:rsidRDefault="00B8131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DC66E" w14:textId="77777777" w:rsidR="000C6866" w:rsidRDefault="00B8131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C6866" w14:paraId="40A3545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11C1F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0920E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103 645,52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00959" w14:textId="3ED2E908" w:rsidR="000C6866" w:rsidRPr="00E543F5" w:rsidRDefault="00B96ABF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111 167,57</w:t>
            </w:r>
            <w:r w:rsidR="00B8131D" w:rsidRPr="00E543F5">
              <w:rPr>
                <w:sz w:val="20"/>
                <w:szCs w:val="20"/>
              </w:rPr>
              <w:t xml:space="preserve"> </w:t>
            </w:r>
          </w:p>
        </w:tc>
      </w:tr>
      <w:tr w:rsidR="000C6866" w14:paraId="2E3B300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7E34D" w14:textId="77777777" w:rsidR="000C6866" w:rsidRDefault="00B8131D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7DC4F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79 907,98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BACA6" w14:textId="24AF664E" w:rsidR="000C6866" w:rsidRPr="00E543F5" w:rsidRDefault="00E543F5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E543F5">
              <w:rPr>
                <w:rFonts w:eastAsia="Arial"/>
                <w:sz w:val="20"/>
                <w:szCs w:val="20"/>
              </w:rPr>
              <w:t>72</w:t>
            </w:r>
            <w:r w:rsidR="00B96ABF">
              <w:rPr>
                <w:rFonts w:eastAsia="Arial"/>
                <w:sz w:val="20"/>
                <w:szCs w:val="20"/>
              </w:rPr>
              <w:t xml:space="preserve"> </w:t>
            </w:r>
            <w:r w:rsidRPr="00E543F5">
              <w:rPr>
                <w:rFonts w:eastAsia="Arial"/>
                <w:sz w:val="20"/>
                <w:szCs w:val="20"/>
              </w:rPr>
              <w:t>706,73</w:t>
            </w:r>
            <w:r w:rsidR="00B8131D" w:rsidRPr="00E543F5">
              <w:rPr>
                <w:sz w:val="20"/>
                <w:szCs w:val="20"/>
              </w:rPr>
              <w:t xml:space="preserve"> </w:t>
            </w:r>
          </w:p>
        </w:tc>
      </w:tr>
      <w:tr w:rsidR="000C6866" w14:paraId="610F69A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D45B8" w14:textId="77777777" w:rsidR="000C6866" w:rsidRDefault="00B8131D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875E4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12 550,26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F81B2" w14:textId="77F4745B" w:rsidR="000C6866" w:rsidRPr="00E543F5" w:rsidRDefault="00E543F5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E543F5">
              <w:rPr>
                <w:sz w:val="20"/>
                <w:szCs w:val="20"/>
              </w:rPr>
              <w:t>18</w:t>
            </w:r>
            <w:r w:rsidR="00B96ABF">
              <w:rPr>
                <w:sz w:val="20"/>
                <w:szCs w:val="20"/>
              </w:rPr>
              <w:t xml:space="preserve"> </w:t>
            </w:r>
            <w:r w:rsidRPr="00E543F5">
              <w:rPr>
                <w:sz w:val="20"/>
                <w:szCs w:val="20"/>
              </w:rPr>
              <w:t>399,22</w:t>
            </w:r>
            <w:r w:rsidR="00B8131D" w:rsidRPr="00E543F5">
              <w:rPr>
                <w:sz w:val="20"/>
                <w:szCs w:val="20"/>
              </w:rPr>
              <w:t xml:space="preserve"> </w:t>
            </w:r>
          </w:p>
        </w:tc>
      </w:tr>
      <w:tr w:rsidR="000C6866" w14:paraId="77126E6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4D2EF" w14:textId="77777777" w:rsidR="000C6866" w:rsidRDefault="00B8131D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CD531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7 905,23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BA5BF" w14:textId="7820C5D6" w:rsidR="000C6866" w:rsidRPr="00E543F5" w:rsidRDefault="00E543F5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E543F5">
              <w:rPr>
                <w:sz w:val="20"/>
                <w:szCs w:val="20"/>
              </w:rPr>
              <w:t>10</w:t>
            </w:r>
            <w:r w:rsidR="00B96ABF">
              <w:rPr>
                <w:sz w:val="20"/>
                <w:szCs w:val="20"/>
              </w:rPr>
              <w:t xml:space="preserve"> </w:t>
            </w:r>
            <w:r w:rsidRPr="00E543F5">
              <w:rPr>
                <w:sz w:val="20"/>
                <w:szCs w:val="20"/>
              </w:rPr>
              <w:t>863,82</w:t>
            </w:r>
            <w:r w:rsidR="00B8131D" w:rsidRPr="00E543F5">
              <w:rPr>
                <w:sz w:val="20"/>
                <w:szCs w:val="20"/>
              </w:rPr>
              <w:t xml:space="preserve"> </w:t>
            </w:r>
          </w:p>
        </w:tc>
      </w:tr>
      <w:tr w:rsidR="000C6866" w14:paraId="63164EA4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2FD81" w14:textId="77777777" w:rsidR="000C6866" w:rsidRDefault="00B8131D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3F070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1 454,51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BE9D5" w14:textId="4B71EA36" w:rsidR="000C6866" w:rsidRPr="00E543F5" w:rsidRDefault="00B96ABF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5 633,06</w:t>
            </w:r>
            <w:r w:rsidR="00B8131D" w:rsidRPr="00E543F5">
              <w:rPr>
                <w:sz w:val="20"/>
                <w:szCs w:val="20"/>
              </w:rPr>
              <w:t xml:space="preserve"> </w:t>
            </w:r>
          </w:p>
        </w:tc>
      </w:tr>
      <w:tr w:rsidR="000C6866" w14:paraId="2627F6A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3E79B" w14:textId="77777777" w:rsidR="000C6866" w:rsidRDefault="00B8131D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91315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1 827,54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DC414" w14:textId="54FCD2E5" w:rsidR="000C6866" w:rsidRPr="00E543F5" w:rsidRDefault="00E543F5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E543F5">
              <w:rPr>
                <w:sz w:val="20"/>
                <w:szCs w:val="20"/>
              </w:rPr>
              <w:t>3</w:t>
            </w:r>
            <w:r w:rsidR="00740360">
              <w:rPr>
                <w:sz w:val="20"/>
                <w:szCs w:val="20"/>
              </w:rPr>
              <w:t> 564,74</w:t>
            </w:r>
            <w:r w:rsidR="00B8131D" w:rsidRPr="00E543F5">
              <w:rPr>
                <w:sz w:val="20"/>
                <w:szCs w:val="20"/>
              </w:rPr>
              <w:t xml:space="preserve"> </w:t>
            </w:r>
          </w:p>
        </w:tc>
      </w:tr>
    </w:tbl>
    <w:p w14:paraId="662D48BD" w14:textId="77777777" w:rsidR="000C6866" w:rsidRDefault="00B8131D">
      <w:pPr>
        <w:spacing w:after="3" w:line="259" w:lineRule="auto"/>
        <w:ind w:left="0" w:firstLine="0"/>
        <w:jc w:val="left"/>
      </w:pPr>
      <w:r>
        <w:t xml:space="preserve"> </w:t>
      </w:r>
    </w:p>
    <w:p w14:paraId="724C7B16" w14:textId="77777777" w:rsidR="000C6866" w:rsidRDefault="00B8131D">
      <w:pPr>
        <w:numPr>
          <w:ilvl w:val="0"/>
          <w:numId w:val="9"/>
        </w:numPr>
        <w:ind w:right="11" w:hanging="34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7B1AE191" w14:textId="77777777" w:rsidR="000C6866" w:rsidRDefault="00B8131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558"/>
      </w:tblGrid>
      <w:tr w:rsidR="000C6866" w14:paraId="425F826A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4C6B24" w14:textId="77777777" w:rsidR="000C6866" w:rsidRDefault="00B8131D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B71A78" w14:textId="77777777" w:rsidR="000C6866" w:rsidRDefault="00B8131D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 xml:space="preserve">Zostatok k 31.12.2021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7F57FE" w14:textId="77777777" w:rsidR="000C6866" w:rsidRDefault="00B8131D">
            <w:pPr>
              <w:spacing w:after="0" w:line="259" w:lineRule="auto"/>
              <w:ind w:left="179" w:right="229" w:firstLine="0"/>
              <w:jc w:val="center"/>
            </w:pPr>
            <w:r>
              <w:rPr>
                <w:b/>
                <w:sz w:val="20"/>
              </w:rPr>
              <w:t>Zostatok k 31.1</w:t>
            </w:r>
            <w:r w:rsidR="004B7C53">
              <w:rPr>
                <w:b/>
                <w:sz w:val="20"/>
              </w:rPr>
              <w:t>2.2022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0C6866" w14:paraId="3A605D17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AFFDC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69594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106 405,55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535DE" w14:textId="018AD7C1" w:rsidR="000C6866" w:rsidRPr="004B7C53" w:rsidRDefault="004B7C53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4B7C53">
              <w:rPr>
                <w:sz w:val="20"/>
                <w:szCs w:val="20"/>
              </w:rPr>
              <w:t>1</w:t>
            </w:r>
            <w:r w:rsidR="00740360">
              <w:rPr>
                <w:sz w:val="20"/>
                <w:szCs w:val="20"/>
              </w:rPr>
              <w:t>12 023,59</w:t>
            </w:r>
          </w:p>
        </w:tc>
      </w:tr>
      <w:tr w:rsidR="000C6866" w:rsidRPr="00740360" w14:paraId="2172A2F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01439" w14:textId="77777777" w:rsidR="000C6866" w:rsidRPr="00740360" w:rsidRDefault="00B8131D">
            <w:pPr>
              <w:spacing w:after="0" w:line="259" w:lineRule="auto"/>
              <w:ind w:left="72" w:firstLine="0"/>
              <w:jc w:val="left"/>
              <w:rPr>
                <w:sz w:val="20"/>
              </w:rPr>
            </w:pPr>
            <w:r>
              <w:rPr>
                <w:sz w:val="20"/>
              </w:rPr>
              <w:t>a)</w:t>
            </w:r>
            <w:r w:rsidRPr="0074036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49285" w14:textId="77777777" w:rsidR="000C6866" w:rsidRPr="00740360" w:rsidRDefault="00B8131D" w:rsidP="00740360">
            <w:pPr>
              <w:spacing w:after="0" w:line="259" w:lineRule="auto"/>
              <w:ind w:left="72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103 645,52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5BA8D" w14:textId="68E8ADB6" w:rsidR="000C6866" w:rsidRPr="00740360" w:rsidRDefault="00740360" w:rsidP="00740360">
            <w:pPr>
              <w:spacing w:after="0" w:line="259" w:lineRule="auto"/>
              <w:ind w:left="72" w:firstLine="0"/>
              <w:jc w:val="right"/>
              <w:rPr>
                <w:sz w:val="20"/>
              </w:rPr>
            </w:pPr>
            <w:r w:rsidRPr="00740360">
              <w:rPr>
                <w:sz w:val="20"/>
              </w:rPr>
              <w:t>111 167,57</w:t>
            </w:r>
          </w:p>
        </w:tc>
      </w:tr>
      <w:tr w:rsidR="000C6866" w:rsidRPr="00740360" w14:paraId="425CE0B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1CACC" w14:textId="77777777" w:rsidR="000C6866" w:rsidRPr="00740360" w:rsidRDefault="00B8131D">
            <w:pPr>
              <w:spacing w:after="0" w:line="259" w:lineRule="auto"/>
              <w:ind w:left="72" w:firstLine="0"/>
              <w:jc w:val="left"/>
              <w:rPr>
                <w:sz w:val="20"/>
              </w:rPr>
            </w:pPr>
            <w:r>
              <w:rPr>
                <w:sz w:val="20"/>
              </w:rPr>
              <w:t>b)</w:t>
            </w:r>
            <w:r w:rsidRPr="0074036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DC662" w14:textId="77777777" w:rsidR="000C6866" w:rsidRPr="00740360" w:rsidRDefault="00B8131D" w:rsidP="00740360">
            <w:pPr>
              <w:spacing w:after="0" w:line="259" w:lineRule="auto"/>
              <w:ind w:left="72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2 760,03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06203" w14:textId="6BD5B3EF" w:rsidR="000C6866" w:rsidRPr="00740360" w:rsidRDefault="00740360" w:rsidP="00740360">
            <w:pPr>
              <w:spacing w:after="0" w:line="259" w:lineRule="auto"/>
              <w:ind w:left="72" w:firstLine="0"/>
              <w:jc w:val="right"/>
              <w:rPr>
                <w:sz w:val="20"/>
              </w:rPr>
            </w:pPr>
            <w:r w:rsidRPr="00740360">
              <w:rPr>
                <w:sz w:val="20"/>
              </w:rPr>
              <w:t>856,02</w:t>
            </w:r>
          </w:p>
        </w:tc>
      </w:tr>
      <w:tr w:rsidR="000C6866" w:rsidRPr="00740360" w14:paraId="22350203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58BE0" w14:textId="77777777" w:rsidR="000C6866" w:rsidRPr="00740360" w:rsidRDefault="00B8131D">
            <w:pPr>
              <w:spacing w:after="0" w:line="259" w:lineRule="auto"/>
              <w:ind w:left="72" w:firstLine="0"/>
              <w:jc w:val="left"/>
              <w:rPr>
                <w:sz w:val="20"/>
              </w:rPr>
            </w:pPr>
            <w:r>
              <w:rPr>
                <w:sz w:val="20"/>
              </w:rPr>
              <w:t>c)</w:t>
            </w:r>
            <w:r w:rsidRPr="0074036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3B71D" w14:textId="77777777" w:rsidR="000C6866" w:rsidRPr="00740360" w:rsidRDefault="00B8131D" w:rsidP="00740360">
            <w:pPr>
              <w:spacing w:after="0" w:line="259" w:lineRule="auto"/>
              <w:ind w:left="72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4A9DA" w14:textId="77777777" w:rsidR="000C6866" w:rsidRPr="00740360" w:rsidRDefault="00B8131D" w:rsidP="00740360">
            <w:pPr>
              <w:spacing w:after="0" w:line="259" w:lineRule="auto"/>
              <w:ind w:left="72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</w:tr>
    </w:tbl>
    <w:p w14:paraId="669B038E" w14:textId="1B89CD92" w:rsidR="000C6866" w:rsidRDefault="00B8131D">
      <w:pPr>
        <w:spacing w:after="27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10A0245F" w14:textId="6AA00B2E" w:rsidR="00740360" w:rsidRDefault="00740360">
      <w:pPr>
        <w:spacing w:after="27" w:line="259" w:lineRule="auto"/>
        <w:ind w:left="0" w:firstLine="0"/>
        <w:jc w:val="left"/>
        <w:rPr>
          <w:b/>
        </w:rPr>
      </w:pPr>
    </w:p>
    <w:p w14:paraId="18D9C62B" w14:textId="77777777" w:rsidR="00740360" w:rsidRDefault="00740360">
      <w:pPr>
        <w:spacing w:after="27" w:line="259" w:lineRule="auto"/>
        <w:ind w:left="0" w:firstLine="0"/>
        <w:jc w:val="left"/>
      </w:pPr>
    </w:p>
    <w:p w14:paraId="63E44FF3" w14:textId="77777777" w:rsidR="000C6866" w:rsidRDefault="00B8131D">
      <w:pPr>
        <w:pStyle w:val="Nadpis1"/>
        <w:ind w:left="-5" w:right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14:paraId="48DC16A9" w14:textId="77777777" w:rsidR="000C6866" w:rsidRDefault="00B8131D">
      <w:pPr>
        <w:ind w:left="-5" w:right="11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14:paraId="3E5E3520" w14:textId="77777777" w:rsidR="000C6866" w:rsidRDefault="00B8131D">
      <w:pPr>
        <w:ind w:left="-5" w:right="11"/>
      </w:pPr>
      <w:r>
        <w:t xml:space="preserve">Textová časť k tabuľke č.9  </w:t>
      </w:r>
    </w:p>
    <w:p w14:paraId="5A368594" w14:textId="77777777" w:rsidR="00740360" w:rsidRDefault="00740360">
      <w:pPr>
        <w:ind w:left="-5" w:right="11"/>
        <w:rPr>
          <w:b/>
        </w:rPr>
      </w:pPr>
    </w:p>
    <w:p w14:paraId="3F28DD66" w14:textId="57C5CC2B" w:rsidR="000C6866" w:rsidRDefault="00B8131D">
      <w:pPr>
        <w:ind w:left="-5" w:right="11"/>
      </w:pPr>
      <w:r>
        <w:rPr>
          <w:b/>
        </w:rPr>
        <w:t xml:space="preserve">V roku 2020 obec prijala návratnú finančnú výpomoc </w:t>
      </w:r>
      <w:r>
        <w:t xml:space="preserve">z MF SR zo štátnych finančných aktív na výkon  samosprávnych funkcií z dôvodu kompenzácie výpadku dane z príjmov FO v roku 2020 v dôsledku pandémie ochorenia COVID-19 vo výške 8 252,00 €. Návratná finančná výpomoc z MF SR bola poskytnutá bezúročne. Splatnosť je rozložená na 4 roky t.z. splatnosť prvej splátky je v roku 2024 a splatnosť poslednej splátky je v roku 2027.  </w:t>
      </w:r>
    </w:p>
    <w:p w14:paraId="6E38E6D5" w14:textId="7D959322" w:rsidR="00740360" w:rsidRPr="00662B2B" w:rsidRDefault="00740360">
      <w:pPr>
        <w:ind w:left="-5" w:right="11"/>
        <w:rPr>
          <w:bCs/>
          <w:color w:val="auto"/>
        </w:rPr>
      </w:pPr>
      <w:r w:rsidRPr="00662B2B">
        <w:rPr>
          <w:bCs/>
          <w:color w:val="auto"/>
        </w:rPr>
        <w:t xml:space="preserve">Obec v roku 2022 prijala bankový úver na základe uznesenia OZ č.  </w:t>
      </w:r>
      <w:r w:rsidR="00662B2B" w:rsidRPr="00662B2B">
        <w:rPr>
          <w:bCs/>
          <w:color w:val="auto"/>
        </w:rPr>
        <w:t>93/2022 zo dňa 29.6.2022</w:t>
      </w:r>
      <w:r w:rsidRPr="00662B2B">
        <w:rPr>
          <w:bCs/>
          <w:color w:val="auto"/>
        </w:rPr>
        <w:t xml:space="preserve"> v sume </w:t>
      </w:r>
      <w:r w:rsidR="00662B2B">
        <w:rPr>
          <w:bCs/>
          <w:color w:val="auto"/>
        </w:rPr>
        <w:t xml:space="preserve">50 000 €, k 31.12.2022 bolo vyčerpané </w:t>
      </w:r>
      <w:r w:rsidRPr="00662B2B">
        <w:rPr>
          <w:bCs/>
          <w:color w:val="auto"/>
        </w:rPr>
        <w:t xml:space="preserve">35 560,88 €. Dátum splatnosti je do 16.07.2032. V roku 2022 nebola istina splácaná. </w:t>
      </w:r>
    </w:p>
    <w:p w14:paraId="1DC2648E" w14:textId="1629627F" w:rsidR="000C6866" w:rsidRDefault="00B8131D">
      <w:pPr>
        <w:spacing w:after="26" w:line="259" w:lineRule="auto"/>
        <w:ind w:left="0" w:firstLine="0"/>
        <w:jc w:val="left"/>
      </w:pPr>
      <w:r>
        <w:t xml:space="preserve"> </w:t>
      </w:r>
    </w:p>
    <w:p w14:paraId="4CB45251" w14:textId="77777777" w:rsidR="00740360" w:rsidRDefault="00740360">
      <w:pPr>
        <w:spacing w:after="26" w:line="259" w:lineRule="auto"/>
        <w:ind w:left="0" w:firstLine="0"/>
        <w:jc w:val="left"/>
      </w:pPr>
    </w:p>
    <w:p w14:paraId="45984E8A" w14:textId="77777777" w:rsidR="000C6866" w:rsidRDefault="00B8131D">
      <w:pPr>
        <w:numPr>
          <w:ilvl w:val="0"/>
          <w:numId w:val="10"/>
        </w:numPr>
        <w:ind w:right="11" w:hanging="284"/>
        <w:jc w:val="left"/>
      </w:pPr>
      <w:r>
        <w:rPr>
          <w:b/>
        </w:rPr>
        <w:t xml:space="preserve">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p w14:paraId="7F09CB63" w14:textId="78AF778C" w:rsidR="000C6866" w:rsidRDefault="00B8131D">
      <w:pPr>
        <w:spacing w:after="14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7E8A2E91" w14:textId="77777777" w:rsidR="00740360" w:rsidRDefault="00740360">
      <w:pPr>
        <w:spacing w:after="14" w:line="259" w:lineRule="auto"/>
        <w:ind w:left="0" w:firstLine="0"/>
        <w:jc w:val="left"/>
      </w:pPr>
    </w:p>
    <w:p w14:paraId="35CC8B34" w14:textId="77777777" w:rsidR="000C6866" w:rsidRDefault="00B8131D">
      <w:pPr>
        <w:numPr>
          <w:ilvl w:val="0"/>
          <w:numId w:val="10"/>
        </w:numPr>
        <w:spacing w:line="270" w:lineRule="auto"/>
        <w:ind w:right="11" w:hanging="284"/>
        <w:jc w:val="left"/>
      </w:pPr>
      <w:r>
        <w:rPr>
          <w:b/>
        </w:rPr>
        <w:t xml:space="preserve">dlhodobé emitované dlhopisy a krátkodobé emitované dlhopisy </w:t>
      </w:r>
      <w:r>
        <w:t>(riadky 150 a 176 súvahy)</w:t>
      </w:r>
      <w:r>
        <w:rPr>
          <w:b/>
        </w:rPr>
        <w:t xml:space="preserve"> </w:t>
      </w:r>
    </w:p>
    <w:p w14:paraId="030515A6" w14:textId="77777777" w:rsidR="000C6866" w:rsidRDefault="00B8131D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14:paraId="751C26EA" w14:textId="77777777" w:rsidR="000C6866" w:rsidRDefault="00B8131D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13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1985"/>
        <w:gridCol w:w="1275"/>
        <w:gridCol w:w="1135"/>
        <w:gridCol w:w="1419"/>
        <w:gridCol w:w="1487"/>
      </w:tblGrid>
      <w:tr w:rsidR="000C6866" w14:paraId="18C875C7" w14:textId="77777777">
        <w:trPr>
          <w:trHeight w:val="92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0DE641" w14:textId="77777777" w:rsidR="000C6866" w:rsidRDefault="00B8131D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473723" w14:textId="77777777" w:rsidR="000C6866" w:rsidRDefault="00B8131D">
            <w:pPr>
              <w:spacing w:after="0" w:line="28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14:paraId="2B1B064B" w14:textId="77777777" w:rsidR="000C6866" w:rsidRDefault="00B8131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CD3726" w14:textId="77777777" w:rsidR="000C6866" w:rsidRDefault="00B8131D">
            <w:pPr>
              <w:spacing w:after="0" w:line="259" w:lineRule="auto"/>
              <w:ind w:left="36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C986B8" w14:textId="77777777" w:rsidR="000C6866" w:rsidRDefault="00B8131D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5342197C" w14:textId="77777777" w:rsidR="000C6866" w:rsidRDefault="00B8131D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D87F51" w14:textId="77777777" w:rsidR="000C6866" w:rsidRDefault="00B8131D">
            <w:pPr>
              <w:spacing w:after="0" w:line="259" w:lineRule="auto"/>
              <w:ind w:left="48" w:right="49" w:hanging="24"/>
              <w:jc w:val="center"/>
            </w:pPr>
            <w:r>
              <w:rPr>
                <w:b/>
                <w:sz w:val="20"/>
              </w:rPr>
              <w:t xml:space="preserve">Výška prijatej návratnej výpomoci k 31.12.2021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991506" w14:textId="23AC6CC8" w:rsidR="000C6866" w:rsidRDefault="00B8131D">
            <w:pPr>
              <w:spacing w:after="0" w:line="259" w:lineRule="auto"/>
              <w:ind w:left="84" w:right="82" w:hanging="24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740360">
              <w:rPr>
                <w:b/>
                <w:sz w:val="20"/>
              </w:rPr>
              <w:t>2</w:t>
            </w:r>
          </w:p>
        </w:tc>
      </w:tr>
      <w:tr w:rsidR="000C6866" w14:paraId="3FC6C985" w14:textId="77777777">
        <w:trPr>
          <w:trHeight w:val="47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B0AAA" w14:textId="77777777" w:rsidR="000C6866" w:rsidRDefault="00B8131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MF SR zo štátnych finančných aktív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4FE8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dlhodobá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4D0DE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Samosprávne funkcie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D8FFE" w14:textId="77777777" w:rsidR="000C6866" w:rsidRDefault="00B8131D">
            <w:pPr>
              <w:spacing w:after="0" w:line="259" w:lineRule="auto"/>
              <w:ind w:left="0" w:right="22" w:firstLine="0"/>
              <w:jc w:val="center"/>
            </w:pPr>
            <w:r>
              <w:rPr>
                <w:sz w:val="20"/>
              </w:rPr>
              <w:t xml:space="preserve">2027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9D7B9" w14:textId="77777777" w:rsidR="000C6866" w:rsidRDefault="00B8131D" w:rsidP="0074036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8 252,00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57C84" w14:textId="77777777" w:rsidR="000C6866" w:rsidRDefault="00B8131D" w:rsidP="0074036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8 252,00 </w:t>
            </w:r>
          </w:p>
        </w:tc>
      </w:tr>
    </w:tbl>
    <w:p w14:paraId="1194E79B" w14:textId="1C98D8B5" w:rsidR="000C6866" w:rsidRDefault="00B8131D">
      <w:pPr>
        <w:spacing w:after="0" w:line="259" w:lineRule="auto"/>
        <w:ind w:left="284" w:firstLine="0"/>
        <w:jc w:val="left"/>
        <w:rPr>
          <w:b/>
        </w:rPr>
      </w:pPr>
      <w:r>
        <w:rPr>
          <w:b/>
        </w:rPr>
        <w:t xml:space="preserve">  </w:t>
      </w:r>
    </w:p>
    <w:p w14:paraId="2EBE5B6A" w14:textId="77777777" w:rsidR="00740360" w:rsidRDefault="00740360">
      <w:pPr>
        <w:spacing w:after="0" w:line="259" w:lineRule="auto"/>
        <w:ind w:left="284" w:firstLine="0"/>
        <w:jc w:val="left"/>
      </w:pPr>
    </w:p>
    <w:p w14:paraId="1885E680" w14:textId="77777777" w:rsidR="000C6866" w:rsidRDefault="00B8131D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0C6866" w14:paraId="126D1E53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E87106" w14:textId="77777777" w:rsidR="000C6866" w:rsidRDefault="00B8131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44D9AE" w14:textId="77777777" w:rsidR="000C6866" w:rsidRDefault="00B8131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Zostatok  k 31.12.2021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5FD4A2" w14:textId="77777777" w:rsidR="000C6866" w:rsidRDefault="002D6C37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 k 31.12.2022</w:t>
            </w:r>
            <w:r w:rsidR="00B8131D">
              <w:rPr>
                <w:b/>
                <w:sz w:val="20"/>
              </w:rPr>
              <w:t xml:space="preserve"> </w:t>
            </w:r>
          </w:p>
        </w:tc>
      </w:tr>
      <w:tr w:rsidR="000C6866" w14:paraId="686AF7D6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116F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AE025" w14:textId="77777777" w:rsidR="000C6866" w:rsidRDefault="00B8131D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599D2" w14:textId="77777777" w:rsidR="000C6866" w:rsidRDefault="00B8131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3554E2ED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2B1D1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CA066" w14:textId="77777777" w:rsidR="000C6866" w:rsidRDefault="00B8131D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912 366,78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26476" w14:textId="77777777" w:rsidR="000C6866" w:rsidRDefault="002D6C3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B95CD1">
              <w:rPr>
                <w:sz w:val="20"/>
              </w:rPr>
              <w:t> </w:t>
            </w:r>
            <w:r>
              <w:rPr>
                <w:sz w:val="20"/>
              </w:rPr>
              <w:t>088</w:t>
            </w:r>
            <w:r w:rsidR="00B95CD1">
              <w:rPr>
                <w:sz w:val="20"/>
              </w:rPr>
              <w:t xml:space="preserve"> </w:t>
            </w:r>
            <w:r>
              <w:rPr>
                <w:sz w:val="20"/>
              </w:rPr>
              <w:t>768,74</w:t>
            </w:r>
            <w:r w:rsidR="00B8131D">
              <w:rPr>
                <w:sz w:val="20"/>
              </w:rPr>
              <w:t xml:space="preserve"> </w:t>
            </w:r>
          </w:p>
        </w:tc>
      </w:tr>
    </w:tbl>
    <w:p w14:paraId="149272B2" w14:textId="2819BC18" w:rsidR="000C6866" w:rsidRDefault="00B8131D">
      <w:pPr>
        <w:spacing w:after="17" w:line="259" w:lineRule="auto"/>
        <w:ind w:left="284" w:firstLine="0"/>
        <w:jc w:val="left"/>
      </w:pPr>
      <w:r>
        <w:t xml:space="preserve"> </w:t>
      </w:r>
    </w:p>
    <w:p w14:paraId="7E51A0F5" w14:textId="77777777" w:rsidR="00740360" w:rsidRDefault="00740360">
      <w:pPr>
        <w:spacing w:after="17" w:line="259" w:lineRule="auto"/>
        <w:ind w:left="284" w:firstLine="0"/>
        <w:jc w:val="left"/>
      </w:pPr>
    </w:p>
    <w:p w14:paraId="5146CCE9" w14:textId="77777777" w:rsidR="000C6866" w:rsidRDefault="00B8131D">
      <w:pPr>
        <w:ind w:left="-5" w:right="11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13" w:type="dxa"/>
          <w:left w:w="142" w:type="dxa"/>
          <w:right w:w="20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0C6866" w14:paraId="2232F2BE" w14:textId="77777777" w:rsidTr="00740360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2FF3F8" w14:textId="77777777" w:rsidR="000C6866" w:rsidRDefault="00B8131D">
            <w:pPr>
              <w:spacing w:after="0" w:line="259" w:lineRule="auto"/>
              <w:ind w:left="0" w:right="123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AF2518" w14:textId="77777777" w:rsidR="000C6866" w:rsidRDefault="00B8131D">
            <w:pPr>
              <w:spacing w:after="0" w:line="259" w:lineRule="auto"/>
              <w:ind w:left="0" w:right="127" w:firstLine="0"/>
              <w:jc w:val="center"/>
            </w:pPr>
            <w:r>
              <w:rPr>
                <w:b/>
                <w:sz w:val="20"/>
              </w:rPr>
              <w:t xml:space="preserve">Stav k 31.12.2021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2EE5CF" w14:textId="77777777" w:rsidR="000C6866" w:rsidRDefault="002D6C37">
            <w:pPr>
              <w:spacing w:after="0" w:line="259" w:lineRule="auto"/>
              <w:ind w:left="0" w:right="124" w:firstLine="0"/>
              <w:jc w:val="center"/>
            </w:pPr>
            <w:r>
              <w:rPr>
                <w:b/>
                <w:sz w:val="20"/>
              </w:rPr>
              <w:t>Stav k 31.12.2022</w:t>
            </w:r>
            <w:r w:rsidR="00B8131D">
              <w:rPr>
                <w:b/>
                <w:sz w:val="20"/>
              </w:rPr>
              <w:t xml:space="preserve"> </w:t>
            </w:r>
          </w:p>
        </w:tc>
      </w:tr>
      <w:tr w:rsidR="000C6866" w14:paraId="22DEE698" w14:textId="77777777" w:rsidTr="00740360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733E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cyklotrasa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DD9DD" w14:textId="77777777" w:rsidR="000C6866" w:rsidRDefault="00B8131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16 800,00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BC3B0" w14:textId="277AE67E" w:rsidR="000C6866" w:rsidRDefault="002D6C3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</w:t>
            </w:r>
            <w:r w:rsidR="00740360">
              <w:rPr>
                <w:sz w:val="20"/>
              </w:rPr>
              <w:t> </w:t>
            </w:r>
            <w:r>
              <w:rPr>
                <w:sz w:val="20"/>
              </w:rPr>
              <w:t>400</w:t>
            </w:r>
            <w:r w:rsidR="00740360">
              <w:rPr>
                <w:sz w:val="20"/>
              </w:rPr>
              <w:t>,00</w:t>
            </w:r>
            <w:r w:rsidR="00B8131D">
              <w:rPr>
                <w:sz w:val="20"/>
              </w:rPr>
              <w:t xml:space="preserve"> </w:t>
            </w:r>
          </w:p>
        </w:tc>
      </w:tr>
      <w:tr w:rsidR="00740360" w14:paraId="37A879C1" w14:textId="77777777" w:rsidTr="00740360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AE14D" w14:textId="501E4B81" w:rsidR="00740360" w:rsidRDefault="00740360" w:rsidP="00E05BE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Zníženie energetickej náročnosti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22AB4" w14:textId="1B7426D4" w:rsidR="00740360" w:rsidRDefault="00740360" w:rsidP="00E05BE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D0C2A" w14:textId="7DDC34BE" w:rsidR="00740360" w:rsidRDefault="00740360" w:rsidP="00E05BE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142 179,09</w:t>
            </w:r>
          </w:p>
        </w:tc>
      </w:tr>
      <w:tr w:rsidR="00740360" w14:paraId="5AE450F2" w14:textId="77777777" w:rsidTr="00740360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3BA6D" w14:textId="27D6AEC9" w:rsidR="00740360" w:rsidRDefault="00740360" w:rsidP="00E05BE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Rekonštrukcia MK a chodníkov nová ulica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3D539" w14:textId="28C4EF73" w:rsidR="00740360" w:rsidRDefault="00740360" w:rsidP="00E05BE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79537" w14:textId="59388053" w:rsidR="00740360" w:rsidRDefault="00740360" w:rsidP="00E05BE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99 972,64</w:t>
            </w:r>
          </w:p>
        </w:tc>
      </w:tr>
    </w:tbl>
    <w:p w14:paraId="5C411CC6" w14:textId="3CC6BF66" w:rsidR="000C6866" w:rsidRDefault="00B8131D">
      <w:pPr>
        <w:spacing w:after="22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14:paraId="2FA97AF5" w14:textId="13DEC6BF" w:rsidR="00740360" w:rsidRDefault="00740360">
      <w:pPr>
        <w:spacing w:after="22" w:line="259" w:lineRule="auto"/>
        <w:ind w:left="360" w:firstLine="0"/>
        <w:jc w:val="left"/>
        <w:rPr>
          <w:b/>
        </w:rPr>
      </w:pPr>
    </w:p>
    <w:p w14:paraId="647B5AA3" w14:textId="6B510377" w:rsidR="00740360" w:rsidRDefault="00740360">
      <w:pPr>
        <w:spacing w:after="22" w:line="259" w:lineRule="auto"/>
        <w:ind w:left="360" w:firstLine="0"/>
        <w:jc w:val="left"/>
        <w:rPr>
          <w:b/>
        </w:rPr>
      </w:pPr>
    </w:p>
    <w:p w14:paraId="1DFEEDC9" w14:textId="57F4EDBE" w:rsidR="00740360" w:rsidRDefault="00740360">
      <w:pPr>
        <w:spacing w:after="22" w:line="259" w:lineRule="auto"/>
        <w:ind w:left="360" w:firstLine="0"/>
        <w:jc w:val="left"/>
        <w:rPr>
          <w:b/>
        </w:rPr>
      </w:pPr>
    </w:p>
    <w:p w14:paraId="6A5174ED" w14:textId="51FF9F4F" w:rsidR="00740360" w:rsidRDefault="00740360">
      <w:pPr>
        <w:spacing w:after="22" w:line="259" w:lineRule="auto"/>
        <w:ind w:left="360" w:firstLine="0"/>
        <w:jc w:val="left"/>
        <w:rPr>
          <w:b/>
        </w:rPr>
      </w:pPr>
    </w:p>
    <w:p w14:paraId="568F732A" w14:textId="5841E773" w:rsidR="00740360" w:rsidRDefault="00740360">
      <w:pPr>
        <w:spacing w:after="22" w:line="259" w:lineRule="auto"/>
        <w:ind w:left="360" w:firstLine="0"/>
        <w:jc w:val="left"/>
        <w:rPr>
          <w:b/>
        </w:rPr>
      </w:pPr>
    </w:p>
    <w:p w14:paraId="735914C5" w14:textId="77777777" w:rsidR="00740360" w:rsidRDefault="00740360">
      <w:pPr>
        <w:spacing w:after="22" w:line="259" w:lineRule="auto"/>
        <w:ind w:left="360" w:firstLine="0"/>
        <w:jc w:val="left"/>
      </w:pPr>
    </w:p>
    <w:p w14:paraId="48F9C3AD" w14:textId="77777777" w:rsidR="000C6866" w:rsidRDefault="00B8131D">
      <w:pPr>
        <w:spacing w:after="12" w:line="270" w:lineRule="auto"/>
        <w:ind w:left="1399" w:right="1412"/>
        <w:jc w:val="center"/>
      </w:pPr>
      <w:r>
        <w:rPr>
          <w:b/>
        </w:rPr>
        <w:t xml:space="preserve">Čl. V </w:t>
      </w:r>
    </w:p>
    <w:p w14:paraId="30D4A555" w14:textId="77777777" w:rsidR="000C6866" w:rsidRDefault="00B8131D">
      <w:pPr>
        <w:spacing w:after="12" w:line="270" w:lineRule="auto"/>
        <w:ind w:left="1399" w:right="1412"/>
        <w:jc w:val="center"/>
      </w:pPr>
      <w:r>
        <w:rPr>
          <w:b/>
        </w:rPr>
        <w:t xml:space="preserve">Informácie o výnosoch a nákladoch  </w:t>
      </w:r>
    </w:p>
    <w:p w14:paraId="68D76D6A" w14:textId="77777777" w:rsidR="000C6866" w:rsidRPr="00740360" w:rsidRDefault="00B8131D">
      <w:pPr>
        <w:spacing w:after="20" w:line="259" w:lineRule="auto"/>
        <w:ind w:left="360" w:firstLine="0"/>
        <w:jc w:val="left"/>
        <w:rPr>
          <w:sz w:val="14"/>
          <w:szCs w:val="12"/>
        </w:rPr>
      </w:pPr>
      <w:r>
        <w:rPr>
          <w:b/>
        </w:rPr>
        <w:t xml:space="preserve"> </w:t>
      </w:r>
    </w:p>
    <w:p w14:paraId="2B8D7CE9" w14:textId="77777777" w:rsidR="000C6866" w:rsidRDefault="00B8131D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9638" w:type="dxa"/>
        <w:tblInd w:w="2" w:type="dxa"/>
        <w:tblCellMar>
          <w:top w:w="12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5670"/>
        <w:gridCol w:w="1985"/>
        <w:gridCol w:w="1983"/>
      </w:tblGrid>
      <w:tr w:rsidR="000C6866" w14:paraId="568FBCE4" w14:textId="77777777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70AB06" w14:textId="77777777" w:rsidR="000C6866" w:rsidRDefault="00B8131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5DD979" w14:textId="77777777" w:rsidR="000C6866" w:rsidRDefault="002D6C37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31.12.2022</w:t>
            </w:r>
            <w:r w:rsidR="00B8131D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6CDE0E" w14:textId="77777777" w:rsidR="000C6866" w:rsidRDefault="00B8131D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Suma k 31.12.2021 </w:t>
            </w:r>
          </w:p>
        </w:tc>
      </w:tr>
      <w:tr w:rsidR="000C6866" w14:paraId="4BCB544E" w14:textId="77777777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4E4FB1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42379" w14:textId="0CC8676E" w:rsidR="000C6866" w:rsidRDefault="00B95C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82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627,66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1C18F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89 506,55 </w:t>
            </w:r>
          </w:p>
        </w:tc>
      </w:tr>
      <w:tr w:rsidR="000C6866" w14:paraId="3E780847" w14:textId="77777777">
        <w:trPr>
          <w:trHeight w:val="93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E0781" w14:textId="77777777" w:rsidR="000C6866" w:rsidRDefault="00B8131D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14:paraId="6222D187" w14:textId="77777777" w:rsidR="000C6866" w:rsidRDefault="00B8131D">
            <w:pPr>
              <w:numPr>
                <w:ilvl w:val="0"/>
                <w:numId w:val="16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školné </w:t>
            </w:r>
          </w:p>
          <w:p w14:paraId="6CCD16EF" w14:textId="77777777" w:rsidR="000C6866" w:rsidRDefault="00B8131D">
            <w:pPr>
              <w:numPr>
                <w:ilvl w:val="0"/>
                <w:numId w:val="16"/>
              </w:numPr>
              <w:spacing w:after="17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strava </w:t>
            </w:r>
          </w:p>
          <w:p w14:paraId="12F5C870" w14:textId="77777777" w:rsidR="000C6866" w:rsidRDefault="00B8131D">
            <w:pPr>
              <w:numPr>
                <w:ilvl w:val="0"/>
                <w:numId w:val="16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zdaňovaná činnosť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71CAB" w14:textId="7F3493D7" w:rsidR="000C6866" w:rsidRDefault="00B95C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527,98</w:t>
            </w:r>
          </w:p>
          <w:p w14:paraId="63B3BDDC" w14:textId="1F1897BE" w:rsidR="000C6866" w:rsidRDefault="00B95C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130,00</w:t>
            </w:r>
          </w:p>
          <w:p w14:paraId="018796F0" w14:textId="0D821896" w:rsidR="00B95CD1" w:rsidRDefault="00B95CD1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314,33</w:t>
            </w:r>
          </w:p>
          <w:p w14:paraId="49B62BE3" w14:textId="52F5EDAF" w:rsidR="000C6866" w:rsidRDefault="00B95C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57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655,35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E6DDE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89 506,55 </w:t>
            </w:r>
          </w:p>
          <w:p w14:paraId="6089D11C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1 020,00 </w:t>
            </w:r>
          </w:p>
          <w:p w14:paraId="22281BEE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9 277,58 </w:t>
            </w:r>
          </w:p>
          <w:p w14:paraId="77C43D7E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63 976,74 </w:t>
            </w:r>
          </w:p>
        </w:tc>
      </w:tr>
      <w:tr w:rsidR="000C6866" w14:paraId="4DADE1B8" w14:textId="77777777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E26F3A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1B8F9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1E514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75B5F7D9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B9253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47802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CA8D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0C177C45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F2456D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E61B4" w14:textId="77CDBBB0" w:rsidR="000C6866" w:rsidRDefault="005470AA">
            <w:pPr>
              <w:spacing w:after="0" w:line="259" w:lineRule="auto"/>
              <w:ind w:left="0" w:right="49" w:firstLine="0"/>
              <w:jc w:val="right"/>
            </w:pPr>
            <w:r w:rsidRPr="005470AA">
              <w:rPr>
                <w:sz w:val="20"/>
              </w:rPr>
              <w:t>353 008,06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720F0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300 309,32 </w:t>
            </w:r>
          </w:p>
        </w:tc>
      </w:tr>
      <w:tr w:rsidR="000C6866" w14:paraId="3BE954E1" w14:textId="77777777">
        <w:trPr>
          <w:trHeight w:val="116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717D0" w14:textId="77777777" w:rsidR="000C6866" w:rsidRDefault="00B8131D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z toho: </w:t>
            </w:r>
          </w:p>
          <w:p w14:paraId="372981F8" w14:textId="77777777" w:rsidR="000C6866" w:rsidRDefault="00B8131D">
            <w:pPr>
              <w:numPr>
                <w:ilvl w:val="0"/>
                <w:numId w:val="17"/>
              </w:numPr>
              <w:spacing w:after="18" w:line="259" w:lineRule="auto"/>
              <w:ind w:firstLine="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4E6BE73A" w14:textId="77777777" w:rsidR="000C6866" w:rsidRDefault="00304314">
            <w:pPr>
              <w:numPr>
                <w:ilvl w:val="0"/>
                <w:numId w:val="17"/>
              </w:numPr>
              <w:spacing w:after="24" w:line="254" w:lineRule="auto"/>
              <w:ind w:firstLine="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14:paraId="1C9277A3" w14:textId="77777777" w:rsidR="000C6866" w:rsidRPr="00304314" w:rsidRDefault="00304314">
            <w:pPr>
              <w:numPr>
                <w:ilvl w:val="0"/>
                <w:numId w:val="17"/>
              </w:numPr>
              <w:spacing w:after="0" w:line="259" w:lineRule="auto"/>
              <w:ind w:firstLine="0"/>
              <w:jc w:val="left"/>
            </w:pPr>
            <w:r>
              <w:rPr>
                <w:sz w:val="20"/>
              </w:rPr>
              <w:t>daň za psa</w:t>
            </w:r>
          </w:p>
          <w:p w14:paraId="3A045A58" w14:textId="77777777" w:rsidR="00304314" w:rsidRPr="00304314" w:rsidRDefault="00304314" w:rsidP="00304314">
            <w:pPr>
              <w:numPr>
                <w:ilvl w:val="0"/>
                <w:numId w:val="17"/>
              </w:numPr>
              <w:spacing w:after="0" w:line="259" w:lineRule="auto"/>
              <w:ind w:firstLine="0"/>
              <w:jc w:val="left"/>
            </w:pPr>
            <w:r>
              <w:rPr>
                <w:sz w:val="20"/>
              </w:rPr>
              <w:t xml:space="preserve">daň za ubytovanie </w:t>
            </w:r>
          </w:p>
          <w:p w14:paraId="540AA94D" w14:textId="77777777" w:rsidR="00304314" w:rsidRDefault="00304314" w:rsidP="00304314">
            <w:pPr>
              <w:pStyle w:val="Odsekzoznamu"/>
              <w:numPr>
                <w:ilvl w:val="0"/>
                <w:numId w:val="17"/>
              </w:numPr>
              <w:spacing w:after="0" w:line="259" w:lineRule="auto"/>
              <w:jc w:val="left"/>
            </w:pPr>
            <w:r w:rsidRPr="00304314">
              <w:rPr>
                <w:sz w:val="20"/>
              </w:rPr>
              <w:t>ostatné miestne dane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DC5D1" w14:textId="77777777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332 478,53</w:t>
            </w:r>
          </w:p>
          <w:p w14:paraId="036AAA69" w14:textId="0D2545BA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170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935,43</w:t>
            </w:r>
          </w:p>
          <w:p w14:paraId="2E183C90" w14:textId="69F0A2C5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500,10</w:t>
            </w:r>
          </w:p>
          <w:p w14:paraId="72D81F8D" w14:textId="15166A8B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427</w:t>
            </w:r>
            <w:r w:rsidR="005470AA">
              <w:rPr>
                <w:sz w:val="20"/>
              </w:rPr>
              <w:t>,00</w:t>
            </w:r>
          </w:p>
          <w:p w14:paraId="683F49C0" w14:textId="7392F4CA" w:rsidR="000C6866" w:rsidRDefault="00304314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69</w:t>
            </w:r>
            <w:r w:rsidR="005470AA">
              <w:rPr>
                <w:sz w:val="20"/>
              </w:rPr>
              <w:t> </w:t>
            </w:r>
            <w:r>
              <w:rPr>
                <w:sz w:val="20"/>
              </w:rPr>
              <w:t>171</w:t>
            </w:r>
            <w:r w:rsidR="005470AA">
              <w:rPr>
                <w:sz w:val="20"/>
              </w:rPr>
              <w:t>,00</w:t>
            </w:r>
          </w:p>
          <w:p w14:paraId="5EFD2962" w14:textId="67C5D50D" w:rsidR="00304314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445,00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97E40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280 978,52 </w:t>
            </w:r>
          </w:p>
          <w:p w14:paraId="1FDD3B70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160 059,32 </w:t>
            </w:r>
          </w:p>
          <w:p w14:paraId="053DF788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83 992,44 </w:t>
            </w:r>
          </w:p>
          <w:p w14:paraId="354DC698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420,00 </w:t>
            </w:r>
          </w:p>
          <w:p w14:paraId="03C872D0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30 262,30 </w:t>
            </w:r>
          </w:p>
        </w:tc>
      </w:tr>
      <w:tr w:rsidR="000C6866" w14:paraId="357B0A5B" w14:textId="77777777">
        <w:trPr>
          <w:trHeight w:val="70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A01E0" w14:textId="77777777" w:rsidR="000C6866" w:rsidRDefault="00B8131D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z toho: </w:t>
            </w:r>
          </w:p>
          <w:p w14:paraId="5AD6A273" w14:textId="77777777" w:rsidR="000C6866" w:rsidRDefault="00B8131D">
            <w:pPr>
              <w:numPr>
                <w:ilvl w:val="0"/>
                <w:numId w:val="18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správne poplatky  </w:t>
            </w:r>
          </w:p>
          <w:p w14:paraId="7722F8D5" w14:textId="77777777" w:rsidR="000C6866" w:rsidRDefault="00B8131D">
            <w:pPr>
              <w:numPr>
                <w:ilvl w:val="0"/>
                <w:numId w:val="18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KO a DSO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0EDA1" w14:textId="2B8B54AD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529,53</w:t>
            </w:r>
          </w:p>
          <w:p w14:paraId="059902D9" w14:textId="1B3C3B7B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474,25</w:t>
            </w:r>
            <w:r w:rsidR="00B8131D">
              <w:rPr>
                <w:sz w:val="20"/>
              </w:rPr>
              <w:t xml:space="preserve"> </w:t>
            </w:r>
          </w:p>
          <w:p w14:paraId="5A0EEBA3" w14:textId="70C28DDC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16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055,28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2BDE2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19 330,80 </w:t>
            </w:r>
          </w:p>
          <w:p w14:paraId="11EB4FA3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4 726,25 </w:t>
            </w:r>
          </w:p>
          <w:p w14:paraId="0B5ACD1A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14 604,55 </w:t>
            </w:r>
          </w:p>
        </w:tc>
      </w:tr>
      <w:tr w:rsidR="000C6866" w14:paraId="040EEC1B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490978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D1437" w14:textId="77777777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34,50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D50BC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82,80 </w:t>
            </w:r>
          </w:p>
        </w:tc>
      </w:tr>
      <w:tr w:rsidR="000C6866" w14:paraId="19F58045" w14:textId="77777777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476F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3B8B1" w14:textId="77777777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34,50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14088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82,80 </w:t>
            </w:r>
          </w:p>
        </w:tc>
      </w:tr>
      <w:tr w:rsidR="000C6866" w14:paraId="41CCA3EE" w14:textId="77777777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4688E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E8B02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7D96B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42426ADE" w14:textId="77777777">
        <w:trPr>
          <w:trHeight w:val="46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B9B4EE" w14:textId="77777777" w:rsidR="000C6866" w:rsidRDefault="00B8131D">
            <w:pPr>
              <w:spacing w:after="0" w:line="259" w:lineRule="auto"/>
              <w:ind w:left="185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EF5A4" w14:textId="72C92941" w:rsidR="000C6866" w:rsidRPr="00304314" w:rsidRDefault="00304314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304314">
              <w:rPr>
                <w:sz w:val="20"/>
                <w:szCs w:val="20"/>
              </w:rPr>
              <w:t>93</w:t>
            </w:r>
            <w:r w:rsidR="005470AA">
              <w:rPr>
                <w:sz w:val="20"/>
                <w:szCs w:val="20"/>
              </w:rPr>
              <w:t xml:space="preserve"> </w:t>
            </w:r>
            <w:r w:rsidRPr="00304314">
              <w:rPr>
                <w:sz w:val="20"/>
                <w:szCs w:val="20"/>
              </w:rPr>
              <w:t>836,67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24CA1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53 110,08 </w:t>
            </w:r>
          </w:p>
        </w:tc>
      </w:tr>
      <w:tr w:rsidR="000C6866" w14:paraId="5344E342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AB13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CB03D" w14:textId="2A409807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186,9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215A4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23 036,04 </w:t>
            </w:r>
          </w:p>
        </w:tc>
      </w:tr>
      <w:tr w:rsidR="000C6866" w14:paraId="057D8C84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F3B0A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694 - Výnosy samosprávy z kapitálových transferov zo ŠR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89CDC" w14:textId="0B15104D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68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149,77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6A6E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30 074,04 </w:t>
            </w:r>
          </w:p>
        </w:tc>
      </w:tr>
      <w:tr w:rsidR="000C6866" w14:paraId="37D1122B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457F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696 - Výnosy samosprávy z kapitálových transferov od EÚ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F07BA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84D79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0D805619" w14:textId="77777777">
        <w:trPr>
          <w:trHeight w:val="47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2D528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8620E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1 500,00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69CF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3F3C6665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73B09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92F9F" w14:textId="421EFF96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110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192,75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4C026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110 055,70 </w:t>
            </w:r>
          </w:p>
        </w:tc>
      </w:tr>
      <w:tr w:rsidR="000C6866" w14:paraId="757F563A" w14:textId="77777777" w:rsidTr="005470AA">
        <w:trPr>
          <w:trHeight w:val="29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6D63" w14:textId="673F82ED" w:rsidR="000C6866" w:rsidRDefault="00B8131D" w:rsidP="005470A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641 - Tržby z predaja DNM a DHM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E7636" w14:textId="2AA33B73" w:rsidR="000C6866" w:rsidRDefault="005470A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  <w:r w:rsidR="00304314">
              <w:rPr>
                <w:sz w:val="20"/>
              </w:rPr>
              <w:t>85</w:t>
            </w:r>
            <w:r>
              <w:rPr>
                <w:sz w:val="20"/>
              </w:rPr>
              <w:t xml:space="preserve"> </w:t>
            </w:r>
            <w:r w:rsidR="00304314">
              <w:rPr>
                <w:sz w:val="20"/>
              </w:rPr>
              <w:t>647,86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9CA37" w14:textId="1E5E81B8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91 156,85</w:t>
            </w:r>
          </w:p>
        </w:tc>
      </w:tr>
      <w:tr w:rsidR="000C6866" w14:paraId="015079C6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BDC65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2D128" w14:textId="77777777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EA36D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42014986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46FF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C629A" w14:textId="3B3C74CC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544,89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9B9B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18 898,85 </w:t>
            </w:r>
          </w:p>
        </w:tc>
      </w:tr>
      <w:tr w:rsidR="000C6866" w14:paraId="3F3AD286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6E66B5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6FD1B" w14:textId="6061D4D1" w:rsidR="000C6866" w:rsidRPr="005470AA" w:rsidRDefault="005470AA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 w:rsidRPr="005470AA">
              <w:rPr>
                <w:sz w:val="20"/>
              </w:rPr>
              <w:t>3 688,53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8B5FF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15 173,19 </w:t>
            </w:r>
          </w:p>
        </w:tc>
      </w:tr>
      <w:tr w:rsidR="000C6866" w14:paraId="22AD3078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B452E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9E222" w14:textId="19599173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500,00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505D3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1 500,00 </w:t>
            </w:r>
          </w:p>
        </w:tc>
      </w:tr>
      <w:tr w:rsidR="000C6866" w14:paraId="41460352" w14:textId="77777777">
        <w:trPr>
          <w:trHeight w:val="47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923A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91F52" w14:textId="1C2DAC5D" w:rsidR="000C6866" w:rsidRDefault="0030431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188,53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37757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3 982,31 </w:t>
            </w:r>
          </w:p>
        </w:tc>
      </w:tr>
    </w:tbl>
    <w:p w14:paraId="35FA3BE7" w14:textId="77777777" w:rsidR="000C6866" w:rsidRPr="00740360" w:rsidRDefault="00B8131D">
      <w:pPr>
        <w:spacing w:after="10" w:line="259" w:lineRule="auto"/>
        <w:ind w:left="0" w:firstLine="0"/>
        <w:jc w:val="left"/>
        <w:rPr>
          <w:sz w:val="16"/>
          <w:szCs w:val="14"/>
        </w:rPr>
      </w:pPr>
      <w:r>
        <w:rPr>
          <w:b/>
        </w:rPr>
        <w:t xml:space="preserve"> </w:t>
      </w:r>
    </w:p>
    <w:p w14:paraId="5BD8E1F6" w14:textId="2397DDF7" w:rsidR="000C6866" w:rsidRDefault="00B8131D">
      <w:pPr>
        <w:ind w:right="11"/>
      </w:pPr>
      <w:r>
        <w:t>Ce</w:t>
      </w:r>
      <w:r w:rsidR="00E73C4B">
        <w:t>lková výška výnosov k 31.12.2022</w:t>
      </w:r>
      <w:r>
        <w:t xml:space="preserve"> bola vykázaná vo výške </w:t>
      </w:r>
      <w:r w:rsidR="005470AA">
        <w:t>641 888,17</w:t>
      </w:r>
      <w:r w:rsidR="00304314">
        <w:t xml:space="preserve"> </w:t>
      </w:r>
      <w:r>
        <w:t>€, čo predstavuje</w:t>
      </w:r>
      <w:r w:rsidR="00B67E1A">
        <w:t xml:space="preserve"> nárast výnosov oproti roku 2021</w:t>
      </w:r>
      <w:r>
        <w:t xml:space="preserve">, keď bola celková výška výnosov vykázaná vo výške </w:t>
      </w:r>
      <w:r w:rsidR="005470AA">
        <w:t>568 237,64</w:t>
      </w:r>
      <w:r>
        <w:t xml:space="preserve"> €.  </w:t>
      </w:r>
    </w:p>
    <w:p w14:paraId="2A617A6D" w14:textId="77777777" w:rsidR="000C6866" w:rsidRPr="00740360" w:rsidRDefault="00B8131D">
      <w:pPr>
        <w:spacing w:after="0" w:line="259" w:lineRule="auto"/>
        <w:ind w:left="284" w:firstLine="0"/>
        <w:jc w:val="left"/>
        <w:rPr>
          <w:sz w:val="14"/>
          <w:szCs w:val="12"/>
        </w:rPr>
      </w:pPr>
      <w:r>
        <w:t xml:space="preserve"> </w:t>
      </w:r>
    </w:p>
    <w:p w14:paraId="0C83406A" w14:textId="450536C1" w:rsidR="000C6866" w:rsidRDefault="00B8131D">
      <w:pPr>
        <w:ind w:right="5512"/>
      </w:pPr>
      <w:r>
        <w:t>Najväčší podiel na výnosoch tvorili výnosy:  -</w:t>
      </w:r>
      <w:r>
        <w:rPr>
          <w:rFonts w:ascii="Arial" w:eastAsia="Arial" w:hAnsi="Arial" w:cs="Arial"/>
        </w:rPr>
        <w:t xml:space="preserve"> </w:t>
      </w:r>
      <w:r w:rsidR="005470AA">
        <w:rPr>
          <w:rFonts w:ascii="Arial" w:eastAsia="Arial" w:hAnsi="Arial" w:cs="Arial"/>
        </w:rPr>
        <w:t xml:space="preserve">  -   </w:t>
      </w:r>
      <w:r>
        <w:t xml:space="preserve">podielové dane vo výške  </w:t>
      </w:r>
      <w:r w:rsidR="00E73C4B">
        <w:t>170</w:t>
      </w:r>
      <w:r w:rsidR="005470AA">
        <w:t xml:space="preserve"> </w:t>
      </w:r>
      <w:r w:rsidR="00E73C4B">
        <w:t>935,43</w:t>
      </w:r>
      <w:r>
        <w:t xml:space="preserve"> €  </w:t>
      </w:r>
    </w:p>
    <w:p w14:paraId="224AE978" w14:textId="74125424" w:rsidR="000C6866" w:rsidRDefault="00B8131D">
      <w:pPr>
        <w:numPr>
          <w:ilvl w:val="0"/>
          <w:numId w:val="11"/>
        </w:numPr>
        <w:ind w:right="11" w:hanging="247"/>
      </w:pPr>
      <w:r>
        <w:t xml:space="preserve">daň z nehnuteľnosti vo výške </w:t>
      </w:r>
      <w:r w:rsidR="00DE4FC9">
        <w:t>84</w:t>
      </w:r>
      <w:r w:rsidR="005470AA">
        <w:t xml:space="preserve"> </w:t>
      </w:r>
      <w:r w:rsidR="00DE4FC9">
        <w:t>500,10</w:t>
      </w:r>
      <w:r>
        <w:t xml:space="preserve"> €</w:t>
      </w:r>
      <w:r>
        <w:rPr>
          <w:b/>
        </w:rPr>
        <w:t xml:space="preserve"> </w:t>
      </w:r>
    </w:p>
    <w:p w14:paraId="2EEB5498" w14:textId="7E32D499" w:rsidR="000C6866" w:rsidRDefault="00B8131D">
      <w:pPr>
        <w:numPr>
          <w:ilvl w:val="0"/>
          <w:numId w:val="11"/>
        </w:numPr>
        <w:ind w:right="11" w:hanging="247"/>
      </w:pPr>
      <w:r>
        <w:t xml:space="preserve">poplatok za komunálny odpad a drobný stavebný odpad vo výške </w:t>
      </w:r>
      <w:r w:rsidR="00DE4FC9">
        <w:t>16</w:t>
      </w:r>
      <w:r w:rsidR="005470AA">
        <w:t xml:space="preserve"> </w:t>
      </w:r>
      <w:r w:rsidR="00DE4FC9">
        <w:t>055,28</w:t>
      </w:r>
      <w:r>
        <w:t xml:space="preserve"> €</w:t>
      </w:r>
      <w:r>
        <w:rPr>
          <w:b/>
        </w:rPr>
        <w:t xml:space="preserve"> </w:t>
      </w:r>
    </w:p>
    <w:p w14:paraId="1519274F" w14:textId="7F12E498" w:rsidR="000C6866" w:rsidRDefault="00B8131D">
      <w:pPr>
        <w:numPr>
          <w:ilvl w:val="0"/>
          <w:numId w:val="11"/>
        </w:numPr>
        <w:ind w:right="11" w:hanging="247"/>
      </w:pPr>
      <w:r>
        <w:t xml:space="preserve">výnosy z bežných transferov zo ŠR, subjektov verejnej správy vo výške </w:t>
      </w:r>
      <w:r w:rsidR="00DE4FC9">
        <w:t>24</w:t>
      </w:r>
      <w:r w:rsidR="005470AA">
        <w:t xml:space="preserve"> </w:t>
      </w:r>
      <w:r w:rsidR="00DE4FC9">
        <w:t>186,90</w:t>
      </w:r>
      <w:r>
        <w:t xml:space="preserve"> €  </w:t>
      </w:r>
      <w:r>
        <w:rPr>
          <w:b/>
        </w:rPr>
        <w:t xml:space="preserve"> </w:t>
      </w:r>
    </w:p>
    <w:p w14:paraId="0105BE3F" w14:textId="12D89488" w:rsidR="000C6866" w:rsidRDefault="00B8131D">
      <w:pPr>
        <w:numPr>
          <w:ilvl w:val="0"/>
          <w:numId w:val="11"/>
        </w:numPr>
        <w:ind w:right="11" w:hanging="247"/>
      </w:pPr>
      <w:r>
        <w:t xml:space="preserve">výnosy z kapitálových transferov zo ŠR, subjektov verejnej správy o výške </w:t>
      </w:r>
      <w:r w:rsidR="00DE4FC9">
        <w:t>68</w:t>
      </w:r>
      <w:r w:rsidR="005470AA">
        <w:t xml:space="preserve"> </w:t>
      </w:r>
      <w:r w:rsidR="00DE4FC9">
        <w:t>149,77</w:t>
      </w:r>
      <w:r>
        <w:t xml:space="preserve"> €</w:t>
      </w:r>
      <w:r>
        <w:rPr>
          <w:b/>
        </w:rPr>
        <w:t xml:space="preserve"> </w:t>
      </w:r>
    </w:p>
    <w:p w14:paraId="41EC7A39" w14:textId="05C2AF50" w:rsidR="00740360" w:rsidRPr="00740360" w:rsidRDefault="00B8131D">
      <w:pPr>
        <w:spacing w:after="21" w:line="259" w:lineRule="auto"/>
        <w:ind w:left="284" w:firstLine="0"/>
        <w:jc w:val="left"/>
        <w:rPr>
          <w:sz w:val="8"/>
          <w:szCs w:val="6"/>
        </w:rPr>
      </w:pPr>
      <w:r>
        <w:rPr>
          <w:b/>
        </w:rPr>
        <w:lastRenderedPageBreak/>
        <w:t xml:space="preserve"> </w:t>
      </w:r>
    </w:p>
    <w:p w14:paraId="06ED12FB" w14:textId="77777777" w:rsidR="000C6866" w:rsidRDefault="00B8131D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p w14:paraId="4FFDE17A" w14:textId="77777777" w:rsidR="000C6866" w:rsidRDefault="00B8131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55" w:type="dxa"/>
        <w:tblInd w:w="2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5529"/>
        <w:gridCol w:w="1985"/>
        <w:gridCol w:w="1841"/>
      </w:tblGrid>
      <w:tr w:rsidR="000C6866" w14:paraId="6E5A603F" w14:textId="77777777">
        <w:trPr>
          <w:trHeight w:val="239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BFEB4C" w14:textId="77777777" w:rsidR="000C6866" w:rsidRDefault="00B8131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B2A49E" w14:textId="77777777" w:rsidR="000C6866" w:rsidRDefault="00B8131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370FA2">
              <w:rPr>
                <w:b/>
                <w:sz w:val="20"/>
              </w:rPr>
              <w:t>22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620B5B" w14:textId="77777777" w:rsidR="000C6866" w:rsidRDefault="00B8131D">
            <w:pPr>
              <w:spacing w:after="0" w:line="259" w:lineRule="auto"/>
              <w:ind w:left="50" w:firstLine="0"/>
              <w:jc w:val="left"/>
            </w:pPr>
            <w:r>
              <w:rPr>
                <w:b/>
                <w:sz w:val="20"/>
              </w:rPr>
              <w:t xml:space="preserve">Suma k 31.12.2021 </w:t>
            </w:r>
          </w:p>
        </w:tc>
      </w:tr>
      <w:tr w:rsidR="000C6866" w14:paraId="003CFA35" w14:textId="77777777">
        <w:trPr>
          <w:trHeight w:val="239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2B47F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400E1" w14:textId="22843EE5" w:rsidR="000C6866" w:rsidRDefault="00370FA2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81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045,63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29C24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73 593,39 </w:t>
            </w:r>
          </w:p>
        </w:tc>
      </w:tr>
      <w:tr w:rsidR="000C6866" w14:paraId="79C82BFF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770A9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9E015" w14:textId="466D8B27" w:rsidR="000C6866" w:rsidRDefault="00370FA2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33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764,05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661F1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42 603,99 </w:t>
            </w:r>
          </w:p>
        </w:tc>
      </w:tr>
      <w:tr w:rsidR="000C6866" w14:paraId="2E89EACB" w14:textId="77777777">
        <w:trPr>
          <w:trHeight w:val="24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CC07D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12FCA" w14:textId="738042F3" w:rsidR="000C6866" w:rsidRDefault="00370FA2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47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281,58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30A97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30 989,40 </w:t>
            </w:r>
          </w:p>
        </w:tc>
      </w:tr>
      <w:tr w:rsidR="000C6866" w14:paraId="1173EE24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014077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30373" w14:textId="3CC49BEA" w:rsidR="000C6866" w:rsidRDefault="005470AA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85 661,30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8341D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86 602,54 </w:t>
            </w:r>
          </w:p>
        </w:tc>
      </w:tr>
      <w:tr w:rsidR="000C6866" w14:paraId="29B76E00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397FF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ADEF6" w14:textId="5D9E27F0" w:rsidR="000C6866" w:rsidRDefault="00370FA2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15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916,30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86E96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6 133,39 </w:t>
            </w:r>
          </w:p>
        </w:tc>
      </w:tr>
      <w:tr w:rsidR="000C6866" w14:paraId="2E13849B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3B2FD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68E92" w14:textId="77777777" w:rsidR="000C6866" w:rsidRDefault="00B8131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837DA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08B6C68F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3030E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8F445" w14:textId="176F0A6A" w:rsidR="000C6866" w:rsidRDefault="00370FA2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468,38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FE02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4 679,70 </w:t>
            </w:r>
          </w:p>
        </w:tc>
      </w:tr>
      <w:tr w:rsidR="000C6866" w14:paraId="4499A3C1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C0AA1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0A28D" w14:textId="19EF5163" w:rsidR="000C6866" w:rsidRDefault="00370FA2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65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276,62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8A973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75 789,45 </w:t>
            </w:r>
          </w:p>
        </w:tc>
      </w:tr>
      <w:tr w:rsidR="000C6866" w14:paraId="0BA4D946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2BEA1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8EE8" w14:textId="68FC84BE" w:rsidR="000C6866" w:rsidRDefault="005470AA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355 766,06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A1002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295 762,28 </w:t>
            </w:r>
          </w:p>
        </w:tc>
      </w:tr>
      <w:tr w:rsidR="000C6866" w14:paraId="142D00CD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FFCEA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67679" w14:textId="3A7D540D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256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545,13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BD526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213 363,89 </w:t>
            </w:r>
          </w:p>
        </w:tc>
      </w:tr>
      <w:tr w:rsidR="000C6866" w14:paraId="025A32BE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484D4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87002" w14:textId="750E4731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83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353,05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E095F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69 884,22 </w:t>
            </w:r>
          </w:p>
        </w:tc>
      </w:tr>
      <w:tr w:rsidR="000C6866" w14:paraId="6A049779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9637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987CD" w14:textId="3FCE2627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931,49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B9D77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4 164,52 </w:t>
            </w:r>
          </w:p>
        </w:tc>
      </w:tr>
      <w:tr w:rsidR="000C6866" w14:paraId="74452726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3F478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67A08" w14:textId="629A69AD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10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936,39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467F7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8 349,65 </w:t>
            </w:r>
          </w:p>
        </w:tc>
      </w:tr>
      <w:tr w:rsidR="000C6866" w14:paraId="6C201552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FBD465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FD646" w14:textId="58D504F0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3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139,70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BFC0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3 544,34 </w:t>
            </w:r>
          </w:p>
        </w:tc>
      </w:tr>
      <w:tr w:rsidR="000C6866" w14:paraId="79C23E8F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ECBE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0F99D" w14:textId="77777777" w:rsidR="000C6866" w:rsidRDefault="00B8131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4EBAE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282305AD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6F7AD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67E9" w14:textId="7F2B4506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3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139,70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73B18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3 544,34 </w:t>
            </w:r>
          </w:p>
        </w:tc>
      </w:tr>
      <w:tr w:rsidR="000C6866" w14:paraId="4D10CD81" w14:textId="77777777">
        <w:trPr>
          <w:trHeight w:val="23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9D7E5C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7852" w14:textId="4D402E10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9</w:t>
            </w:r>
            <w:r w:rsidR="005470AA">
              <w:rPr>
                <w:sz w:val="20"/>
              </w:rPr>
              <w:t>6 257,81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5C70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99 858,74 </w:t>
            </w:r>
          </w:p>
        </w:tc>
      </w:tr>
      <w:tr w:rsidR="000C6866" w14:paraId="7FFA9ED5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89AAB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24C91" w14:textId="2B829D3B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94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050,</w:t>
            </w:r>
            <w:r w:rsidR="005470AA">
              <w:rPr>
                <w:sz w:val="20"/>
              </w:rPr>
              <w:t>3</w:t>
            </w:r>
            <w:r>
              <w:rPr>
                <w:sz w:val="20"/>
              </w:rPr>
              <w:t>5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02439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98 085,74 </w:t>
            </w:r>
          </w:p>
        </w:tc>
      </w:tr>
      <w:tr w:rsidR="000C6866" w14:paraId="03255C72" w14:textId="77777777">
        <w:trPr>
          <w:trHeight w:val="24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C427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DED01" w14:textId="78BDA6EB" w:rsidR="000C6866" w:rsidRDefault="005470AA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2 207,46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9EDD3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1 500,00 </w:t>
            </w:r>
          </w:p>
        </w:tc>
      </w:tr>
      <w:tr w:rsidR="000C6866" w14:paraId="3CE89F9D" w14:textId="77777777">
        <w:trPr>
          <w:trHeight w:val="236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583C0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2F438" w14:textId="1EB981AE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3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798,97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FCA81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2 927,53 </w:t>
            </w:r>
          </w:p>
        </w:tc>
      </w:tr>
      <w:tr w:rsidR="000C6866" w14:paraId="6A8AE87C" w14:textId="77777777">
        <w:trPr>
          <w:trHeight w:val="24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0217A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11E30" w14:textId="4DB0B0E0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3</w:t>
            </w:r>
            <w:r w:rsidR="005470AA">
              <w:rPr>
                <w:sz w:val="20"/>
              </w:rPr>
              <w:t xml:space="preserve"> </w:t>
            </w:r>
            <w:r>
              <w:rPr>
                <w:sz w:val="20"/>
              </w:rPr>
              <w:t>798,97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FDB3F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2 927,53 </w:t>
            </w:r>
          </w:p>
        </w:tc>
      </w:tr>
      <w:tr w:rsidR="000C6866" w14:paraId="17556110" w14:textId="77777777">
        <w:trPr>
          <w:trHeight w:val="239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05CCC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D4E5F" w14:textId="77777777" w:rsidR="000C6866" w:rsidRDefault="00B8131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4845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25A6D5C2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794E6C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25422" w14:textId="77777777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0,00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28074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653,00 </w:t>
            </w:r>
          </w:p>
        </w:tc>
      </w:tr>
      <w:tr w:rsidR="000C6866" w14:paraId="63637AC0" w14:textId="77777777" w:rsidTr="00062FC5">
        <w:trPr>
          <w:trHeight w:val="20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33172" w14:textId="28D3F5B1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586 - Náklady na transfery z rozpočtu obce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C9E35" w14:textId="77777777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0,00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E2F25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200,00 </w:t>
            </w:r>
          </w:p>
        </w:tc>
      </w:tr>
      <w:tr w:rsidR="000C6866" w14:paraId="11AFFC67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690F8F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6CBCC" w14:textId="3FFF709D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37</w:t>
            </w:r>
            <w:r w:rsidR="00062FC5">
              <w:rPr>
                <w:sz w:val="20"/>
              </w:rPr>
              <w:t xml:space="preserve"> </w:t>
            </w:r>
            <w:r>
              <w:rPr>
                <w:sz w:val="20"/>
              </w:rPr>
              <w:t>715,16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52BD8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14 418,65 </w:t>
            </w:r>
          </w:p>
        </w:tc>
      </w:tr>
      <w:tr w:rsidR="000C6866" w14:paraId="217CEF54" w14:textId="77777777">
        <w:trPr>
          <w:trHeight w:val="325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2A382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76C85" w14:textId="459008A2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29</w:t>
            </w:r>
            <w:r w:rsidR="00062FC5">
              <w:rPr>
                <w:sz w:val="20"/>
              </w:rPr>
              <w:t xml:space="preserve"> </w:t>
            </w:r>
            <w:r>
              <w:rPr>
                <w:sz w:val="20"/>
              </w:rPr>
              <w:t>756,73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B104A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6 279,64 </w:t>
            </w:r>
          </w:p>
        </w:tc>
      </w:tr>
      <w:tr w:rsidR="000C6866" w14:paraId="126FAC74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63A8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F9AFE" w14:textId="77777777" w:rsidR="000C6866" w:rsidRDefault="00B8131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9CF39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42,00 </w:t>
            </w:r>
          </w:p>
        </w:tc>
      </w:tr>
      <w:tr w:rsidR="000C6866" w14:paraId="243313F2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7A37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64D4B" w14:textId="77777777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0</w:t>
            </w:r>
            <w:r w:rsidR="00B8131D">
              <w:rPr>
                <w:sz w:val="20"/>
              </w:rPr>
              <w:t xml:space="preserve">,00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FF9E7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0C6866" w14:paraId="659A4578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0FCA9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9BFC1" w14:textId="41A80146" w:rsidR="000C6866" w:rsidRDefault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7</w:t>
            </w:r>
            <w:r w:rsidR="00062FC5">
              <w:rPr>
                <w:sz w:val="20"/>
              </w:rPr>
              <w:t xml:space="preserve"> </w:t>
            </w:r>
            <w:r>
              <w:rPr>
                <w:sz w:val="20"/>
              </w:rPr>
              <w:t>958,43</w:t>
            </w:r>
            <w:r w:rsidR="00B8131D"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E1938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8 097,01 </w:t>
            </w:r>
          </w:p>
        </w:tc>
      </w:tr>
      <w:tr w:rsidR="000C6866" w14:paraId="7A29A7A2" w14:textId="77777777">
        <w:trPr>
          <w:trHeight w:val="47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7FB69" w14:textId="77777777" w:rsidR="000C6866" w:rsidRDefault="00B8131D">
            <w:pPr>
              <w:spacing w:after="11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3224DDC9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D3E69" w14:textId="6545ACC6" w:rsidR="000C6866" w:rsidRDefault="00B8131D" w:rsidP="0040400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 </w:t>
            </w:r>
            <w:r w:rsidR="00404009">
              <w:rPr>
                <w:sz w:val="20"/>
              </w:rPr>
              <w:t>3</w:t>
            </w:r>
            <w:r w:rsidR="00062FC5">
              <w:rPr>
                <w:sz w:val="20"/>
              </w:rPr>
              <w:t xml:space="preserve"> </w:t>
            </w:r>
            <w:r w:rsidR="00404009">
              <w:rPr>
                <w:sz w:val="20"/>
              </w:rPr>
              <w:t>192,60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02C8B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13,90 </w:t>
            </w:r>
          </w:p>
        </w:tc>
      </w:tr>
    </w:tbl>
    <w:p w14:paraId="2B10FB92" w14:textId="77777777" w:rsidR="000C6866" w:rsidRDefault="00B8131D">
      <w:pPr>
        <w:spacing w:after="10" w:line="259" w:lineRule="auto"/>
        <w:ind w:left="0" w:firstLine="0"/>
        <w:jc w:val="left"/>
      </w:pPr>
      <w:r>
        <w:rPr>
          <w:b/>
        </w:rPr>
        <w:t xml:space="preserve"> </w:t>
      </w:r>
    </w:p>
    <w:p w14:paraId="458FE47C" w14:textId="5FA5693E" w:rsidR="000C6866" w:rsidRDefault="00B8131D">
      <w:pPr>
        <w:ind w:right="11"/>
      </w:pPr>
      <w:r>
        <w:t xml:space="preserve">Celková výška nákladov k 31.12.2021 bola vykázaná vo výške </w:t>
      </w:r>
      <w:r w:rsidR="005470AA">
        <w:t>663 384,63</w:t>
      </w:r>
      <w:r>
        <w:t xml:space="preserve"> €, čo predstavuje n</w:t>
      </w:r>
      <w:r w:rsidR="00404009">
        <w:t>árast  nákladov oproti roku 2021</w:t>
      </w:r>
      <w:r>
        <w:t xml:space="preserve">, keď bola celková výška nákladov vykázaná vo výške </w:t>
      </w:r>
      <w:r w:rsidR="00404009">
        <w:t xml:space="preserve">577 087,47 </w:t>
      </w:r>
      <w:r>
        <w:t xml:space="preserve">€.  </w:t>
      </w:r>
    </w:p>
    <w:p w14:paraId="3C3D37B9" w14:textId="77777777" w:rsidR="000C6866" w:rsidRDefault="00B8131D">
      <w:pPr>
        <w:spacing w:after="22" w:line="259" w:lineRule="auto"/>
        <w:ind w:left="284" w:firstLine="0"/>
        <w:jc w:val="left"/>
      </w:pPr>
      <w:r>
        <w:t xml:space="preserve">  </w:t>
      </w:r>
    </w:p>
    <w:p w14:paraId="4D26C0D3" w14:textId="77777777" w:rsidR="005470AA" w:rsidRDefault="00B8131D">
      <w:pPr>
        <w:ind w:right="5380"/>
      </w:pPr>
      <w:r>
        <w:t xml:space="preserve">Najväčší podiel na nákladoch tvorili náklady: </w:t>
      </w:r>
    </w:p>
    <w:p w14:paraId="138F8369" w14:textId="01B47D6D" w:rsidR="000C6866" w:rsidRDefault="00B8131D">
      <w:pPr>
        <w:ind w:right="5380"/>
      </w:pPr>
      <w:r>
        <w:t xml:space="preserve"> -</w:t>
      </w:r>
      <w:r>
        <w:rPr>
          <w:rFonts w:ascii="Arial" w:eastAsia="Arial" w:hAnsi="Arial" w:cs="Arial"/>
        </w:rPr>
        <w:t xml:space="preserve"> </w:t>
      </w:r>
      <w:r w:rsidR="005470AA">
        <w:rPr>
          <w:rFonts w:ascii="Arial" w:eastAsia="Arial" w:hAnsi="Arial" w:cs="Arial"/>
        </w:rPr>
        <w:t xml:space="preserve"> </w:t>
      </w:r>
      <w:r>
        <w:t xml:space="preserve">spotreba materiálu: vo výške </w:t>
      </w:r>
      <w:r w:rsidR="00E23710">
        <w:t>33</w:t>
      </w:r>
      <w:r w:rsidR="005470AA">
        <w:t xml:space="preserve"> </w:t>
      </w:r>
      <w:r w:rsidR="00E23710">
        <w:t>764,05</w:t>
      </w:r>
      <w:r>
        <w:t xml:space="preserve"> € </w:t>
      </w:r>
    </w:p>
    <w:p w14:paraId="03B10666" w14:textId="043C6F01" w:rsidR="000C6866" w:rsidRDefault="00B8131D">
      <w:pPr>
        <w:numPr>
          <w:ilvl w:val="0"/>
          <w:numId w:val="12"/>
        </w:numPr>
        <w:ind w:right="11" w:hanging="247"/>
      </w:pPr>
      <w:r>
        <w:t xml:space="preserve">mzdové náklady vo výške  </w:t>
      </w:r>
      <w:r w:rsidR="00E23710">
        <w:t>256</w:t>
      </w:r>
      <w:r w:rsidR="005470AA">
        <w:t xml:space="preserve"> </w:t>
      </w:r>
      <w:r w:rsidR="00E23710">
        <w:t>545,13</w:t>
      </w:r>
      <w:r>
        <w:t xml:space="preserve"> €</w:t>
      </w:r>
      <w:r>
        <w:rPr>
          <w:b/>
        </w:rPr>
        <w:t xml:space="preserve"> </w:t>
      </w:r>
    </w:p>
    <w:p w14:paraId="394F33D3" w14:textId="1D7B39E2" w:rsidR="000C6866" w:rsidRDefault="00B8131D">
      <w:pPr>
        <w:numPr>
          <w:ilvl w:val="0"/>
          <w:numId w:val="12"/>
        </w:numPr>
        <w:ind w:right="11" w:hanging="247"/>
      </w:pPr>
      <w:r>
        <w:t xml:space="preserve">sociálne náklady vo výške </w:t>
      </w:r>
      <w:r w:rsidR="00E23710">
        <w:t>83</w:t>
      </w:r>
      <w:r w:rsidR="005470AA">
        <w:t xml:space="preserve"> </w:t>
      </w:r>
      <w:r w:rsidR="00E23710">
        <w:t>353,05</w:t>
      </w:r>
      <w:r>
        <w:t xml:space="preserve"> €</w:t>
      </w:r>
      <w:r>
        <w:rPr>
          <w:b/>
        </w:rPr>
        <w:t xml:space="preserve"> </w:t>
      </w:r>
    </w:p>
    <w:p w14:paraId="2E83E50B" w14:textId="1B684645" w:rsidR="000C6866" w:rsidRDefault="00B8131D">
      <w:pPr>
        <w:numPr>
          <w:ilvl w:val="0"/>
          <w:numId w:val="12"/>
        </w:numPr>
        <w:ind w:right="11" w:hanging="247"/>
      </w:pPr>
      <w:r>
        <w:t xml:space="preserve">služby vo výške </w:t>
      </w:r>
      <w:r w:rsidR="00E23710">
        <w:t>65</w:t>
      </w:r>
      <w:r w:rsidR="005470AA">
        <w:t xml:space="preserve"> </w:t>
      </w:r>
      <w:r w:rsidR="00E23710">
        <w:t>276,62</w:t>
      </w:r>
      <w:r>
        <w:t xml:space="preserve"> €  </w:t>
      </w:r>
      <w:r>
        <w:rPr>
          <w:b/>
        </w:rPr>
        <w:t xml:space="preserve"> </w:t>
      </w:r>
    </w:p>
    <w:p w14:paraId="14F6A41A" w14:textId="0A5C91FC" w:rsidR="000C6866" w:rsidRDefault="00B8131D">
      <w:pPr>
        <w:numPr>
          <w:ilvl w:val="0"/>
          <w:numId w:val="12"/>
        </w:numPr>
        <w:ind w:right="11" w:hanging="247"/>
      </w:pPr>
      <w:r>
        <w:t xml:space="preserve">odpisy vo výške </w:t>
      </w:r>
      <w:r w:rsidR="00E23710">
        <w:t>94</w:t>
      </w:r>
      <w:r w:rsidR="005470AA">
        <w:t xml:space="preserve"> </w:t>
      </w:r>
      <w:r w:rsidR="00E23710">
        <w:t>050,35</w:t>
      </w:r>
      <w:r>
        <w:t xml:space="preserve"> €</w:t>
      </w:r>
      <w:r>
        <w:rPr>
          <w:b/>
        </w:rPr>
        <w:t xml:space="preserve"> </w:t>
      </w:r>
    </w:p>
    <w:p w14:paraId="55022966" w14:textId="19C6DBE2" w:rsidR="000C6866" w:rsidRDefault="00B8131D">
      <w:pPr>
        <w:spacing w:after="28" w:line="259" w:lineRule="auto"/>
        <w:ind w:left="284" w:firstLine="0"/>
        <w:jc w:val="left"/>
        <w:rPr>
          <w:b/>
        </w:rPr>
      </w:pPr>
      <w:r>
        <w:rPr>
          <w:b/>
        </w:rPr>
        <w:t xml:space="preserve"> </w:t>
      </w:r>
    </w:p>
    <w:p w14:paraId="7CEE2299" w14:textId="56B23BF2" w:rsidR="005470AA" w:rsidRDefault="005470AA">
      <w:pPr>
        <w:spacing w:after="28" w:line="259" w:lineRule="auto"/>
        <w:ind w:left="284" w:firstLine="0"/>
        <w:jc w:val="left"/>
        <w:rPr>
          <w:b/>
        </w:rPr>
      </w:pPr>
    </w:p>
    <w:p w14:paraId="0EB29034" w14:textId="77777777" w:rsidR="005470AA" w:rsidRDefault="005470AA">
      <w:pPr>
        <w:spacing w:after="28" w:line="259" w:lineRule="auto"/>
        <w:ind w:left="284" w:firstLine="0"/>
        <w:jc w:val="left"/>
      </w:pPr>
    </w:p>
    <w:p w14:paraId="4EFB117C" w14:textId="77777777" w:rsidR="000C6866" w:rsidRDefault="00B8131D">
      <w:pPr>
        <w:pStyle w:val="Nadpis1"/>
        <w:ind w:left="-5" w:right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- platí len pre subjekty verejného záujmu </w:t>
      </w:r>
    </w:p>
    <w:tbl>
      <w:tblPr>
        <w:tblStyle w:val="TableGrid"/>
        <w:tblW w:w="10205" w:type="dxa"/>
        <w:tblInd w:w="2" w:type="dxa"/>
        <w:tblCellMar>
          <w:top w:w="13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0C6866" w14:paraId="63266506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DA9D50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§ 18 ods.6 zákona o účtovníctve v z.n.p.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D1C2AE" w14:textId="149FAAFC" w:rsidR="000C6866" w:rsidRDefault="00B8131D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062FC5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0C6866" w14:paraId="7919F160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E92E3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voči audítorovi  na náklady za overeni</w:t>
            </w:r>
            <w:r w:rsidR="00E23710">
              <w:rPr>
                <w:sz w:val="20"/>
              </w:rPr>
              <w:t>e</w:t>
            </w:r>
            <w:r>
              <w:rPr>
                <w:sz w:val="20"/>
              </w:rPr>
              <w:t xml:space="preserve"> účtovnej závierky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5E409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1 500,000 </w:t>
            </w:r>
          </w:p>
        </w:tc>
      </w:tr>
    </w:tbl>
    <w:p w14:paraId="734DF458" w14:textId="77777777" w:rsidR="000C6866" w:rsidRDefault="00B8131D">
      <w:pPr>
        <w:spacing w:after="12" w:line="270" w:lineRule="auto"/>
        <w:ind w:left="1399" w:right="1410"/>
        <w:jc w:val="center"/>
      </w:pPr>
      <w:r>
        <w:rPr>
          <w:b/>
        </w:rPr>
        <w:t xml:space="preserve">Čl. VI </w:t>
      </w:r>
    </w:p>
    <w:p w14:paraId="10A3D992" w14:textId="77777777" w:rsidR="000C6866" w:rsidRDefault="00B8131D">
      <w:pPr>
        <w:spacing w:after="12" w:line="270" w:lineRule="auto"/>
        <w:ind w:left="1399" w:right="1417"/>
        <w:jc w:val="center"/>
      </w:pPr>
      <w:r>
        <w:rPr>
          <w:b/>
        </w:rPr>
        <w:t xml:space="preserve">Informácie o údajoch na podsúvahových účtoch </w:t>
      </w:r>
    </w:p>
    <w:p w14:paraId="78DE646B" w14:textId="77777777" w:rsidR="000C6866" w:rsidRDefault="00B8131D">
      <w:pPr>
        <w:spacing w:after="15" w:line="259" w:lineRule="auto"/>
        <w:ind w:left="37" w:firstLine="0"/>
        <w:jc w:val="center"/>
      </w:pPr>
      <w:r>
        <w:rPr>
          <w:b/>
        </w:rPr>
        <w:t xml:space="preserve"> </w:t>
      </w:r>
    </w:p>
    <w:p w14:paraId="06BF476C" w14:textId="77777777" w:rsidR="000C6866" w:rsidRDefault="00B8131D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13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78"/>
      </w:tblGrid>
      <w:tr w:rsidR="000C6866" w14:paraId="1FED2EB8" w14:textId="77777777">
        <w:trPr>
          <w:trHeight w:val="46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23B919" w14:textId="77777777" w:rsidR="000C6866" w:rsidRDefault="00B8131D">
            <w:pPr>
              <w:spacing w:after="0" w:line="259" w:lineRule="auto"/>
              <w:ind w:left="499" w:right="453" w:firstLine="0"/>
              <w:jc w:val="center"/>
            </w:pPr>
            <w:r>
              <w:rPr>
                <w:b/>
                <w:sz w:val="20"/>
              </w:rPr>
              <w:t xml:space="preserve">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80DD22" w14:textId="77777777" w:rsidR="000C6866" w:rsidRDefault="00B8131D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B02E4E" w14:textId="77777777" w:rsidR="000C6866" w:rsidRDefault="00B8131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0C6866" w14:paraId="7193C988" w14:textId="77777777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60E2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nezaradený do DDHM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9C8AE" w14:textId="77777777" w:rsidR="000C6866" w:rsidRDefault="000C6866">
            <w:pPr>
              <w:spacing w:after="0" w:line="259" w:lineRule="auto"/>
              <w:ind w:left="0" w:right="52" w:firstLine="0"/>
              <w:jc w:val="right"/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4A53C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75001 </w:t>
            </w:r>
          </w:p>
        </w:tc>
      </w:tr>
      <w:tr w:rsidR="000C6866" w14:paraId="29AB9CFC" w14:textId="77777777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76556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Odpísané pohľadávky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762B2" w14:textId="77777777" w:rsidR="000C6866" w:rsidRDefault="000C6866">
            <w:pPr>
              <w:spacing w:after="0" w:line="259" w:lineRule="auto"/>
              <w:ind w:left="0" w:right="52" w:firstLine="0"/>
              <w:jc w:val="right"/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200F6" w14:textId="77777777" w:rsidR="000C6866" w:rsidRDefault="00B8131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75003 </w:t>
            </w:r>
          </w:p>
        </w:tc>
      </w:tr>
      <w:tr w:rsidR="000C6866" w14:paraId="2574C0D2" w14:textId="77777777">
        <w:trPr>
          <w:trHeight w:val="242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22B31" w14:textId="77777777" w:rsidR="000C6866" w:rsidRDefault="00B8131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FC0C1" w14:textId="77777777" w:rsidR="000C6866" w:rsidRDefault="000C6866">
            <w:pPr>
              <w:spacing w:after="0" w:line="259" w:lineRule="auto"/>
              <w:ind w:left="0" w:right="52" w:firstLine="0"/>
              <w:jc w:val="right"/>
            </w:pP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290AB" w14:textId="77777777" w:rsidR="000C6866" w:rsidRDefault="00B8131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750,75004,75005 </w:t>
            </w:r>
          </w:p>
        </w:tc>
      </w:tr>
    </w:tbl>
    <w:p w14:paraId="0B1603D2" w14:textId="77777777" w:rsidR="000C6866" w:rsidRDefault="00B8131D">
      <w:pPr>
        <w:spacing w:after="23" w:line="259" w:lineRule="auto"/>
        <w:ind w:left="37" w:firstLine="0"/>
        <w:jc w:val="center"/>
      </w:pPr>
      <w:r>
        <w:rPr>
          <w:b/>
        </w:rPr>
        <w:t xml:space="preserve"> </w:t>
      </w:r>
    </w:p>
    <w:p w14:paraId="669D465C" w14:textId="77777777" w:rsidR="000C6866" w:rsidRDefault="00B8131D">
      <w:pPr>
        <w:spacing w:after="12" w:line="270" w:lineRule="auto"/>
        <w:ind w:left="1399" w:right="1413"/>
        <w:jc w:val="center"/>
      </w:pPr>
      <w:r>
        <w:rPr>
          <w:b/>
        </w:rPr>
        <w:t xml:space="preserve">Čl. VII </w:t>
      </w:r>
    </w:p>
    <w:p w14:paraId="3AA124AB" w14:textId="77777777" w:rsidR="000C6866" w:rsidRDefault="00B8131D">
      <w:pPr>
        <w:spacing w:after="12" w:line="270" w:lineRule="auto"/>
        <w:ind w:left="1399" w:right="1412"/>
        <w:jc w:val="center"/>
      </w:pPr>
      <w:r>
        <w:rPr>
          <w:b/>
        </w:rPr>
        <w:t xml:space="preserve">Informácie o iných aktívach a iných pasívach </w:t>
      </w:r>
    </w:p>
    <w:p w14:paraId="53088784" w14:textId="77777777" w:rsidR="000C6866" w:rsidRDefault="00B8131D">
      <w:pPr>
        <w:spacing w:after="24" w:line="259" w:lineRule="auto"/>
        <w:ind w:left="360" w:firstLine="0"/>
        <w:jc w:val="left"/>
      </w:pPr>
      <w:r>
        <w:rPr>
          <w:b/>
        </w:rPr>
        <w:t xml:space="preserve"> </w:t>
      </w:r>
    </w:p>
    <w:p w14:paraId="0943B32A" w14:textId="77777777" w:rsidR="000C6866" w:rsidRDefault="00B8131D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14:paraId="053D0E6E" w14:textId="77777777" w:rsidR="000C6866" w:rsidRDefault="00B8131D">
      <w:pPr>
        <w:numPr>
          <w:ilvl w:val="0"/>
          <w:numId w:val="13"/>
        </w:numPr>
        <w:ind w:right="11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14:paraId="125F3FF8" w14:textId="77777777" w:rsidR="000C6866" w:rsidRDefault="00B8131D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6B25D4CC" w14:textId="77777777" w:rsidR="000C6866" w:rsidRDefault="00B8131D">
      <w:pPr>
        <w:numPr>
          <w:ilvl w:val="0"/>
          <w:numId w:val="13"/>
        </w:numPr>
        <w:ind w:right="11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14:paraId="25618FCB" w14:textId="77777777" w:rsidR="000C6866" w:rsidRDefault="00B8131D">
      <w:pPr>
        <w:numPr>
          <w:ilvl w:val="1"/>
          <w:numId w:val="13"/>
        </w:numPr>
        <w:ind w:right="11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2AD637FD" w14:textId="77777777" w:rsidR="000C6866" w:rsidRDefault="00B8131D">
      <w:pPr>
        <w:numPr>
          <w:ilvl w:val="1"/>
          <w:numId w:val="13"/>
        </w:numPr>
        <w:ind w:right="11"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</w:t>
      </w:r>
    </w:p>
    <w:p w14:paraId="772EA532" w14:textId="77777777" w:rsidR="000C6866" w:rsidRDefault="00B8131D">
      <w:pPr>
        <w:ind w:left="-5" w:right="11"/>
      </w:pPr>
      <w:r>
        <w:t xml:space="preserve">- tabuľka č.10. </w:t>
      </w:r>
    </w:p>
    <w:p w14:paraId="53846985" w14:textId="77777777" w:rsidR="000C6866" w:rsidRDefault="00B8131D">
      <w:pPr>
        <w:spacing w:after="21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19D104FC" w14:textId="77777777" w:rsidR="000C6866" w:rsidRDefault="00B8131D">
      <w:pPr>
        <w:numPr>
          <w:ilvl w:val="0"/>
          <w:numId w:val="14"/>
        </w:numPr>
        <w:ind w:right="11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02B90015" w14:textId="77777777" w:rsidR="000C6866" w:rsidRDefault="00B8131D">
      <w:pPr>
        <w:ind w:left="-5" w:right="11"/>
      </w:pPr>
      <w:r>
        <w:t xml:space="preserve">Textová časť k tabuľke č.11  </w:t>
      </w:r>
    </w:p>
    <w:p w14:paraId="0E44D284" w14:textId="77777777" w:rsidR="000C6866" w:rsidRDefault="00B8131D">
      <w:pPr>
        <w:spacing w:after="25" w:line="259" w:lineRule="auto"/>
        <w:ind w:left="0" w:firstLine="0"/>
        <w:jc w:val="left"/>
      </w:pPr>
      <w:r>
        <w:t xml:space="preserve"> </w:t>
      </w:r>
    </w:p>
    <w:p w14:paraId="014CBDDE" w14:textId="77777777" w:rsidR="000C6866" w:rsidRDefault="00B8131D">
      <w:pPr>
        <w:numPr>
          <w:ilvl w:val="0"/>
          <w:numId w:val="14"/>
        </w:numPr>
        <w:ind w:right="11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14:paraId="781CA2B2" w14:textId="77777777" w:rsidR="000C6866" w:rsidRDefault="00B8131D">
      <w:pPr>
        <w:spacing w:after="22" w:line="259" w:lineRule="auto"/>
        <w:ind w:left="37" w:firstLine="0"/>
        <w:jc w:val="center"/>
      </w:pPr>
      <w:r>
        <w:rPr>
          <w:b/>
        </w:rPr>
        <w:t xml:space="preserve"> </w:t>
      </w:r>
    </w:p>
    <w:p w14:paraId="7D9A7794" w14:textId="77777777" w:rsidR="000C6866" w:rsidRDefault="00B8131D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14:paraId="29EA6A51" w14:textId="77777777" w:rsidR="000C6866" w:rsidRDefault="00B8131D">
      <w:pPr>
        <w:ind w:left="-5" w:right="11"/>
      </w:pPr>
      <w:r>
        <w:t xml:space="preserve">Významné položky ostatných finančných povinností, ktoré sa nevykazujú v účtovných výkazoch.  </w:t>
      </w:r>
    </w:p>
    <w:p w14:paraId="20FD8184" w14:textId="4C6F54AC" w:rsidR="000C6866" w:rsidRDefault="00B8131D">
      <w:pPr>
        <w:spacing w:after="0" w:line="259" w:lineRule="auto"/>
        <w:ind w:left="37" w:firstLine="0"/>
        <w:jc w:val="center"/>
        <w:rPr>
          <w:b/>
        </w:rPr>
      </w:pPr>
      <w:r>
        <w:rPr>
          <w:b/>
        </w:rPr>
        <w:t xml:space="preserve"> </w:t>
      </w:r>
    </w:p>
    <w:p w14:paraId="66101D21" w14:textId="133A623E" w:rsidR="00062FC5" w:rsidRDefault="00062FC5">
      <w:pPr>
        <w:spacing w:after="0" w:line="259" w:lineRule="auto"/>
        <w:ind w:left="37" w:firstLine="0"/>
        <w:jc w:val="center"/>
        <w:rPr>
          <w:b/>
        </w:rPr>
      </w:pPr>
    </w:p>
    <w:p w14:paraId="41D7A38A" w14:textId="08A9B5C2" w:rsidR="00062FC5" w:rsidRDefault="00062FC5">
      <w:pPr>
        <w:spacing w:after="0" w:line="259" w:lineRule="auto"/>
        <w:ind w:left="37" w:firstLine="0"/>
        <w:jc w:val="center"/>
        <w:rPr>
          <w:b/>
        </w:rPr>
      </w:pPr>
    </w:p>
    <w:p w14:paraId="71AE9809" w14:textId="520B72D3" w:rsidR="00062FC5" w:rsidRDefault="00062FC5">
      <w:pPr>
        <w:spacing w:after="0" w:line="259" w:lineRule="auto"/>
        <w:ind w:left="37" w:firstLine="0"/>
        <w:jc w:val="center"/>
        <w:rPr>
          <w:b/>
        </w:rPr>
      </w:pPr>
    </w:p>
    <w:p w14:paraId="1C40F5AD" w14:textId="77777777" w:rsidR="00062FC5" w:rsidRDefault="00062FC5">
      <w:pPr>
        <w:spacing w:after="0" w:line="259" w:lineRule="auto"/>
        <w:ind w:left="37" w:firstLine="0"/>
        <w:jc w:val="center"/>
      </w:pPr>
    </w:p>
    <w:p w14:paraId="385E617F" w14:textId="77777777" w:rsidR="000C6866" w:rsidRDefault="00B8131D">
      <w:pPr>
        <w:spacing w:after="12" w:line="270" w:lineRule="auto"/>
        <w:ind w:left="1399" w:right="1411"/>
        <w:jc w:val="center"/>
      </w:pPr>
      <w:r>
        <w:rPr>
          <w:b/>
        </w:rPr>
        <w:lastRenderedPageBreak/>
        <w:t xml:space="preserve">Čl. VIII </w:t>
      </w:r>
    </w:p>
    <w:p w14:paraId="17CF15FD" w14:textId="77777777" w:rsidR="000C6866" w:rsidRDefault="00B8131D">
      <w:pPr>
        <w:spacing w:after="12" w:line="270" w:lineRule="auto"/>
        <w:ind w:left="1399" w:right="1295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7E8B3E02" w14:textId="77777777" w:rsidR="000C6866" w:rsidRDefault="00B8131D">
      <w:pPr>
        <w:spacing w:after="26" w:line="259" w:lineRule="auto"/>
        <w:ind w:left="97" w:firstLine="0"/>
        <w:jc w:val="center"/>
      </w:pPr>
      <w:r>
        <w:rPr>
          <w:b/>
        </w:rPr>
        <w:t xml:space="preserve">  </w:t>
      </w:r>
    </w:p>
    <w:p w14:paraId="3ED6CE49" w14:textId="77777777" w:rsidR="000C6866" w:rsidRDefault="00B8131D">
      <w:pPr>
        <w:pStyle w:val="Nadpis1"/>
        <w:ind w:left="269" w:right="1315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51B48E3A" w14:textId="77777777" w:rsidR="000C6866" w:rsidRDefault="00E23710">
      <w:pPr>
        <w:ind w:right="11"/>
      </w:pPr>
      <w:r>
        <w:t>Obec v roku 2022</w:t>
      </w:r>
      <w:r w:rsidR="00B8131D">
        <w:t xml:space="preserve"> nevykonala transakcie so spriaznenými osobami.  </w:t>
      </w:r>
    </w:p>
    <w:p w14:paraId="16C11A65" w14:textId="77777777" w:rsidR="000C6866" w:rsidRDefault="00B8131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141C0336" w14:textId="77777777" w:rsidR="000C6866" w:rsidRDefault="00B8131D">
      <w:pPr>
        <w:spacing w:after="12" w:line="270" w:lineRule="auto"/>
        <w:ind w:left="1399" w:right="1409"/>
        <w:jc w:val="center"/>
      </w:pPr>
      <w:r>
        <w:rPr>
          <w:b/>
        </w:rPr>
        <w:t xml:space="preserve">Čl. IX </w:t>
      </w:r>
    </w:p>
    <w:p w14:paraId="11B3F68D" w14:textId="77777777" w:rsidR="000C6866" w:rsidRDefault="00B8131D">
      <w:pPr>
        <w:spacing w:after="12" w:line="270" w:lineRule="auto"/>
        <w:ind w:left="1399" w:right="1414"/>
        <w:jc w:val="center"/>
      </w:pPr>
      <w:r>
        <w:rPr>
          <w:b/>
        </w:rPr>
        <w:t xml:space="preserve">Informácie o rozpočte a hodnotenie plnenia rozpočtu  </w:t>
      </w:r>
    </w:p>
    <w:p w14:paraId="40064116" w14:textId="77777777" w:rsidR="000C6866" w:rsidRDefault="00B8131D">
      <w:pPr>
        <w:spacing w:after="21" w:line="259" w:lineRule="auto"/>
        <w:ind w:left="37" w:firstLine="0"/>
        <w:jc w:val="center"/>
      </w:pPr>
      <w:r>
        <w:rPr>
          <w:b/>
        </w:rPr>
        <w:t xml:space="preserve"> </w:t>
      </w:r>
    </w:p>
    <w:p w14:paraId="4AFBB5DE" w14:textId="77777777" w:rsidR="000C6866" w:rsidRDefault="00B8131D">
      <w:pPr>
        <w:spacing w:line="270" w:lineRule="auto"/>
        <w:ind w:left="-5" w:right="2246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14:paraId="357CED6D" w14:textId="7191C829" w:rsidR="00395573" w:rsidRPr="00395573" w:rsidRDefault="00395573">
      <w:pPr>
        <w:numPr>
          <w:ilvl w:val="0"/>
          <w:numId w:val="15"/>
        </w:numPr>
        <w:ind w:right="11" w:hanging="360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 xml:space="preserve">zo dňa </w:t>
      </w:r>
      <w:r w:rsidR="00A37F54" w:rsidRPr="00A37F54">
        <w:rPr>
          <w:color w:val="auto"/>
        </w:rPr>
        <w:t>1</w:t>
      </w:r>
      <w:r w:rsidRPr="00A37F54">
        <w:rPr>
          <w:color w:val="auto"/>
        </w:rPr>
        <w:t xml:space="preserve">8.03.2022 uznesením č. 7/2022 </w:t>
      </w:r>
      <w:r w:rsidRPr="00395573">
        <w:rPr>
          <w:color w:val="auto"/>
        </w:rPr>
        <w:t>Zmeny:</w:t>
      </w:r>
    </w:p>
    <w:p w14:paraId="14AD3808" w14:textId="63E220EB" w:rsidR="000C6866" w:rsidRDefault="00B8131D">
      <w:pPr>
        <w:numPr>
          <w:ilvl w:val="0"/>
          <w:numId w:val="15"/>
        </w:numPr>
        <w:ind w:right="11" w:hanging="360"/>
      </w:pPr>
      <w:r>
        <w:t>prvá  zmena  schválená dňa 31.03.202</w:t>
      </w:r>
      <w:r w:rsidR="00062FC5">
        <w:t>2</w:t>
      </w:r>
      <w:r>
        <w:t xml:space="preserve"> rozpočtovým opatrením č. 1 </w:t>
      </w:r>
      <w:bookmarkStart w:id="0" w:name="_GoBack"/>
      <w:bookmarkEnd w:id="0"/>
    </w:p>
    <w:p w14:paraId="544B3EAE" w14:textId="5EA63A7C" w:rsidR="000C6866" w:rsidRDefault="00B8131D">
      <w:pPr>
        <w:numPr>
          <w:ilvl w:val="0"/>
          <w:numId w:val="15"/>
        </w:numPr>
        <w:ind w:right="11" w:hanging="360"/>
      </w:pPr>
      <w:r>
        <w:t>druhá zmena schválená dňa 30.06.202</w:t>
      </w:r>
      <w:r w:rsidR="00062FC5">
        <w:t>2</w:t>
      </w:r>
      <w:r>
        <w:t xml:space="preserve"> rozpočtovým opatrením č. 2 </w:t>
      </w:r>
    </w:p>
    <w:p w14:paraId="65B086C1" w14:textId="6EA81D1E" w:rsidR="000C6866" w:rsidRDefault="00B8131D">
      <w:pPr>
        <w:numPr>
          <w:ilvl w:val="0"/>
          <w:numId w:val="15"/>
        </w:numPr>
        <w:ind w:right="11" w:hanging="360"/>
      </w:pPr>
      <w:r>
        <w:t>tretia zmena  schválená dňa 30.09.202</w:t>
      </w:r>
      <w:r w:rsidR="00062FC5">
        <w:t>2</w:t>
      </w:r>
      <w:r>
        <w:t xml:space="preserve"> rozpočtovým opatrením č. 3 </w:t>
      </w:r>
    </w:p>
    <w:p w14:paraId="402E8962" w14:textId="2A772D29" w:rsidR="000C6866" w:rsidRDefault="00B8131D">
      <w:pPr>
        <w:numPr>
          <w:ilvl w:val="0"/>
          <w:numId w:val="15"/>
        </w:numPr>
        <w:ind w:right="11" w:hanging="360"/>
      </w:pPr>
      <w:r>
        <w:t>štvrtá zmena schválená dňa 31.12.202</w:t>
      </w:r>
      <w:r w:rsidR="00062FC5">
        <w:t>2</w:t>
      </w:r>
      <w:r>
        <w:t xml:space="preserve"> rozpočtovým opatrením č. 4 </w:t>
      </w:r>
    </w:p>
    <w:p w14:paraId="54594453" w14:textId="77777777" w:rsidR="000C6866" w:rsidRDefault="00B8131D">
      <w:pPr>
        <w:spacing w:after="16" w:line="259" w:lineRule="auto"/>
        <w:ind w:left="720" w:firstLine="0"/>
        <w:jc w:val="left"/>
      </w:pPr>
      <w:r>
        <w:t xml:space="preserve"> </w:t>
      </w:r>
    </w:p>
    <w:p w14:paraId="7F9F082E" w14:textId="77777777" w:rsidR="000C6866" w:rsidRDefault="00B8131D">
      <w:pPr>
        <w:ind w:left="-5" w:right="11"/>
      </w:pPr>
      <w:r>
        <w:rPr>
          <w:b/>
        </w:rPr>
        <w:t>Výška dlhu</w:t>
      </w:r>
      <w:r>
        <w:t xml:space="preserve"> obce podľa § 17 ods. 7 -8 zákona č.583/2004 Z.z. o rozpočtových pravidlách územnej samosprávy a o zmene a doplnení niektorých zákonov v z.n.p. za bežné účtovné obdobie a bezprostredne predchádzajúce účtovné obdobie je uvedená v tabuľke č.15. </w:t>
      </w:r>
    </w:p>
    <w:p w14:paraId="1309B95C" w14:textId="77777777" w:rsidR="000C6866" w:rsidRDefault="00B8131D">
      <w:pPr>
        <w:spacing w:after="22" w:line="259" w:lineRule="auto"/>
        <w:ind w:left="37" w:firstLine="0"/>
        <w:jc w:val="center"/>
      </w:pPr>
      <w:r>
        <w:rPr>
          <w:b/>
        </w:rPr>
        <w:t xml:space="preserve"> </w:t>
      </w:r>
    </w:p>
    <w:p w14:paraId="7718C095" w14:textId="77777777" w:rsidR="000C6866" w:rsidRDefault="00B8131D">
      <w:pPr>
        <w:spacing w:after="12" w:line="270" w:lineRule="auto"/>
        <w:ind w:left="1399" w:right="1412"/>
        <w:jc w:val="center"/>
      </w:pPr>
      <w:r>
        <w:rPr>
          <w:b/>
        </w:rPr>
        <w:t xml:space="preserve">Čl. X </w:t>
      </w:r>
    </w:p>
    <w:p w14:paraId="0BA0FCE2" w14:textId="77777777" w:rsidR="000C6866" w:rsidRDefault="00B8131D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14:paraId="3A121B2E" w14:textId="77777777" w:rsidR="000C6866" w:rsidRDefault="00B8131D">
      <w:pPr>
        <w:spacing w:after="12" w:line="270" w:lineRule="auto"/>
        <w:ind w:left="1399" w:right="1414"/>
        <w:jc w:val="center"/>
      </w:pPr>
      <w:r>
        <w:rPr>
          <w:b/>
        </w:rPr>
        <w:t xml:space="preserve">do dňa zostavenia účtovnej závierky </w:t>
      </w:r>
    </w:p>
    <w:p w14:paraId="63A98C93" w14:textId="77777777" w:rsidR="000C6866" w:rsidRDefault="00B8131D">
      <w:pPr>
        <w:spacing w:after="0" w:line="259" w:lineRule="auto"/>
        <w:ind w:left="37" w:firstLine="0"/>
        <w:jc w:val="center"/>
      </w:pPr>
      <w:r>
        <w:t xml:space="preserve"> </w:t>
      </w:r>
    </w:p>
    <w:p w14:paraId="7A82CD93" w14:textId="7EE59215" w:rsidR="000C6866" w:rsidRDefault="00B8131D">
      <w:pPr>
        <w:ind w:left="-5" w:right="11"/>
      </w:pPr>
      <w:r>
        <w:t>Po 31. decembri 202</w:t>
      </w:r>
      <w:r w:rsidR="00062FC5">
        <w:t>2</w:t>
      </w:r>
      <w:r>
        <w:t xml:space="preserve"> nenastali udalosti, ktoré by si vyžadovali zverejnenie alebo vykázanie v účtovnej závierke za rok 202</w:t>
      </w:r>
      <w:r w:rsidR="00062FC5">
        <w:t>2</w:t>
      </w:r>
      <w:r>
        <w:t>. Upozorňujeme však na skutočnosti s vojnovým konfliktom na Ukrajine a pokračovanie šírenia ochorenia COVID - 19, čo má negatívny vplyv na fungovanie obce. Dopady týchto udalostí budú zohľadnené v účtovnej závierke za rok 202</w:t>
      </w:r>
      <w:r w:rsidR="00062FC5">
        <w:t>3</w:t>
      </w:r>
      <w:r>
        <w:t xml:space="preserve">.  </w:t>
      </w:r>
    </w:p>
    <w:sectPr w:rsidR="000C68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49" w:right="543" w:bottom="961" w:left="1133" w:header="717" w:footer="62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AEC967" w14:textId="77777777" w:rsidR="00FE3E27" w:rsidRDefault="00FE3E27">
      <w:pPr>
        <w:spacing w:after="0" w:line="240" w:lineRule="auto"/>
      </w:pPr>
      <w:r>
        <w:separator/>
      </w:r>
    </w:p>
  </w:endnote>
  <w:endnote w:type="continuationSeparator" w:id="0">
    <w:p w14:paraId="1257C32C" w14:textId="77777777" w:rsidR="00FE3E27" w:rsidRDefault="00FE3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326DFF" w14:textId="77777777" w:rsidR="00E05BE4" w:rsidRDefault="00E05BE4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5E5C00" w14:textId="77777777" w:rsidR="00E05BE4" w:rsidRDefault="00E05BE4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A37F54">
      <w:rPr>
        <w:noProof/>
        <w:sz w:val="20"/>
      </w:rPr>
      <w:t>4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E27530" w14:textId="77777777" w:rsidR="00E05BE4" w:rsidRDefault="00E05BE4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3CAA6D" w14:textId="77777777" w:rsidR="00FE3E27" w:rsidRDefault="00FE3E27">
      <w:pPr>
        <w:spacing w:after="0" w:line="240" w:lineRule="auto"/>
      </w:pPr>
      <w:r>
        <w:separator/>
      </w:r>
    </w:p>
  </w:footnote>
  <w:footnote w:type="continuationSeparator" w:id="0">
    <w:p w14:paraId="6AA7ABF5" w14:textId="77777777" w:rsidR="00FE3E27" w:rsidRDefault="00FE3E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6F3848" w14:textId="77777777" w:rsidR="00E05BE4" w:rsidRDefault="00E05BE4">
    <w:pPr>
      <w:spacing w:after="2" w:line="259" w:lineRule="auto"/>
      <w:ind w:left="6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4DDA7FA8" wp14:editId="52602E97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49740" name="Group 49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1882" name="Shape 5188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0DBBAC3A" id="Group 49740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KXQ&#10;AEuBAgAAWQYAAA4AAAAAAAAAAAAAAAAALgIAAGRycy9lMm9Eb2MueG1sUEsBAi0AFAAGAAgAAAAh&#10;ANTdCYbhAAAADAEAAA8AAAAAAAAAAAAAAAAA2wQAAGRycy9kb3ducmV2LnhtbFBLBQYAAAAABAAE&#10;APMAAADpBQAAAAA=&#10;">
              <v:shape id="Shape 51882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BtHMYA&#10;AADeAAAADwAAAGRycy9kb3ducmV2LnhtbESPUWvCMBSF3wf7D+EOfJtpZY7SGcUNZApjYPUH3DXX&#10;ptjclCRq/fdmIPh4OOd8hzNbDLYTZ/KhdawgH2cgiGunW24U7Her1wJEiMgaO8ek4EoBFvPnpxmW&#10;2l14S+cqNiJBOJSowMTYl1KG2pDFMHY9cfIOzluMSfpGao+XBLednGTZu7TYclow2NOXofpYnayC&#10;7c+m+V2b3SH/vtr8M7P+rav+lBq9DMsPEJGG+Ajf22utYJoXxQT+76Qr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BtHM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Kaluža</w:t>
    </w:r>
    <w:r>
      <w:t xml:space="preserve"> </w:t>
    </w:r>
  </w:p>
  <w:p w14:paraId="60CEF3E7" w14:textId="77777777" w:rsidR="00E05BE4" w:rsidRDefault="00E05BE4">
    <w:pPr>
      <w:spacing w:after="0" w:line="259" w:lineRule="auto"/>
      <w:ind w:left="0" w:right="23" w:firstLine="0"/>
      <w:jc w:val="center"/>
    </w:pPr>
    <w:r>
      <w:t>Poznámky individuálnej účtovnej závierky zostavenej k 31. decembru 2021</w:t>
    </w:r>
    <w:r>
      <w:rPr>
        <w:color w:val="FF0000"/>
      </w:rPr>
      <w:t xml:space="preserve"> </w:t>
    </w:r>
  </w:p>
  <w:p w14:paraId="7E6FC546" w14:textId="77777777" w:rsidR="00E05BE4" w:rsidRDefault="00E05BE4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1289C2" w14:textId="77777777" w:rsidR="00E05BE4" w:rsidRDefault="00E05BE4">
    <w:pPr>
      <w:spacing w:after="2" w:line="259" w:lineRule="auto"/>
      <w:ind w:left="6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EE83989" wp14:editId="3DF41F13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49709" name="Group 497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1881" name="Shape 51881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1F6F5E54" id="Group 49709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CKf&#10;kNGBAgAAWQYAAA4AAAAAAAAAAAAAAAAALgIAAGRycy9lMm9Eb2MueG1sUEsBAi0AFAAGAAgAAAAh&#10;ANTdCYbhAAAADAEAAA8AAAAAAAAAAAAAAAAA2wQAAGRycy9kb3ducmV2LnhtbFBLBQYAAAAABAAE&#10;APMAAADpBQAAAAA=&#10;">
              <v:shape id="Shape 51881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Lza8YA&#10;AADeAAAADwAAAGRycy9kb3ducmV2LnhtbESPUUvDMBSF3wX/Q7iCby6NTCl1aVFhbIII6/wB1+au&#10;KTY3Jcm27t8bQfDxcM75DmfVzG4UJwpx8KxBLQoQxJ03A/caPvfruxJETMgGR8+k4UIRmvr6aoWV&#10;8Wfe0alNvcgQjhVqsClNlZSxs+QwLvxEnL2DDw5TlqGXJuA5w90o74viUTocOC9YnOjVUvfdHp2G&#10;3ftb/7G1+4PaXJx6KVxYju2X1rc38/MTiERz+g//tbdGw4MqSwW/d/IVk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CLza8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Kaluža</w:t>
    </w:r>
    <w:r>
      <w:t xml:space="preserve"> </w:t>
    </w:r>
  </w:p>
  <w:p w14:paraId="0C3BA6E7" w14:textId="45191FDB" w:rsidR="00E05BE4" w:rsidRDefault="00E05BE4">
    <w:pPr>
      <w:spacing w:after="0" w:line="259" w:lineRule="auto"/>
      <w:ind w:left="0" w:right="23" w:firstLine="0"/>
      <w:jc w:val="center"/>
    </w:pPr>
    <w:r>
      <w:t>Poznámky individuálnej účtovnej závierky zostavenej k 31. decembru 2022</w:t>
    </w:r>
    <w:r>
      <w:rPr>
        <w:color w:val="FF0000"/>
      </w:rPr>
      <w:t xml:space="preserve"> </w:t>
    </w:r>
  </w:p>
  <w:p w14:paraId="677EB412" w14:textId="77777777" w:rsidR="00E05BE4" w:rsidRDefault="00E05BE4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018FE9" w14:textId="77777777" w:rsidR="00E05BE4" w:rsidRDefault="00E05BE4">
    <w:pPr>
      <w:spacing w:after="2" w:line="259" w:lineRule="auto"/>
      <w:ind w:left="6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95901BB" wp14:editId="46A4370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49678" name="Group 496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51880" name="Shape 51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4ACB9F5F" id="Group 49678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8YT5JIMCAABZBgAADgAAAAAAAAAAAAAAAAAuAgAAZHJzL2Uyb0RvYy54bWxQSwECLQAUAAYACAAA&#10;ACEA1N0JhuEAAAAMAQAADwAAAAAAAAAAAAAAAADdBAAAZHJzL2Rvd25yZXYueG1sUEsFBgAAAAAE&#10;AAQA8wAAAOsFAAAAAA==&#10;">
              <v:shape id="Shape 5188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5W8MQA&#10;AADeAAAADwAAAGRycy9kb3ducmV2LnhtbESP32rCMBTG7we+QzjC7mZamaN0RpmC6EAGVh/grDk2&#10;Zc1JSaLWt18uBC8/vn/85svBduJKPrSOFeSTDARx7XTLjYLTcfNWgAgRWWPnmBTcKcByMXqZY6nd&#10;jQ90rWIj0giHEhWYGPtSylAbshgmridO3tl5izFJ30jt8ZbGbSenWfYhLbacHgz2tDZU/1UXq+Cw&#10;/25+duZ4zrd3m68y69+76lep1/Hw9Qki0hCf4Ud7pxXM8qJIAAknoYB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uVvDEAAAA3gAAAA8AAAAAAAAAAAAAAAAAmAIAAGRycy9k&#10;b3ducmV2LnhtbFBLBQYAAAAABAAEAPUAAACJ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Kaluža</w:t>
    </w:r>
    <w:r>
      <w:t xml:space="preserve"> </w:t>
    </w:r>
  </w:p>
  <w:p w14:paraId="07FADC80" w14:textId="77777777" w:rsidR="00E05BE4" w:rsidRDefault="00E05BE4">
    <w:pPr>
      <w:spacing w:after="0" w:line="259" w:lineRule="auto"/>
      <w:ind w:left="0" w:right="23" w:firstLine="0"/>
      <w:jc w:val="center"/>
    </w:pPr>
    <w:r>
      <w:t>Poznámky individuálnej účtovnej závierky zostavenej k 31. decembru 2021</w:t>
    </w:r>
    <w:r>
      <w:rPr>
        <w:color w:val="FF0000"/>
      </w:rPr>
      <w:t xml:space="preserve"> </w:t>
    </w:r>
  </w:p>
  <w:p w14:paraId="3DE9E1D5" w14:textId="77777777" w:rsidR="00E05BE4" w:rsidRDefault="00E05BE4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79127E"/>
    <w:multiLevelType w:val="hybridMultilevel"/>
    <w:tmpl w:val="3D08ED02"/>
    <w:lvl w:ilvl="0" w:tplc="EAC63F96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CADB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C2AB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5611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FEC49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2FADC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A2E9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ACB0B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6C2ED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2A3037"/>
    <w:multiLevelType w:val="hybridMultilevel"/>
    <w:tmpl w:val="CC90380C"/>
    <w:lvl w:ilvl="0" w:tplc="829E899E">
      <w:start w:val="5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5CEB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CC4C1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007D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2CCE6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AC4EA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1C9A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2C80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6EEE5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FD17FE8"/>
    <w:multiLevelType w:val="hybridMultilevel"/>
    <w:tmpl w:val="7EE6C64E"/>
    <w:lvl w:ilvl="0" w:tplc="1DD01D20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46D0B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18F92E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ADE182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B6E08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A584DBA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23C354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582B80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55A37F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7E846AD"/>
    <w:multiLevelType w:val="hybridMultilevel"/>
    <w:tmpl w:val="30EE669C"/>
    <w:lvl w:ilvl="0" w:tplc="074C5F38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AC150E">
      <w:start w:val="1"/>
      <w:numFmt w:val="bullet"/>
      <w:lvlText w:val="o"/>
      <w:lvlJc w:val="left"/>
      <w:pPr>
        <w:ind w:left="1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72A396">
      <w:start w:val="1"/>
      <w:numFmt w:val="bullet"/>
      <w:lvlText w:val="▪"/>
      <w:lvlJc w:val="left"/>
      <w:pPr>
        <w:ind w:left="2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0C2E50">
      <w:start w:val="1"/>
      <w:numFmt w:val="bullet"/>
      <w:lvlText w:val="•"/>
      <w:lvlJc w:val="left"/>
      <w:pPr>
        <w:ind w:left="2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9081FE">
      <w:start w:val="1"/>
      <w:numFmt w:val="bullet"/>
      <w:lvlText w:val="o"/>
      <w:lvlJc w:val="left"/>
      <w:pPr>
        <w:ind w:left="3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08C36C">
      <w:start w:val="1"/>
      <w:numFmt w:val="bullet"/>
      <w:lvlText w:val="▪"/>
      <w:lvlJc w:val="left"/>
      <w:pPr>
        <w:ind w:left="4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D8F578">
      <w:start w:val="1"/>
      <w:numFmt w:val="bullet"/>
      <w:lvlText w:val="•"/>
      <w:lvlJc w:val="left"/>
      <w:pPr>
        <w:ind w:left="5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A0054A">
      <w:start w:val="1"/>
      <w:numFmt w:val="bullet"/>
      <w:lvlText w:val="o"/>
      <w:lvlJc w:val="left"/>
      <w:pPr>
        <w:ind w:left="5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812C36C">
      <w:start w:val="1"/>
      <w:numFmt w:val="bullet"/>
      <w:lvlText w:val="▪"/>
      <w:lvlJc w:val="left"/>
      <w:pPr>
        <w:ind w:left="6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97712F7"/>
    <w:multiLevelType w:val="hybridMultilevel"/>
    <w:tmpl w:val="A6B4CCF6"/>
    <w:lvl w:ilvl="0" w:tplc="8042F7B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0E32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50DC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904A8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407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6E6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50EC3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ECEB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02ED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A891E43"/>
    <w:multiLevelType w:val="hybridMultilevel"/>
    <w:tmpl w:val="3E84BCB0"/>
    <w:lvl w:ilvl="0" w:tplc="45E4C85A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D01F24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2DA5910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A05954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10C8DC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BEF3F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97AD272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8981E5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046FDA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E65460B"/>
    <w:multiLevelType w:val="hybridMultilevel"/>
    <w:tmpl w:val="97A40C82"/>
    <w:lvl w:ilvl="0" w:tplc="1E4226C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88A42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8C156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FF44152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48B99C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2A804A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2DC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C23E54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667984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687CFB"/>
    <w:multiLevelType w:val="hybridMultilevel"/>
    <w:tmpl w:val="F47CDA1C"/>
    <w:lvl w:ilvl="0" w:tplc="E4B6DD1E">
      <w:start w:val="1"/>
      <w:numFmt w:val="bullet"/>
      <w:lvlText w:val="-"/>
      <w:lvlJc w:val="left"/>
      <w:pPr>
        <w:ind w:left="1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7000D5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FAC310A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BDA445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1C2B0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1AE33B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688AC4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9A2FD8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BC48A1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0A15D89"/>
    <w:multiLevelType w:val="hybridMultilevel"/>
    <w:tmpl w:val="52448470"/>
    <w:lvl w:ilvl="0" w:tplc="5CF6A19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C281C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FEBB6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866BA6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DD4571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4B6541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50B696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AE042F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581194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B1F4558"/>
    <w:multiLevelType w:val="hybridMultilevel"/>
    <w:tmpl w:val="2126159A"/>
    <w:lvl w:ilvl="0" w:tplc="19308B9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88C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DEF9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0A76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4C7CC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CEC4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DB2CEC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8EDE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642D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09D1759"/>
    <w:multiLevelType w:val="hybridMultilevel"/>
    <w:tmpl w:val="C14ACA44"/>
    <w:lvl w:ilvl="0" w:tplc="08CE10A4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AE8F5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726E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F2692A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D233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06CF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2E323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563B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AAF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42D44C9"/>
    <w:multiLevelType w:val="hybridMultilevel"/>
    <w:tmpl w:val="10281C0A"/>
    <w:lvl w:ilvl="0" w:tplc="1DEA040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A09A1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D4C064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26811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5EF2F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AC992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80023E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A69DE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72D6F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8F64236"/>
    <w:multiLevelType w:val="hybridMultilevel"/>
    <w:tmpl w:val="97C28352"/>
    <w:lvl w:ilvl="0" w:tplc="8A741F2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EC6ED4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BD4531C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5C06A4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A6CB8A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26CCC22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44CA8A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1C7FFE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E4DCE6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93B74CA"/>
    <w:multiLevelType w:val="hybridMultilevel"/>
    <w:tmpl w:val="59020532"/>
    <w:lvl w:ilvl="0" w:tplc="9EC8C93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EE21B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C2523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4D0004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FA71B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7A6AD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A86876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EA812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A16C610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AC578A9"/>
    <w:multiLevelType w:val="hybridMultilevel"/>
    <w:tmpl w:val="677804C8"/>
    <w:lvl w:ilvl="0" w:tplc="EC24CC4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8A6D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E008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94A5F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54C8A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C0C16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6484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68ED1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7B82E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2D10019"/>
    <w:multiLevelType w:val="hybridMultilevel"/>
    <w:tmpl w:val="C444E3B6"/>
    <w:lvl w:ilvl="0" w:tplc="83C6B67A">
      <w:start w:val="3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A82C9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36AB3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1859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54F0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38CE3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0093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2DC11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945C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35834D7"/>
    <w:multiLevelType w:val="hybridMultilevel"/>
    <w:tmpl w:val="BCC09A6C"/>
    <w:lvl w:ilvl="0" w:tplc="A5005C82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0D380">
      <w:start w:val="1"/>
      <w:numFmt w:val="bullet"/>
      <w:lvlText w:val="o"/>
      <w:lvlJc w:val="left"/>
      <w:pPr>
        <w:ind w:left="1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2EF43E">
      <w:start w:val="1"/>
      <w:numFmt w:val="bullet"/>
      <w:lvlText w:val="▪"/>
      <w:lvlJc w:val="left"/>
      <w:pPr>
        <w:ind w:left="2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3A19D4">
      <w:start w:val="1"/>
      <w:numFmt w:val="bullet"/>
      <w:lvlText w:val="•"/>
      <w:lvlJc w:val="left"/>
      <w:pPr>
        <w:ind w:left="2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80C3C66">
      <w:start w:val="1"/>
      <w:numFmt w:val="bullet"/>
      <w:lvlText w:val="o"/>
      <w:lvlJc w:val="left"/>
      <w:pPr>
        <w:ind w:left="3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887AB4">
      <w:start w:val="1"/>
      <w:numFmt w:val="bullet"/>
      <w:lvlText w:val="▪"/>
      <w:lvlJc w:val="left"/>
      <w:pPr>
        <w:ind w:left="4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DC3B92">
      <w:start w:val="1"/>
      <w:numFmt w:val="bullet"/>
      <w:lvlText w:val="•"/>
      <w:lvlJc w:val="left"/>
      <w:pPr>
        <w:ind w:left="5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F04178">
      <w:start w:val="1"/>
      <w:numFmt w:val="bullet"/>
      <w:lvlText w:val="o"/>
      <w:lvlJc w:val="left"/>
      <w:pPr>
        <w:ind w:left="5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616B41C">
      <w:start w:val="1"/>
      <w:numFmt w:val="bullet"/>
      <w:lvlText w:val="▪"/>
      <w:lvlJc w:val="left"/>
      <w:pPr>
        <w:ind w:left="6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8A23DCB"/>
    <w:multiLevelType w:val="hybridMultilevel"/>
    <w:tmpl w:val="B53A090E"/>
    <w:lvl w:ilvl="0" w:tplc="AB1A931A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A406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31AE7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FA10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BAF1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A0B32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EE70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B365B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708E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8"/>
  </w:num>
  <w:num w:numId="3">
    <w:abstractNumId w:val="13"/>
  </w:num>
  <w:num w:numId="4">
    <w:abstractNumId w:val="17"/>
  </w:num>
  <w:num w:numId="5">
    <w:abstractNumId w:val="1"/>
  </w:num>
  <w:num w:numId="6">
    <w:abstractNumId w:val="9"/>
  </w:num>
  <w:num w:numId="7">
    <w:abstractNumId w:val="14"/>
  </w:num>
  <w:num w:numId="8">
    <w:abstractNumId w:val="4"/>
  </w:num>
  <w:num w:numId="9">
    <w:abstractNumId w:val="0"/>
  </w:num>
  <w:num w:numId="10">
    <w:abstractNumId w:val="10"/>
  </w:num>
  <w:num w:numId="11">
    <w:abstractNumId w:val="16"/>
  </w:num>
  <w:num w:numId="12">
    <w:abstractNumId w:val="3"/>
  </w:num>
  <w:num w:numId="13">
    <w:abstractNumId w:val="12"/>
  </w:num>
  <w:num w:numId="14">
    <w:abstractNumId w:val="15"/>
  </w:num>
  <w:num w:numId="15">
    <w:abstractNumId w:val="11"/>
  </w:num>
  <w:num w:numId="16">
    <w:abstractNumId w:val="2"/>
  </w:num>
  <w:num w:numId="17">
    <w:abstractNumId w:val="7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866"/>
    <w:rsid w:val="00051F40"/>
    <w:rsid w:val="00062FC5"/>
    <w:rsid w:val="000963F5"/>
    <w:rsid w:val="000C6866"/>
    <w:rsid w:val="000C7786"/>
    <w:rsid w:val="0013255D"/>
    <w:rsid w:val="001B3C09"/>
    <w:rsid w:val="002718F3"/>
    <w:rsid w:val="002D6C37"/>
    <w:rsid w:val="00304314"/>
    <w:rsid w:val="00352709"/>
    <w:rsid w:val="00370FA2"/>
    <w:rsid w:val="00395573"/>
    <w:rsid w:val="00404009"/>
    <w:rsid w:val="004B7C53"/>
    <w:rsid w:val="00540081"/>
    <w:rsid w:val="005470AA"/>
    <w:rsid w:val="0065078B"/>
    <w:rsid w:val="00662B2B"/>
    <w:rsid w:val="006E67DC"/>
    <w:rsid w:val="00733D9C"/>
    <w:rsid w:val="00740360"/>
    <w:rsid w:val="009E2263"/>
    <w:rsid w:val="00A37F54"/>
    <w:rsid w:val="00AA4FAB"/>
    <w:rsid w:val="00B67E1A"/>
    <w:rsid w:val="00B8131D"/>
    <w:rsid w:val="00B95CD1"/>
    <w:rsid w:val="00B96ABF"/>
    <w:rsid w:val="00CA779F"/>
    <w:rsid w:val="00D076B6"/>
    <w:rsid w:val="00D37536"/>
    <w:rsid w:val="00DE4FC9"/>
    <w:rsid w:val="00E05BE4"/>
    <w:rsid w:val="00E23710"/>
    <w:rsid w:val="00E543F5"/>
    <w:rsid w:val="00E73C4B"/>
    <w:rsid w:val="00E9456B"/>
    <w:rsid w:val="00FE3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298C2"/>
  <w15:docId w15:val="{3775B42B-9E82-45E7-9782-79552B964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043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4312</Words>
  <Characters>24585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28840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MICHULEKOVÁ Alena</cp:lastModifiedBy>
  <cp:revision>2</cp:revision>
  <dcterms:created xsi:type="dcterms:W3CDTF">2023-03-29T07:11:00Z</dcterms:created>
  <dcterms:modified xsi:type="dcterms:W3CDTF">2023-03-29T07:11:00Z</dcterms:modified>
</cp:coreProperties>
</file>